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A9F4" w14:textId="7F4AA4E4" w:rsidR="00392E20" w:rsidRDefault="000160CC" w:rsidP="00392E20">
      <w:pPr>
        <w:tabs>
          <w:tab w:val="left" w:pos="170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of the problem instances </w:t>
      </w:r>
    </w:p>
    <w:p w14:paraId="531F5F59" w14:textId="77777777" w:rsidR="00392E20" w:rsidRPr="00392E20" w:rsidRDefault="00392E20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14:paraId="3834F771" w14:textId="50CEB059" w:rsidR="0093295C" w:rsidRPr="00FA322D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  <w:r w:rsidRPr="0093295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Table</w:t>
      </w:r>
      <w:r w:rsidR="0012143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 xml:space="preserve"> 1. 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The input data for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P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roblem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I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nstance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90"/>
        <w:gridCol w:w="935"/>
        <w:gridCol w:w="567"/>
        <w:gridCol w:w="494"/>
        <w:gridCol w:w="516"/>
        <w:gridCol w:w="494"/>
        <w:gridCol w:w="516"/>
        <w:gridCol w:w="516"/>
        <w:gridCol w:w="516"/>
        <w:gridCol w:w="516"/>
        <w:gridCol w:w="516"/>
        <w:gridCol w:w="516"/>
      </w:tblGrid>
      <w:tr w:rsidR="0093295C" w:rsidRPr="00BE07BE" w14:paraId="58CE44F4" w14:textId="77777777" w:rsidTr="003C2143">
        <w:tc>
          <w:tcPr>
            <w:tcW w:w="756" w:type="dxa"/>
            <w:vMerge w:val="restart"/>
          </w:tcPr>
          <w:p w14:paraId="630585FC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65F20FE0" w14:textId="668E4378" w:rsidR="0093295C" w:rsidRPr="00BE07BE" w:rsidRDefault="003B468E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93295C"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890" w:type="dxa"/>
            <w:vMerge w:val="restart"/>
          </w:tcPr>
          <w:p w14:paraId="125803D5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5597B4BB" w14:textId="1603CE60" w:rsidR="0093295C" w:rsidRPr="00BE07BE" w:rsidRDefault="003B468E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93295C"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ength</w:t>
            </w:r>
          </w:p>
        </w:tc>
        <w:tc>
          <w:tcPr>
            <w:tcW w:w="935" w:type="dxa"/>
            <w:vMerge w:val="restart"/>
          </w:tcPr>
          <w:p w14:paraId="37FD462C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</w:p>
          <w:p w14:paraId="0A79D077" w14:textId="43A4063B" w:rsidR="0093295C" w:rsidRPr="00BE07BE" w:rsidRDefault="003B468E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93295C"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</w:p>
        </w:tc>
        <w:tc>
          <w:tcPr>
            <w:tcW w:w="5167" w:type="dxa"/>
            <w:gridSpan w:val="10"/>
          </w:tcPr>
          <w:p w14:paraId="7E3F2DD5" w14:textId="39F83483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="003B4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andling </w:t>
            </w:r>
            <w:r w:rsidR="003B4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imes of </w:t>
            </w:r>
            <w:r w:rsidR="003B4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ach Ship-Bay in </w:t>
            </w:r>
            <w:r w:rsidR="003B4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ach </w:t>
            </w:r>
            <w:r w:rsidR="003B4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essel</w:t>
            </w:r>
          </w:p>
        </w:tc>
      </w:tr>
      <w:tr w:rsidR="0093295C" w:rsidRPr="00BE07BE" w14:paraId="1DA50F62" w14:textId="77777777" w:rsidTr="003C2143">
        <w:tc>
          <w:tcPr>
            <w:tcW w:w="756" w:type="dxa"/>
            <w:vMerge/>
          </w:tcPr>
          <w:p w14:paraId="7C383927" w14:textId="77777777" w:rsidR="0093295C" w:rsidRPr="00BE07BE" w:rsidRDefault="0093295C" w:rsidP="003C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13F57852" w14:textId="77777777" w:rsidR="0093295C" w:rsidRPr="00BE07BE" w:rsidRDefault="0093295C" w:rsidP="003C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4B158BAC" w14:textId="77777777" w:rsidR="0093295C" w:rsidRPr="00BE07BE" w:rsidRDefault="0093295C" w:rsidP="003C2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9C33EF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47810142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14:paraId="3B1A2BFA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7615D7FB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14:paraId="3F0BA0EF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3C29C844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29F4B192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14:paraId="2B4CF1DA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41E6FA6F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55223DAE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3295C" w:rsidRPr="00BE07BE" w14:paraId="78B00F7C" w14:textId="77777777" w:rsidTr="003C2143">
        <w:tc>
          <w:tcPr>
            <w:tcW w:w="756" w:type="dxa"/>
          </w:tcPr>
          <w:p w14:paraId="604BEDE7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5BF2A5CF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06CFEFD0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22FAA78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4" w:type="dxa"/>
          </w:tcPr>
          <w:p w14:paraId="29ABA85E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3966F1D8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</w:tcPr>
          <w:p w14:paraId="3D58C130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10F8207D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1A030AEB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1C692FF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A01E7E6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62A4349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E644B78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5C" w:rsidRPr="00BE07BE" w14:paraId="65478FA1" w14:textId="77777777" w:rsidTr="003C2143">
        <w:tc>
          <w:tcPr>
            <w:tcW w:w="756" w:type="dxa"/>
          </w:tcPr>
          <w:p w14:paraId="154F0089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12D43E3F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7364AC62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78361FF6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</w:tcPr>
          <w:p w14:paraId="4F752404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5BF38CD6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4" w:type="dxa"/>
          </w:tcPr>
          <w:p w14:paraId="296ED059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1B3BC1AC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5E81A711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EF3313C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2B4A084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67EBA00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6B267DE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5C" w:rsidRPr="00BE07BE" w14:paraId="45667E18" w14:textId="77777777" w:rsidTr="003C2143">
        <w:tc>
          <w:tcPr>
            <w:tcW w:w="756" w:type="dxa"/>
          </w:tcPr>
          <w:p w14:paraId="055E077B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351B40F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707543AA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DB1D502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4" w:type="dxa"/>
          </w:tcPr>
          <w:p w14:paraId="0A458F10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6" w:type="dxa"/>
          </w:tcPr>
          <w:p w14:paraId="298E0A6B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4" w:type="dxa"/>
          </w:tcPr>
          <w:p w14:paraId="493267CA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2DC47DB6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661773F9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CC914E3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93324DA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A19979C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2DA2266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5C" w:rsidRPr="00BE07BE" w14:paraId="100F2778" w14:textId="77777777" w:rsidTr="003C2143">
        <w:tc>
          <w:tcPr>
            <w:tcW w:w="756" w:type="dxa"/>
          </w:tcPr>
          <w:p w14:paraId="08002CCC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09C34BEE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24449752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766DDE8E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4" w:type="dxa"/>
          </w:tcPr>
          <w:p w14:paraId="6FFFEF82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48944D3B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4" w:type="dxa"/>
          </w:tcPr>
          <w:p w14:paraId="7C63A5C6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6" w:type="dxa"/>
          </w:tcPr>
          <w:p w14:paraId="15DB98DD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24841A8C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AFB328A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1CED57E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6E0F1E7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EAD0E6C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5C" w:rsidRPr="00BE07BE" w14:paraId="0BFC62CC" w14:textId="77777777" w:rsidTr="003C2143">
        <w:tc>
          <w:tcPr>
            <w:tcW w:w="756" w:type="dxa"/>
          </w:tcPr>
          <w:p w14:paraId="3069DF17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68A04D8B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68CBC5AE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14:paraId="6C6B8B89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</w:tcPr>
          <w:p w14:paraId="74D4F31D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287F928D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4" w:type="dxa"/>
          </w:tcPr>
          <w:p w14:paraId="4125FE2B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14:paraId="69949461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</w:tcPr>
          <w:p w14:paraId="040D4880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CA30243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49A7AD0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566596D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281789A" w14:textId="77777777" w:rsidR="0093295C" w:rsidRPr="00BE07BE" w:rsidRDefault="0093295C" w:rsidP="003C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0DF879" w14:textId="102F9B3C" w:rsidR="0002573E" w:rsidRDefault="0002573E"/>
    <w:p w14:paraId="2CA3715C" w14:textId="102BBF6E" w:rsidR="000160CC" w:rsidRPr="00BE2F9C" w:rsidRDefault="000160CC" w:rsidP="000160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  <w:r w:rsidRPr="0093295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 xml:space="preserve">Table </w:t>
      </w:r>
      <w:r w:rsidR="00404B7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2</w:t>
      </w:r>
      <w:r w:rsidR="007704B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 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The input data for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P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roblem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I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nstance </w:t>
      </w:r>
      <w:r w:rsidR="0012143E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90"/>
        <w:gridCol w:w="935"/>
        <w:gridCol w:w="567"/>
        <w:gridCol w:w="494"/>
        <w:gridCol w:w="516"/>
        <w:gridCol w:w="494"/>
        <w:gridCol w:w="516"/>
        <w:gridCol w:w="516"/>
        <w:gridCol w:w="516"/>
        <w:gridCol w:w="516"/>
        <w:gridCol w:w="516"/>
        <w:gridCol w:w="516"/>
      </w:tblGrid>
      <w:tr w:rsidR="000160CC" w:rsidRPr="00BE07BE" w14:paraId="72E405F5" w14:textId="77777777" w:rsidTr="00546737">
        <w:tc>
          <w:tcPr>
            <w:tcW w:w="756" w:type="dxa"/>
            <w:vMerge w:val="restart"/>
          </w:tcPr>
          <w:p w14:paraId="154094B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6994FB9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890" w:type="dxa"/>
            <w:vMerge w:val="restart"/>
          </w:tcPr>
          <w:p w14:paraId="138530B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77AABA4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ength</w:t>
            </w:r>
          </w:p>
        </w:tc>
        <w:tc>
          <w:tcPr>
            <w:tcW w:w="935" w:type="dxa"/>
            <w:vMerge w:val="restart"/>
          </w:tcPr>
          <w:p w14:paraId="6BB9929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</w:p>
          <w:p w14:paraId="493A298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</w:p>
        </w:tc>
        <w:tc>
          <w:tcPr>
            <w:tcW w:w="5167" w:type="dxa"/>
            <w:gridSpan w:val="10"/>
          </w:tcPr>
          <w:p w14:paraId="575855E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handling times of each Ship-Bay in each vessel</w:t>
            </w:r>
          </w:p>
        </w:tc>
      </w:tr>
      <w:tr w:rsidR="000160CC" w:rsidRPr="00BE07BE" w14:paraId="7FAFC84A" w14:textId="77777777" w:rsidTr="00546737">
        <w:tc>
          <w:tcPr>
            <w:tcW w:w="756" w:type="dxa"/>
            <w:vMerge/>
          </w:tcPr>
          <w:p w14:paraId="30C58B0E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25746617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7D7D3733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BB9E3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03B21D4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14:paraId="63199FC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6912981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14:paraId="0961703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7A19C65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49DBD15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14:paraId="10FA3A9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6AA679B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0F991B0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160CC" w:rsidRPr="00BE07BE" w14:paraId="10970F0A" w14:textId="77777777" w:rsidTr="00546737">
        <w:tc>
          <w:tcPr>
            <w:tcW w:w="756" w:type="dxa"/>
          </w:tcPr>
          <w:p w14:paraId="15A3C7C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4733F1B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2ECDAE5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A5E87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4" w:type="dxa"/>
          </w:tcPr>
          <w:p w14:paraId="2ED310A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14:paraId="72332CE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4" w:type="dxa"/>
          </w:tcPr>
          <w:p w14:paraId="304DE63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</w:tcPr>
          <w:p w14:paraId="3785BF9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</w:tcPr>
          <w:p w14:paraId="21140E7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97C132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7F74E7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589941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A02983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65037719" w14:textId="77777777" w:rsidTr="00546737">
        <w:tc>
          <w:tcPr>
            <w:tcW w:w="756" w:type="dxa"/>
          </w:tcPr>
          <w:p w14:paraId="0E28B2E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4A64DBB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14:paraId="1A4E602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4BCBECD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</w:tcPr>
          <w:p w14:paraId="69490BA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</w:tcPr>
          <w:p w14:paraId="3250FDE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4" w:type="dxa"/>
          </w:tcPr>
          <w:p w14:paraId="682A5B6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3C00F38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</w:tcPr>
          <w:p w14:paraId="0B8C5B7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6" w:type="dxa"/>
          </w:tcPr>
          <w:p w14:paraId="229DA5A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4E8746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4C53AA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D67DFD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7D159C3C" w14:textId="77777777" w:rsidTr="00546737">
        <w:tc>
          <w:tcPr>
            <w:tcW w:w="756" w:type="dxa"/>
          </w:tcPr>
          <w:p w14:paraId="50FCF02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129685A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33921DF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14:paraId="0793DBA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4" w:type="dxa"/>
          </w:tcPr>
          <w:p w14:paraId="4E5E707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14:paraId="180DFE3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4" w:type="dxa"/>
          </w:tcPr>
          <w:p w14:paraId="6BDE748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50290BC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51B595B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E3CEE0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283B7D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230894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B0F17E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38992714" w14:textId="77777777" w:rsidTr="00546737">
        <w:tc>
          <w:tcPr>
            <w:tcW w:w="756" w:type="dxa"/>
          </w:tcPr>
          <w:p w14:paraId="4117B26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4523854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14:paraId="7EBC3A7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161D0E3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4" w:type="dxa"/>
          </w:tcPr>
          <w:p w14:paraId="73B6A24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</w:tcPr>
          <w:p w14:paraId="407D53C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4" w:type="dxa"/>
          </w:tcPr>
          <w:p w14:paraId="2303605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5393D72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14:paraId="69B1BC1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6288F4A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B1D822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616FED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B3A59E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60229FC6" w14:textId="77777777" w:rsidTr="00546737">
        <w:tc>
          <w:tcPr>
            <w:tcW w:w="756" w:type="dxa"/>
          </w:tcPr>
          <w:p w14:paraId="667CEA7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613C3DB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14:paraId="5F183E7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402142C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4" w:type="dxa"/>
          </w:tcPr>
          <w:p w14:paraId="570BCD8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7AD933F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4" w:type="dxa"/>
          </w:tcPr>
          <w:p w14:paraId="79ACAA0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14:paraId="7004D4F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14:paraId="046C027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</w:tcPr>
          <w:p w14:paraId="3EA87D1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</w:tcPr>
          <w:p w14:paraId="60D44CC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B922B3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19083F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631182" w14:textId="74C55E8C" w:rsidR="000160CC" w:rsidRDefault="000160CC"/>
    <w:p w14:paraId="08B2D863" w14:textId="7085D7E6" w:rsidR="007A2F6B" w:rsidRPr="00BE2F9C" w:rsidRDefault="007A2F6B" w:rsidP="007A2F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  <w:r w:rsidRPr="0093295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 xml:space="preserve">Table </w:t>
      </w:r>
      <w:r w:rsidR="00404B7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3</w:t>
      </w:r>
      <w:r w:rsidR="007704BE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. 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The input data for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P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roblem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I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nstance </w:t>
      </w:r>
      <w:r w:rsidR="0012143E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90"/>
        <w:gridCol w:w="935"/>
        <w:gridCol w:w="567"/>
        <w:gridCol w:w="494"/>
        <w:gridCol w:w="516"/>
        <w:gridCol w:w="494"/>
        <w:gridCol w:w="516"/>
        <w:gridCol w:w="516"/>
        <w:gridCol w:w="516"/>
        <w:gridCol w:w="516"/>
        <w:gridCol w:w="516"/>
        <w:gridCol w:w="516"/>
      </w:tblGrid>
      <w:tr w:rsidR="007A2F6B" w:rsidRPr="00BE07BE" w14:paraId="6E789B4B" w14:textId="77777777" w:rsidTr="00546737">
        <w:tc>
          <w:tcPr>
            <w:tcW w:w="756" w:type="dxa"/>
            <w:vMerge w:val="restart"/>
          </w:tcPr>
          <w:p w14:paraId="5024135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13071ED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890" w:type="dxa"/>
            <w:vMerge w:val="restart"/>
          </w:tcPr>
          <w:p w14:paraId="1335F77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18636B4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ength</w:t>
            </w:r>
          </w:p>
        </w:tc>
        <w:tc>
          <w:tcPr>
            <w:tcW w:w="935" w:type="dxa"/>
            <w:vMerge w:val="restart"/>
          </w:tcPr>
          <w:p w14:paraId="39170424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</w:p>
          <w:p w14:paraId="4306BD4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</w:p>
        </w:tc>
        <w:tc>
          <w:tcPr>
            <w:tcW w:w="5167" w:type="dxa"/>
            <w:gridSpan w:val="10"/>
          </w:tcPr>
          <w:p w14:paraId="7497613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handling times of each Ship-Bay in each vessel</w:t>
            </w:r>
          </w:p>
        </w:tc>
      </w:tr>
      <w:tr w:rsidR="007A2F6B" w:rsidRPr="00BE07BE" w14:paraId="7E61F0F2" w14:textId="77777777" w:rsidTr="00546737">
        <w:tc>
          <w:tcPr>
            <w:tcW w:w="756" w:type="dxa"/>
            <w:vMerge/>
          </w:tcPr>
          <w:p w14:paraId="23EA8E40" w14:textId="77777777" w:rsidR="007A2F6B" w:rsidRPr="00BE07BE" w:rsidRDefault="007A2F6B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785FE66B" w14:textId="77777777" w:rsidR="007A2F6B" w:rsidRPr="00BE07BE" w:rsidRDefault="007A2F6B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1217876B" w14:textId="77777777" w:rsidR="007A2F6B" w:rsidRPr="00BE07BE" w:rsidRDefault="007A2F6B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B2C0C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03997E6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14:paraId="32926060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3488167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14:paraId="63D3D4E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509ADEA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605BC25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14:paraId="3B3B8D7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76AF3D2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3BCB394C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A2F6B" w:rsidRPr="00BE07BE" w14:paraId="74524267" w14:textId="77777777" w:rsidTr="00546737">
        <w:tc>
          <w:tcPr>
            <w:tcW w:w="756" w:type="dxa"/>
          </w:tcPr>
          <w:p w14:paraId="0E657A0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66078A80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4A594B8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B383FC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4" w:type="dxa"/>
          </w:tcPr>
          <w:p w14:paraId="27DB43B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21C2D12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</w:tcPr>
          <w:p w14:paraId="49DD913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5417D31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310A5F2B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14:paraId="75F1BC7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55D87594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14:paraId="6C237FE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14:paraId="28EF02FC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A2F6B" w:rsidRPr="00BE07BE" w14:paraId="58F32D47" w14:textId="77777777" w:rsidTr="00546737">
        <w:tc>
          <w:tcPr>
            <w:tcW w:w="756" w:type="dxa"/>
          </w:tcPr>
          <w:p w14:paraId="12CA66D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79D86F5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7F354F7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3B37C02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</w:tcPr>
          <w:p w14:paraId="64D2C21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046C380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4" w:type="dxa"/>
          </w:tcPr>
          <w:p w14:paraId="46AF532B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4F16698B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29DBD9E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7244508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41D25FC7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3EB11E3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2BE05A4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A2F6B" w:rsidRPr="00BE07BE" w14:paraId="3102D6E8" w14:textId="77777777" w:rsidTr="00546737">
        <w:tc>
          <w:tcPr>
            <w:tcW w:w="756" w:type="dxa"/>
          </w:tcPr>
          <w:p w14:paraId="041CE97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64345610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46D67EA0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DC49FA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4" w:type="dxa"/>
          </w:tcPr>
          <w:p w14:paraId="6B2DE09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6" w:type="dxa"/>
          </w:tcPr>
          <w:p w14:paraId="5A0D3A7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4" w:type="dxa"/>
          </w:tcPr>
          <w:p w14:paraId="488A04E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71EB324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66F4297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3FE71D6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205F151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7AB7E63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7C06EEC4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A2F6B" w:rsidRPr="00BE07BE" w14:paraId="1C9AC53B" w14:textId="77777777" w:rsidTr="00546737">
        <w:tc>
          <w:tcPr>
            <w:tcW w:w="756" w:type="dxa"/>
          </w:tcPr>
          <w:p w14:paraId="54FB45F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46B70937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76E9549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705E842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4" w:type="dxa"/>
          </w:tcPr>
          <w:p w14:paraId="7501F7C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678BA57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4" w:type="dxa"/>
          </w:tcPr>
          <w:p w14:paraId="7357E97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6" w:type="dxa"/>
          </w:tcPr>
          <w:p w14:paraId="0EA5A57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03C9E20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72F03267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03CA84CB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0B551E77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14:paraId="5B7E6FFB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A2F6B" w:rsidRPr="00BE07BE" w14:paraId="6BCED7EB" w14:textId="77777777" w:rsidTr="00546737">
        <w:tc>
          <w:tcPr>
            <w:tcW w:w="756" w:type="dxa"/>
          </w:tcPr>
          <w:p w14:paraId="788D2220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5963209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4AE5D0D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14:paraId="6D88AFD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</w:tcPr>
          <w:p w14:paraId="2FCF1470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364FE93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4" w:type="dxa"/>
          </w:tcPr>
          <w:p w14:paraId="32B3160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14:paraId="1B621BF0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</w:tcPr>
          <w:p w14:paraId="1DD67B8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484E1D3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14:paraId="77C2EC9D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0BFC40F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14:paraId="675610C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A2F6B" w:rsidRPr="00BE07BE" w14:paraId="5EEE1EE3" w14:textId="77777777" w:rsidTr="00546737">
        <w:tc>
          <w:tcPr>
            <w:tcW w:w="756" w:type="dxa"/>
          </w:tcPr>
          <w:p w14:paraId="793E379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62E7D1B4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7264E09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2309313D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</w:tcPr>
          <w:p w14:paraId="32B2BB1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0DC12C1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</w:tcPr>
          <w:p w14:paraId="46C53F0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14:paraId="1810C79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14:paraId="56C6AF7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14:paraId="1F467BD7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6" w:type="dxa"/>
          </w:tcPr>
          <w:p w14:paraId="6E09BA80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6" w:type="dxa"/>
          </w:tcPr>
          <w:p w14:paraId="0644A0B6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6" w:type="dxa"/>
          </w:tcPr>
          <w:p w14:paraId="11D6224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A2F6B" w:rsidRPr="00BE07BE" w14:paraId="7350C4C7" w14:textId="77777777" w:rsidTr="00546737">
        <w:tc>
          <w:tcPr>
            <w:tcW w:w="756" w:type="dxa"/>
          </w:tcPr>
          <w:p w14:paraId="7023D88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14:paraId="2A36D317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144CF29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14:paraId="670397D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4" w:type="dxa"/>
          </w:tcPr>
          <w:p w14:paraId="0FE61A0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098089F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4" w:type="dxa"/>
          </w:tcPr>
          <w:p w14:paraId="23393D9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65FBBB0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054366E6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05CF2720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771CB87C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6" w:type="dxa"/>
          </w:tcPr>
          <w:p w14:paraId="23DE604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14:paraId="2520B87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A2F6B" w:rsidRPr="00BE07BE" w14:paraId="02D17F6F" w14:textId="77777777" w:rsidTr="00546737">
        <w:tc>
          <w:tcPr>
            <w:tcW w:w="756" w:type="dxa"/>
          </w:tcPr>
          <w:p w14:paraId="7C99FE8D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14:paraId="3AC7559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0C2B712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99FA85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</w:tcPr>
          <w:p w14:paraId="7D0A425C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0DA0B02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</w:tcPr>
          <w:p w14:paraId="6892447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4E5A99CC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14:paraId="04CB02E7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7B3AF89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205F73D4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08EB3DB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14:paraId="43AA998D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A2F6B" w:rsidRPr="00BE07BE" w14:paraId="622A7604" w14:textId="77777777" w:rsidTr="00546737">
        <w:tc>
          <w:tcPr>
            <w:tcW w:w="756" w:type="dxa"/>
          </w:tcPr>
          <w:p w14:paraId="3A12643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14:paraId="6E9AA5B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3DD415E7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59103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4" w:type="dxa"/>
          </w:tcPr>
          <w:p w14:paraId="4FCFEAE4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14:paraId="76730FA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4" w:type="dxa"/>
          </w:tcPr>
          <w:p w14:paraId="372C9046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43A7AB2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125E4D04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14:paraId="46BD555D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6880B27D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6" w:type="dxa"/>
          </w:tcPr>
          <w:p w14:paraId="2C4C603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16" w:type="dxa"/>
          </w:tcPr>
          <w:p w14:paraId="09141306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A2F6B" w:rsidRPr="00BE07BE" w14:paraId="6F1DB04C" w14:textId="77777777" w:rsidTr="00546737">
        <w:tc>
          <w:tcPr>
            <w:tcW w:w="756" w:type="dxa"/>
          </w:tcPr>
          <w:p w14:paraId="11FE511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0" w:type="dxa"/>
          </w:tcPr>
          <w:p w14:paraId="6478DC4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0BA8821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5A93797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4" w:type="dxa"/>
          </w:tcPr>
          <w:p w14:paraId="66A753D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3C4782B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4" w:type="dxa"/>
          </w:tcPr>
          <w:p w14:paraId="1E6EA81C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1633F6CB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6" w:type="dxa"/>
          </w:tcPr>
          <w:p w14:paraId="628F7B3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14:paraId="357628D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110AC89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65BDC03D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14:paraId="3B84C24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14:paraId="6EFA5F74" w14:textId="2DC57A46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25C6855A" w14:textId="59B876BC" w:rsidR="000160CC" w:rsidRPr="00BE2F9C" w:rsidRDefault="000160CC" w:rsidP="000160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  <w:r w:rsidRPr="0093295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 xml:space="preserve">Table </w:t>
      </w:r>
      <w:r w:rsidR="00404B7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4</w:t>
      </w:r>
      <w:r w:rsidR="007704B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 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The input data for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P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roblem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I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nstance </w:t>
      </w:r>
      <w:r w:rsidR="0012143E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90"/>
        <w:gridCol w:w="935"/>
        <w:gridCol w:w="567"/>
        <w:gridCol w:w="494"/>
        <w:gridCol w:w="516"/>
        <w:gridCol w:w="494"/>
        <w:gridCol w:w="516"/>
        <w:gridCol w:w="516"/>
        <w:gridCol w:w="516"/>
        <w:gridCol w:w="516"/>
        <w:gridCol w:w="516"/>
        <w:gridCol w:w="516"/>
      </w:tblGrid>
      <w:tr w:rsidR="000160CC" w:rsidRPr="00BE07BE" w14:paraId="42A77EF1" w14:textId="77777777" w:rsidTr="00546737">
        <w:tc>
          <w:tcPr>
            <w:tcW w:w="756" w:type="dxa"/>
            <w:vMerge w:val="restart"/>
          </w:tcPr>
          <w:p w14:paraId="4BF6881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4BCEBAC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890" w:type="dxa"/>
            <w:vMerge w:val="restart"/>
          </w:tcPr>
          <w:p w14:paraId="54DF825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1D98F41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ength</w:t>
            </w:r>
          </w:p>
        </w:tc>
        <w:tc>
          <w:tcPr>
            <w:tcW w:w="935" w:type="dxa"/>
            <w:vMerge w:val="restart"/>
          </w:tcPr>
          <w:p w14:paraId="0FD9DD9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</w:p>
          <w:p w14:paraId="3415E62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</w:p>
        </w:tc>
        <w:tc>
          <w:tcPr>
            <w:tcW w:w="5167" w:type="dxa"/>
            <w:gridSpan w:val="10"/>
          </w:tcPr>
          <w:p w14:paraId="472A73C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handling times of each Ship-Bay in each vessel</w:t>
            </w:r>
          </w:p>
        </w:tc>
      </w:tr>
      <w:tr w:rsidR="000160CC" w:rsidRPr="00BE07BE" w14:paraId="1950B26E" w14:textId="77777777" w:rsidTr="00546737">
        <w:tc>
          <w:tcPr>
            <w:tcW w:w="756" w:type="dxa"/>
            <w:vMerge/>
          </w:tcPr>
          <w:p w14:paraId="2EBDB67F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3F0F02E6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3DEF0673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D73BE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7D21C36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14:paraId="1351AF3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3FBAB8F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14:paraId="79562D6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7A197EB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3F1E533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14:paraId="096C76F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211CF53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6EF71E4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160CC" w:rsidRPr="00BE07BE" w14:paraId="2069FE76" w14:textId="77777777" w:rsidTr="00546737">
        <w:tc>
          <w:tcPr>
            <w:tcW w:w="756" w:type="dxa"/>
          </w:tcPr>
          <w:p w14:paraId="47D9E18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0CADE16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14:paraId="05ACA20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ACFD0B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4" w:type="dxa"/>
          </w:tcPr>
          <w:p w14:paraId="2185BEF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14:paraId="22FCBB9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</w:tcPr>
          <w:p w14:paraId="54B554D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4B85874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5CA3F60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14:paraId="192243B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528C567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6CDCDEC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05C4FB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4EE18647" w14:textId="77777777" w:rsidTr="00546737">
        <w:tc>
          <w:tcPr>
            <w:tcW w:w="756" w:type="dxa"/>
          </w:tcPr>
          <w:p w14:paraId="1D53C18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3133DE3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14:paraId="2DDFAD3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7905897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4" w:type="dxa"/>
          </w:tcPr>
          <w:p w14:paraId="6476D28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3D773F1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</w:tcPr>
          <w:p w14:paraId="22BD0C9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14:paraId="499984A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14:paraId="2183D00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14:paraId="58D0FEC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14:paraId="64C9F3E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29EAAD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C0C4C8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7DA5F237" w14:textId="77777777" w:rsidTr="00546737">
        <w:tc>
          <w:tcPr>
            <w:tcW w:w="756" w:type="dxa"/>
          </w:tcPr>
          <w:p w14:paraId="3CE92F7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58CE50E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14:paraId="7E03817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678BA01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4" w:type="dxa"/>
          </w:tcPr>
          <w:p w14:paraId="728A03D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33C2861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" w:type="dxa"/>
          </w:tcPr>
          <w:p w14:paraId="489E9CF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</w:tcPr>
          <w:p w14:paraId="07F942B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</w:tcPr>
          <w:p w14:paraId="0081582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</w:tcPr>
          <w:p w14:paraId="7D1F725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A72207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755394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B83E2F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373BA431" w14:textId="77777777" w:rsidTr="00546737">
        <w:tc>
          <w:tcPr>
            <w:tcW w:w="756" w:type="dxa"/>
          </w:tcPr>
          <w:p w14:paraId="624A30C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533EF60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31711DF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14:paraId="5B96979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4" w:type="dxa"/>
          </w:tcPr>
          <w:p w14:paraId="3B4365E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23A9697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4" w:type="dxa"/>
          </w:tcPr>
          <w:p w14:paraId="3540FC6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192028B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01C7469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4EB81E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9E2F7C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3483FA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5BE792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4B233890" w14:textId="77777777" w:rsidTr="00546737">
        <w:tc>
          <w:tcPr>
            <w:tcW w:w="756" w:type="dxa"/>
          </w:tcPr>
          <w:p w14:paraId="0616B46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3013D3F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14:paraId="03B8ABC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EA3292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4" w:type="dxa"/>
          </w:tcPr>
          <w:p w14:paraId="346F26B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6" w:type="dxa"/>
          </w:tcPr>
          <w:p w14:paraId="272D415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4" w:type="dxa"/>
          </w:tcPr>
          <w:p w14:paraId="0E30F1B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06B6A38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14:paraId="27ACFB1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</w:tcPr>
          <w:p w14:paraId="3228806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6" w:type="dxa"/>
          </w:tcPr>
          <w:p w14:paraId="56D30FB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7A0DC11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CB51CE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2DE8B709" w14:textId="77777777" w:rsidTr="00546737">
        <w:tc>
          <w:tcPr>
            <w:tcW w:w="756" w:type="dxa"/>
          </w:tcPr>
          <w:p w14:paraId="213DDA6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5CEFB4E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72FC9AF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D2291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4" w:type="dxa"/>
          </w:tcPr>
          <w:p w14:paraId="1C7FEB5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</w:tcPr>
          <w:p w14:paraId="72735B9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4" w:type="dxa"/>
          </w:tcPr>
          <w:p w14:paraId="4E8D8F8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27C8795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14:paraId="50E336F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7C0D5C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BD6460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64860D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1B8E9A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F0890E" w14:textId="39FB2DF5" w:rsidR="000160CC" w:rsidRDefault="000160CC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741EE771" w14:textId="60A1D947" w:rsidR="007704BE" w:rsidRDefault="007704BE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3C19631E" w14:textId="34FC4613" w:rsidR="007704BE" w:rsidRDefault="007704BE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4D190804" w14:textId="5455555F" w:rsidR="007704BE" w:rsidRDefault="007704BE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68B90822" w14:textId="77777777" w:rsidR="007704BE" w:rsidRDefault="007704BE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5994CF6E" w14:textId="14AFDE98" w:rsidR="000160CC" w:rsidRPr="00BE2F9C" w:rsidRDefault="000160CC" w:rsidP="000160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  <w:r w:rsidRPr="0093295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lastRenderedPageBreak/>
        <w:t>Table 5</w:t>
      </w:r>
      <w:r w:rsidR="007704B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 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The input data for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P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roblem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I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nstance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90"/>
        <w:gridCol w:w="935"/>
        <w:gridCol w:w="567"/>
        <w:gridCol w:w="494"/>
        <w:gridCol w:w="516"/>
        <w:gridCol w:w="494"/>
        <w:gridCol w:w="516"/>
        <w:gridCol w:w="516"/>
        <w:gridCol w:w="516"/>
        <w:gridCol w:w="516"/>
        <w:gridCol w:w="516"/>
        <w:gridCol w:w="516"/>
      </w:tblGrid>
      <w:tr w:rsidR="000160CC" w:rsidRPr="00BE07BE" w14:paraId="306DD2A3" w14:textId="77777777" w:rsidTr="00546737">
        <w:tc>
          <w:tcPr>
            <w:tcW w:w="756" w:type="dxa"/>
            <w:vMerge w:val="restart"/>
          </w:tcPr>
          <w:p w14:paraId="3CE6A68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77901EC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890" w:type="dxa"/>
            <w:vMerge w:val="restart"/>
          </w:tcPr>
          <w:p w14:paraId="6EFA856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1BDD704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ength</w:t>
            </w:r>
          </w:p>
        </w:tc>
        <w:tc>
          <w:tcPr>
            <w:tcW w:w="935" w:type="dxa"/>
            <w:vMerge w:val="restart"/>
          </w:tcPr>
          <w:p w14:paraId="1928365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</w:p>
          <w:p w14:paraId="36BA9C4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</w:p>
        </w:tc>
        <w:tc>
          <w:tcPr>
            <w:tcW w:w="5167" w:type="dxa"/>
            <w:gridSpan w:val="10"/>
          </w:tcPr>
          <w:p w14:paraId="300AFBE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handling times of each Ship-Bay in each vessel</w:t>
            </w:r>
          </w:p>
        </w:tc>
      </w:tr>
      <w:tr w:rsidR="000160CC" w:rsidRPr="00BE07BE" w14:paraId="6C1EEB8A" w14:textId="77777777" w:rsidTr="00546737">
        <w:tc>
          <w:tcPr>
            <w:tcW w:w="756" w:type="dxa"/>
            <w:vMerge/>
          </w:tcPr>
          <w:p w14:paraId="00368046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45E3B4BA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4B991F5C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54E1D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6F68D1A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14:paraId="233F66E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525C971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14:paraId="451D5D5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1293BD5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48D34C1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14:paraId="6D1A922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2F66AC4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10ECEBC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160CC" w:rsidRPr="00BE07BE" w14:paraId="3EB554C3" w14:textId="77777777" w:rsidTr="00546737">
        <w:tc>
          <w:tcPr>
            <w:tcW w:w="756" w:type="dxa"/>
          </w:tcPr>
          <w:p w14:paraId="793F05B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01CA3B2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14:paraId="464D327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A97035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4" w:type="dxa"/>
          </w:tcPr>
          <w:p w14:paraId="2E68CD5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14:paraId="059B6D0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14:paraId="36B2BC9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14:paraId="01FA1A9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72DBDB7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14:paraId="77803E2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DDE272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E91D9A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C58334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6168E1C1" w14:textId="77777777" w:rsidTr="00546737">
        <w:tc>
          <w:tcPr>
            <w:tcW w:w="756" w:type="dxa"/>
          </w:tcPr>
          <w:p w14:paraId="4D81885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7D595B9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14:paraId="681B505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AE7466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4" w:type="dxa"/>
          </w:tcPr>
          <w:p w14:paraId="1585650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</w:tcPr>
          <w:p w14:paraId="398124E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4" w:type="dxa"/>
          </w:tcPr>
          <w:p w14:paraId="2A7121E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512DB9E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62410AA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7443D7E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69BDB9B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E8984F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CBE73A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203641F6" w14:textId="77777777" w:rsidTr="00546737">
        <w:tc>
          <w:tcPr>
            <w:tcW w:w="756" w:type="dxa"/>
          </w:tcPr>
          <w:p w14:paraId="0FA9999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7875B54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56B76D6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55EE07A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4" w:type="dxa"/>
          </w:tcPr>
          <w:p w14:paraId="27A9553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14:paraId="2636B88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4" w:type="dxa"/>
          </w:tcPr>
          <w:p w14:paraId="1C5210E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13600D9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14:paraId="66F559B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14:paraId="6D801D8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66FA49B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14:paraId="2AE9F03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14:paraId="6BB1D49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160CC" w:rsidRPr="00BE07BE" w14:paraId="0493A054" w14:textId="77777777" w:rsidTr="00546737">
        <w:tc>
          <w:tcPr>
            <w:tcW w:w="756" w:type="dxa"/>
          </w:tcPr>
          <w:p w14:paraId="5C8D336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2FF93F9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14:paraId="08089F6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4DD70FD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</w:tcPr>
          <w:p w14:paraId="4E86E55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14:paraId="28195D0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4" w:type="dxa"/>
          </w:tcPr>
          <w:p w14:paraId="70138DC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3932946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6475467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021CD21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</w:tcPr>
          <w:p w14:paraId="26B3AEA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14:paraId="56409D7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7E558F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54F486BA" w14:textId="77777777" w:rsidTr="00546737">
        <w:tc>
          <w:tcPr>
            <w:tcW w:w="756" w:type="dxa"/>
          </w:tcPr>
          <w:p w14:paraId="2E7A75C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2B0452A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5FE33C2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2B86ED6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4" w:type="dxa"/>
          </w:tcPr>
          <w:p w14:paraId="724E1DF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39E1A57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" w:type="dxa"/>
          </w:tcPr>
          <w:p w14:paraId="20959A6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14:paraId="26502E0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14:paraId="6D03155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A559C8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1634B5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94E80C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3AF3E4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1F1427BC" w14:textId="77777777" w:rsidTr="00546737">
        <w:tc>
          <w:tcPr>
            <w:tcW w:w="756" w:type="dxa"/>
          </w:tcPr>
          <w:p w14:paraId="43E1671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393D795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14:paraId="06649BC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14:paraId="5CB807D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4" w:type="dxa"/>
          </w:tcPr>
          <w:p w14:paraId="1B119CF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</w:tcPr>
          <w:p w14:paraId="0DBEC19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</w:tcPr>
          <w:p w14:paraId="6A1570E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53985C5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14:paraId="171ACE4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</w:tcPr>
          <w:p w14:paraId="7A67F90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01C9FBE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3CD0BB5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14:paraId="2EAF887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5919A2E5" w14:textId="77777777" w:rsidTr="00546737">
        <w:tc>
          <w:tcPr>
            <w:tcW w:w="756" w:type="dxa"/>
          </w:tcPr>
          <w:p w14:paraId="6345289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14:paraId="6F332C2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1930D0D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0C7D23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4" w:type="dxa"/>
          </w:tcPr>
          <w:p w14:paraId="0CD9791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14:paraId="0E06C4F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4" w:type="dxa"/>
          </w:tcPr>
          <w:p w14:paraId="34BF0EC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20A6149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1E6F9F9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</w:tcPr>
          <w:p w14:paraId="3B4AE3D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14:paraId="4313D88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6" w:type="dxa"/>
          </w:tcPr>
          <w:p w14:paraId="6B67A42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14:paraId="0210C9C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06BE9CDF" w14:textId="45571777" w:rsidR="000160CC" w:rsidRDefault="000160CC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680717AB" w14:textId="1D79EC67" w:rsidR="000160CC" w:rsidRPr="00BE2F9C" w:rsidRDefault="000160CC" w:rsidP="000160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  <w:r w:rsidRPr="0093295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 xml:space="preserve">Table </w:t>
      </w:r>
      <w:r w:rsidR="00404B7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6</w:t>
      </w:r>
      <w:r w:rsidR="007704B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 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The input data for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P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roblem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I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nstance </w:t>
      </w:r>
      <w:r w:rsidR="0012143E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90"/>
        <w:gridCol w:w="935"/>
        <w:gridCol w:w="567"/>
        <w:gridCol w:w="494"/>
        <w:gridCol w:w="516"/>
        <w:gridCol w:w="494"/>
        <w:gridCol w:w="516"/>
        <w:gridCol w:w="516"/>
        <w:gridCol w:w="516"/>
        <w:gridCol w:w="516"/>
        <w:gridCol w:w="516"/>
        <w:gridCol w:w="516"/>
      </w:tblGrid>
      <w:tr w:rsidR="000160CC" w:rsidRPr="00BE07BE" w14:paraId="5ACE5AA0" w14:textId="77777777" w:rsidTr="00546737">
        <w:tc>
          <w:tcPr>
            <w:tcW w:w="756" w:type="dxa"/>
            <w:vMerge w:val="restart"/>
          </w:tcPr>
          <w:p w14:paraId="7323E7C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437F329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890" w:type="dxa"/>
            <w:vMerge w:val="restart"/>
          </w:tcPr>
          <w:p w14:paraId="01C432A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5ED8172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ength</w:t>
            </w:r>
          </w:p>
        </w:tc>
        <w:tc>
          <w:tcPr>
            <w:tcW w:w="935" w:type="dxa"/>
            <w:vMerge w:val="restart"/>
          </w:tcPr>
          <w:p w14:paraId="22FDB90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</w:p>
          <w:p w14:paraId="7AB0C57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</w:p>
        </w:tc>
        <w:tc>
          <w:tcPr>
            <w:tcW w:w="5167" w:type="dxa"/>
            <w:gridSpan w:val="10"/>
          </w:tcPr>
          <w:p w14:paraId="6A946AB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handling times of each Ship-Bay in each vessel</w:t>
            </w:r>
          </w:p>
        </w:tc>
      </w:tr>
      <w:tr w:rsidR="000160CC" w:rsidRPr="00BE07BE" w14:paraId="0D73E792" w14:textId="77777777" w:rsidTr="00546737">
        <w:tc>
          <w:tcPr>
            <w:tcW w:w="756" w:type="dxa"/>
            <w:vMerge/>
          </w:tcPr>
          <w:p w14:paraId="397780CB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3894CF54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3FE28C5A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F336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3AD501E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14:paraId="18B6564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2618C27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14:paraId="1EE89BC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5CAC1D1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51E5F83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14:paraId="7E703A8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32826A7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503B493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160CC" w:rsidRPr="00BE07BE" w14:paraId="1DD9BFDA" w14:textId="77777777" w:rsidTr="00546737">
        <w:tc>
          <w:tcPr>
            <w:tcW w:w="756" w:type="dxa"/>
          </w:tcPr>
          <w:p w14:paraId="32878EC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157E223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22F4813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190DC28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4" w:type="dxa"/>
          </w:tcPr>
          <w:p w14:paraId="3FED24B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07A7432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4" w:type="dxa"/>
          </w:tcPr>
          <w:p w14:paraId="36C6DBA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14:paraId="05E52B8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43C4753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2D0E91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38BD13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5E69A2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AB49C3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45C6E72E" w14:textId="77777777" w:rsidTr="00546737">
        <w:tc>
          <w:tcPr>
            <w:tcW w:w="756" w:type="dxa"/>
          </w:tcPr>
          <w:p w14:paraId="45A1C7D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6A7B6A8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14:paraId="1BB383F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50DA149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</w:tcPr>
          <w:p w14:paraId="59549C6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14:paraId="1DFFFF9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4" w:type="dxa"/>
          </w:tcPr>
          <w:p w14:paraId="00FC3EB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67FE883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2ABC4D0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6" w:type="dxa"/>
          </w:tcPr>
          <w:p w14:paraId="14E3901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791C4D1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DC6AA7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987B21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599AF11D" w14:textId="77777777" w:rsidTr="00546737">
        <w:tc>
          <w:tcPr>
            <w:tcW w:w="756" w:type="dxa"/>
          </w:tcPr>
          <w:p w14:paraId="7A9FA19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5907A59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14:paraId="1568ED2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755F7DD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14:paraId="6B6C48B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342DC48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</w:tcPr>
          <w:p w14:paraId="5AD9769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63A748E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23A3F1A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14:paraId="637953B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</w:tcPr>
          <w:p w14:paraId="408CEC4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</w:tcPr>
          <w:p w14:paraId="7951D32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31EA48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416B0B1C" w14:textId="77777777" w:rsidTr="00546737">
        <w:tc>
          <w:tcPr>
            <w:tcW w:w="756" w:type="dxa"/>
          </w:tcPr>
          <w:p w14:paraId="2820BB1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0AB6BEE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14:paraId="1FC71B7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4761CE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4" w:type="dxa"/>
          </w:tcPr>
          <w:p w14:paraId="3240380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</w:tcPr>
          <w:p w14:paraId="64B2BB3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4" w:type="dxa"/>
          </w:tcPr>
          <w:p w14:paraId="37C4EFD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1930FFA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07CCF55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</w:tcPr>
          <w:p w14:paraId="5CEC3F7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6E4B17D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14:paraId="51DF412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7CD2E36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31923987" w14:textId="77777777" w:rsidTr="00546737">
        <w:tc>
          <w:tcPr>
            <w:tcW w:w="756" w:type="dxa"/>
          </w:tcPr>
          <w:p w14:paraId="4296149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12A1333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14:paraId="4D365B3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3956E49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4" w:type="dxa"/>
          </w:tcPr>
          <w:p w14:paraId="558D306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2485CEC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4" w:type="dxa"/>
          </w:tcPr>
          <w:p w14:paraId="3C5B9F4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14:paraId="21FB77D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</w:tcPr>
          <w:p w14:paraId="47301F6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1C32B9F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14:paraId="611628D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2A2A1C6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C90296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0220565C" w14:textId="77777777" w:rsidTr="00546737">
        <w:tc>
          <w:tcPr>
            <w:tcW w:w="756" w:type="dxa"/>
          </w:tcPr>
          <w:p w14:paraId="51B5BE5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445408B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14:paraId="66DE362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5D07DC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4" w:type="dxa"/>
          </w:tcPr>
          <w:p w14:paraId="5A767F6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14:paraId="0F0193B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4" w:type="dxa"/>
          </w:tcPr>
          <w:p w14:paraId="4A8CA76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</w:tcPr>
          <w:p w14:paraId="10FEDEA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1CB17EE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14:paraId="605DEE2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14:paraId="0E87567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90DFC4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895490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6F1732F2" w14:textId="77777777" w:rsidTr="00546737">
        <w:tc>
          <w:tcPr>
            <w:tcW w:w="756" w:type="dxa"/>
          </w:tcPr>
          <w:p w14:paraId="2D9DCAB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14:paraId="19765FF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6D4B776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14:paraId="0330252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</w:tcPr>
          <w:p w14:paraId="690EEDE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6" w:type="dxa"/>
          </w:tcPr>
          <w:p w14:paraId="7CC9F72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</w:tcPr>
          <w:p w14:paraId="6B1CBA5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14:paraId="4826580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020BE11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14:paraId="1CC6A29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14:paraId="0B5965E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7FA681D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31CF0C4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14:paraId="22505925" w14:textId="77777777" w:rsidR="000160CC" w:rsidRDefault="000160CC" w:rsidP="000160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7F78A79F" w14:textId="696EDC0B" w:rsidR="000160CC" w:rsidRPr="00BE2F9C" w:rsidRDefault="000160CC" w:rsidP="000160C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  <w:r w:rsidRPr="0093295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 xml:space="preserve">Table </w:t>
      </w:r>
      <w:r w:rsidR="00404B7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7</w:t>
      </w:r>
      <w:r w:rsidR="007704B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 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The input data for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P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roblem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I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nstance </w:t>
      </w:r>
      <w:r w:rsidR="0012143E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90"/>
        <w:gridCol w:w="935"/>
        <w:gridCol w:w="567"/>
        <w:gridCol w:w="494"/>
        <w:gridCol w:w="516"/>
        <w:gridCol w:w="494"/>
        <w:gridCol w:w="516"/>
        <w:gridCol w:w="516"/>
        <w:gridCol w:w="516"/>
        <w:gridCol w:w="516"/>
        <w:gridCol w:w="516"/>
        <w:gridCol w:w="516"/>
      </w:tblGrid>
      <w:tr w:rsidR="000160CC" w:rsidRPr="00BE07BE" w14:paraId="1672BBFC" w14:textId="77777777" w:rsidTr="00546737">
        <w:tc>
          <w:tcPr>
            <w:tcW w:w="756" w:type="dxa"/>
            <w:vMerge w:val="restart"/>
          </w:tcPr>
          <w:p w14:paraId="52C36E0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2E60F8B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890" w:type="dxa"/>
            <w:vMerge w:val="restart"/>
          </w:tcPr>
          <w:p w14:paraId="5931FC6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6DAC4A7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ength</w:t>
            </w:r>
          </w:p>
        </w:tc>
        <w:tc>
          <w:tcPr>
            <w:tcW w:w="935" w:type="dxa"/>
            <w:vMerge w:val="restart"/>
          </w:tcPr>
          <w:p w14:paraId="05B2862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</w:p>
          <w:p w14:paraId="2CD1AA5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</w:p>
        </w:tc>
        <w:tc>
          <w:tcPr>
            <w:tcW w:w="5167" w:type="dxa"/>
            <w:gridSpan w:val="10"/>
          </w:tcPr>
          <w:p w14:paraId="02807E1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handling times of each Ship-Bay in each vessel</w:t>
            </w:r>
          </w:p>
        </w:tc>
      </w:tr>
      <w:tr w:rsidR="000160CC" w:rsidRPr="00BE07BE" w14:paraId="0E0D76FD" w14:textId="77777777" w:rsidTr="00546737">
        <w:tc>
          <w:tcPr>
            <w:tcW w:w="756" w:type="dxa"/>
            <w:vMerge/>
          </w:tcPr>
          <w:p w14:paraId="4AA274C9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55672360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70C50A57" w14:textId="77777777" w:rsidR="000160CC" w:rsidRPr="00BE07BE" w:rsidRDefault="000160CC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2A9E1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47FFED8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14:paraId="4048936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3B4BF98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14:paraId="6CB0E72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59A133C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184BA34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14:paraId="28C3695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6BAC9E7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584945F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0160CC" w:rsidRPr="00BE07BE" w14:paraId="60DE4857" w14:textId="77777777" w:rsidTr="00546737">
        <w:tc>
          <w:tcPr>
            <w:tcW w:w="756" w:type="dxa"/>
          </w:tcPr>
          <w:p w14:paraId="359A771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01D87E0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6966F0D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D3220F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4" w:type="dxa"/>
          </w:tcPr>
          <w:p w14:paraId="7728027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54F4764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4" w:type="dxa"/>
          </w:tcPr>
          <w:p w14:paraId="416AB88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6" w:type="dxa"/>
          </w:tcPr>
          <w:p w14:paraId="3636872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14:paraId="64EC017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14:paraId="4D02113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</w:tcPr>
          <w:p w14:paraId="635A7D8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14:paraId="218DD5F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14:paraId="59565A9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60CC" w:rsidRPr="00BE07BE" w14:paraId="5D3A4181" w14:textId="77777777" w:rsidTr="00546737">
        <w:tc>
          <w:tcPr>
            <w:tcW w:w="756" w:type="dxa"/>
          </w:tcPr>
          <w:p w14:paraId="4A8A2A9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3191B04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14:paraId="3D24C5E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46C8D92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</w:tcPr>
          <w:p w14:paraId="22407E4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1F38FEA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4" w:type="dxa"/>
          </w:tcPr>
          <w:p w14:paraId="688D06A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14:paraId="05444BC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14:paraId="281B930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44E3E11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14:paraId="753FD52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14:paraId="2CE0F4D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14:paraId="4D1C998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2BAF4906" w14:textId="77777777" w:rsidTr="00546737">
        <w:tc>
          <w:tcPr>
            <w:tcW w:w="756" w:type="dxa"/>
          </w:tcPr>
          <w:p w14:paraId="1EEFE8E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74C7979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14:paraId="2810B29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239F054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4" w:type="dxa"/>
          </w:tcPr>
          <w:p w14:paraId="269A026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7D5C120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4" w:type="dxa"/>
          </w:tcPr>
          <w:p w14:paraId="502D394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6" w:type="dxa"/>
          </w:tcPr>
          <w:p w14:paraId="71FAB68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3A3A18B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14:paraId="61D1ED4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14:paraId="4D88B8B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14:paraId="11237BA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94CA05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44345680" w14:textId="77777777" w:rsidTr="00546737">
        <w:tc>
          <w:tcPr>
            <w:tcW w:w="756" w:type="dxa"/>
          </w:tcPr>
          <w:p w14:paraId="7E913FD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254B4B6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14:paraId="5498E46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087FBE95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</w:tcPr>
          <w:p w14:paraId="27BF083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66AACE4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4" w:type="dxa"/>
          </w:tcPr>
          <w:p w14:paraId="41B8E27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14:paraId="6CD4090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</w:tcPr>
          <w:p w14:paraId="1D6B34A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</w:tcPr>
          <w:p w14:paraId="34D0905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6" w:type="dxa"/>
          </w:tcPr>
          <w:p w14:paraId="403D212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42CE78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9BBC9A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5323A689" w14:textId="77777777" w:rsidTr="00546737">
        <w:tc>
          <w:tcPr>
            <w:tcW w:w="756" w:type="dxa"/>
          </w:tcPr>
          <w:p w14:paraId="26E73AE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0FCA7D1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14:paraId="662CB8E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CBEA44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4" w:type="dxa"/>
          </w:tcPr>
          <w:p w14:paraId="18B1054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5A23FAD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4" w:type="dxa"/>
          </w:tcPr>
          <w:p w14:paraId="315BBF1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14:paraId="27BF724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14:paraId="7691121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6" w:type="dxa"/>
          </w:tcPr>
          <w:p w14:paraId="366F206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03B87A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6D0094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5FFD88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7CE3B07C" w14:textId="77777777" w:rsidTr="00546737">
        <w:tc>
          <w:tcPr>
            <w:tcW w:w="756" w:type="dxa"/>
          </w:tcPr>
          <w:p w14:paraId="19B8C5A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6082DF5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17BE363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7732A54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4" w:type="dxa"/>
          </w:tcPr>
          <w:p w14:paraId="6CFAC78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14:paraId="6BC5EEF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4" w:type="dxa"/>
          </w:tcPr>
          <w:p w14:paraId="236E7BD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</w:tcPr>
          <w:p w14:paraId="60919A6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4CDE580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E5191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800081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443C69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726F72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2CDC963D" w14:textId="77777777" w:rsidTr="00546737">
        <w:tc>
          <w:tcPr>
            <w:tcW w:w="756" w:type="dxa"/>
          </w:tcPr>
          <w:p w14:paraId="45F67CC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14:paraId="1C1DE8B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14:paraId="42746E3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07B542B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</w:tcPr>
          <w:p w14:paraId="4FCD67A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14:paraId="160E779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4" w:type="dxa"/>
          </w:tcPr>
          <w:p w14:paraId="440DBFD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5E8607A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</w:tcPr>
          <w:p w14:paraId="56E07C5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7D0FEEC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6749015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6" w:type="dxa"/>
          </w:tcPr>
          <w:p w14:paraId="76C562E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D706B99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3E296AE8" w14:textId="77777777" w:rsidTr="00546737">
        <w:tc>
          <w:tcPr>
            <w:tcW w:w="756" w:type="dxa"/>
          </w:tcPr>
          <w:p w14:paraId="257C6AD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14:paraId="311B9B4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14:paraId="0B212FEA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337E92B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4" w:type="dxa"/>
          </w:tcPr>
          <w:p w14:paraId="62F8E33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0130E76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4" w:type="dxa"/>
          </w:tcPr>
          <w:p w14:paraId="4C2B40E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14:paraId="3264AA04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</w:tcPr>
          <w:p w14:paraId="5ADB3C2F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27A0C40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</w:tcPr>
          <w:p w14:paraId="5D8CD1B3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E55B0B7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86963E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CC" w:rsidRPr="00BE07BE" w14:paraId="7060EC66" w14:textId="77777777" w:rsidTr="00546737">
        <w:tc>
          <w:tcPr>
            <w:tcW w:w="756" w:type="dxa"/>
          </w:tcPr>
          <w:p w14:paraId="55F71AA6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14:paraId="03C6406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67A0763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11E3356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4" w:type="dxa"/>
          </w:tcPr>
          <w:p w14:paraId="54849712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6" w:type="dxa"/>
          </w:tcPr>
          <w:p w14:paraId="7DA46188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4" w:type="dxa"/>
          </w:tcPr>
          <w:p w14:paraId="263E900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49271190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14:paraId="7AD998AD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C31D1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040832E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5F5448C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D535141" w14:textId="77777777" w:rsidR="000160CC" w:rsidRPr="00BE07BE" w:rsidRDefault="000160CC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1D68F5" w14:textId="370CEA1F" w:rsidR="000160CC" w:rsidRDefault="000160CC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5EBEB00D" w14:textId="5CFC8DC7" w:rsidR="007A2F6B" w:rsidRPr="008D6A99" w:rsidRDefault="007A2F6B" w:rsidP="007A2F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  <w:r w:rsidRPr="0093295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Table</w:t>
      </w:r>
      <w:r w:rsidR="00404B7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 xml:space="preserve"> 8</w:t>
      </w:r>
      <w:r w:rsidR="007704B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.</w:t>
      </w:r>
      <w:r w:rsidRPr="0093295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 xml:space="preserve"> 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The input data for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P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roblem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I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nstance </w:t>
      </w:r>
      <w:r w:rsidR="0012143E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90"/>
        <w:gridCol w:w="935"/>
        <w:gridCol w:w="567"/>
        <w:gridCol w:w="494"/>
        <w:gridCol w:w="516"/>
        <w:gridCol w:w="494"/>
        <w:gridCol w:w="516"/>
        <w:gridCol w:w="516"/>
        <w:gridCol w:w="516"/>
        <w:gridCol w:w="516"/>
        <w:gridCol w:w="516"/>
        <w:gridCol w:w="516"/>
      </w:tblGrid>
      <w:tr w:rsidR="007A2F6B" w:rsidRPr="00BE07BE" w14:paraId="61B447AE" w14:textId="77777777" w:rsidTr="00546737">
        <w:tc>
          <w:tcPr>
            <w:tcW w:w="756" w:type="dxa"/>
            <w:vMerge w:val="restart"/>
          </w:tcPr>
          <w:p w14:paraId="5474C3E7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1E8C6550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890" w:type="dxa"/>
            <w:vMerge w:val="restart"/>
          </w:tcPr>
          <w:p w14:paraId="0B17733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1DAC1E4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ength</w:t>
            </w:r>
          </w:p>
        </w:tc>
        <w:tc>
          <w:tcPr>
            <w:tcW w:w="935" w:type="dxa"/>
            <w:vMerge w:val="restart"/>
          </w:tcPr>
          <w:p w14:paraId="6F12A26B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</w:p>
          <w:p w14:paraId="38EDE326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</w:p>
        </w:tc>
        <w:tc>
          <w:tcPr>
            <w:tcW w:w="5167" w:type="dxa"/>
            <w:gridSpan w:val="10"/>
          </w:tcPr>
          <w:p w14:paraId="1930017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handling times of each Ship-Bay in each vessel</w:t>
            </w:r>
          </w:p>
        </w:tc>
      </w:tr>
      <w:tr w:rsidR="007A2F6B" w:rsidRPr="00BE07BE" w14:paraId="1B258925" w14:textId="77777777" w:rsidTr="00546737">
        <w:tc>
          <w:tcPr>
            <w:tcW w:w="756" w:type="dxa"/>
            <w:vMerge/>
          </w:tcPr>
          <w:p w14:paraId="5C2ED32C" w14:textId="77777777" w:rsidR="007A2F6B" w:rsidRPr="00BE07BE" w:rsidRDefault="007A2F6B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0B682D95" w14:textId="77777777" w:rsidR="007A2F6B" w:rsidRPr="00BE07BE" w:rsidRDefault="007A2F6B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36A96480" w14:textId="77777777" w:rsidR="007A2F6B" w:rsidRPr="00BE07BE" w:rsidRDefault="007A2F6B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81654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4E1657E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14:paraId="4A36812C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2806496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14:paraId="143BCFA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55996F6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7A540F1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14:paraId="05D4FB6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56BD112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2E47FF9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A2F6B" w:rsidRPr="00BE07BE" w14:paraId="5A1B983A" w14:textId="77777777" w:rsidTr="00546737">
        <w:tc>
          <w:tcPr>
            <w:tcW w:w="756" w:type="dxa"/>
          </w:tcPr>
          <w:p w14:paraId="0A0B0DE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65206ED7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284922D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CA922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4" w:type="dxa"/>
          </w:tcPr>
          <w:p w14:paraId="2E55F2A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3249EC1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</w:tcPr>
          <w:p w14:paraId="58F42EBD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2AB1DB7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043CE65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14:paraId="2F5D01A7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1E15350B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14:paraId="2EA0A48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14:paraId="63D4144C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A2F6B" w:rsidRPr="00BE07BE" w14:paraId="729435E9" w14:textId="77777777" w:rsidTr="00546737">
        <w:tc>
          <w:tcPr>
            <w:tcW w:w="756" w:type="dxa"/>
          </w:tcPr>
          <w:p w14:paraId="6FABC32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2B69D5E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1640D89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50C0E2A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</w:tcPr>
          <w:p w14:paraId="12C31DEC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625F9BA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4" w:type="dxa"/>
          </w:tcPr>
          <w:p w14:paraId="08E278D6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73425B3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53B1628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571CEAD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0B6B381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2B53A45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42D4A394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A2F6B" w:rsidRPr="00BE07BE" w14:paraId="0AFDB6C7" w14:textId="77777777" w:rsidTr="00546737">
        <w:tc>
          <w:tcPr>
            <w:tcW w:w="756" w:type="dxa"/>
          </w:tcPr>
          <w:p w14:paraId="3AE520FC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32F286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432DF4D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517053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4" w:type="dxa"/>
          </w:tcPr>
          <w:p w14:paraId="6F3024C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6" w:type="dxa"/>
          </w:tcPr>
          <w:p w14:paraId="24FF2A8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4" w:type="dxa"/>
          </w:tcPr>
          <w:p w14:paraId="6C0E4C6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7B9739A7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738BBB45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529C2CCB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4C6F42C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6361E71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3DEB67E6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A2F6B" w:rsidRPr="00BE07BE" w14:paraId="4713DA2A" w14:textId="77777777" w:rsidTr="00546737">
        <w:tc>
          <w:tcPr>
            <w:tcW w:w="756" w:type="dxa"/>
          </w:tcPr>
          <w:p w14:paraId="4259AA10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04DE036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5434525D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7648A77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4" w:type="dxa"/>
          </w:tcPr>
          <w:p w14:paraId="5C4DF086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3511329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4" w:type="dxa"/>
          </w:tcPr>
          <w:p w14:paraId="6FCF0354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6" w:type="dxa"/>
          </w:tcPr>
          <w:p w14:paraId="73BF8EF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16DDB29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521A131E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4D5C36D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65AFF6B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14:paraId="2A98E848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A2F6B" w:rsidRPr="00BE07BE" w14:paraId="04559D63" w14:textId="77777777" w:rsidTr="00546737">
        <w:tc>
          <w:tcPr>
            <w:tcW w:w="756" w:type="dxa"/>
          </w:tcPr>
          <w:p w14:paraId="5FA54616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627EA91C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302A7F5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14:paraId="6963590F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</w:tcPr>
          <w:p w14:paraId="235C8059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2EB49F63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4" w:type="dxa"/>
          </w:tcPr>
          <w:p w14:paraId="625376A0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14:paraId="36FAB3E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</w:tcPr>
          <w:p w14:paraId="4AD4DF0A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637D63F6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14:paraId="5C70D2B2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6F4FD9F1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14:paraId="6568E63D" w14:textId="77777777" w:rsidR="007A2F6B" w:rsidRPr="00BE07BE" w:rsidRDefault="007A2F6B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14:paraId="39E149EC" w14:textId="15E5746C" w:rsidR="007A2F6B" w:rsidRDefault="007A2F6B" w:rsidP="007A2F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1EB017DF" w14:textId="6490882C" w:rsidR="007704BE" w:rsidRDefault="007704BE" w:rsidP="007A2F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17C4E8BD" w14:textId="78214B96" w:rsidR="007704BE" w:rsidRDefault="007704BE" w:rsidP="007A2F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305DAAC9" w14:textId="146DAD13" w:rsidR="007704BE" w:rsidRDefault="007704BE" w:rsidP="007A2F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4E957364" w14:textId="567893BA" w:rsidR="007704BE" w:rsidRDefault="007704BE" w:rsidP="007A2F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6AC81C96" w14:textId="77777777" w:rsidR="007704BE" w:rsidRDefault="007704BE" w:rsidP="007A2F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12DDA8F2" w14:textId="5431CF2B" w:rsidR="007A2F6B" w:rsidRPr="00BE2F9C" w:rsidRDefault="007A2F6B" w:rsidP="007A2F6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  <w:r w:rsidRPr="0093295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lastRenderedPageBreak/>
        <w:t xml:space="preserve">Table </w:t>
      </w:r>
      <w:r w:rsidR="00404B7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9</w:t>
      </w:r>
      <w:r w:rsidR="007704B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.</w:t>
      </w:r>
      <w:r w:rsidR="00404B7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 xml:space="preserve"> 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The input data for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P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roblem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I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nstance </w:t>
      </w:r>
      <w:r w:rsidR="0012143E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90"/>
        <w:gridCol w:w="890"/>
        <w:gridCol w:w="935"/>
        <w:gridCol w:w="567"/>
        <w:gridCol w:w="494"/>
        <w:gridCol w:w="516"/>
        <w:gridCol w:w="494"/>
        <w:gridCol w:w="516"/>
        <w:gridCol w:w="516"/>
        <w:gridCol w:w="516"/>
        <w:gridCol w:w="516"/>
        <w:gridCol w:w="516"/>
        <w:gridCol w:w="516"/>
      </w:tblGrid>
      <w:tr w:rsidR="007704BE" w:rsidRPr="00BE07BE" w14:paraId="4FA235D7" w14:textId="77777777" w:rsidTr="00C64A27">
        <w:tc>
          <w:tcPr>
            <w:tcW w:w="756" w:type="dxa"/>
            <w:vMerge w:val="restart"/>
          </w:tcPr>
          <w:p w14:paraId="5CA706F5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0EC2C3F1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890" w:type="dxa"/>
          </w:tcPr>
          <w:p w14:paraId="2043E002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</w:tcPr>
          <w:p w14:paraId="60E3AD58" w14:textId="10A8369D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197DFD09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ength</w:t>
            </w:r>
          </w:p>
        </w:tc>
        <w:tc>
          <w:tcPr>
            <w:tcW w:w="935" w:type="dxa"/>
            <w:vMerge w:val="restart"/>
          </w:tcPr>
          <w:p w14:paraId="1161039C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</w:p>
          <w:p w14:paraId="51D43A22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</w:p>
        </w:tc>
        <w:tc>
          <w:tcPr>
            <w:tcW w:w="5167" w:type="dxa"/>
            <w:gridSpan w:val="10"/>
          </w:tcPr>
          <w:p w14:paraId="55C7089C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handling times of each Ship-Bay in each vessel</w:t>
            </w:r>
          </w:p>
        </w:tc>
      </w:tr>
      <w:tr w:rsidR="007704BE" w:rsidRPr="00BE07BE" w14:paraId="4C87DD1D" w14:textId="77777777" w:rsidTr="00C64A27">
        <w:tc>
          <w:tcPr>
            <w:tcW w:w="756" w:type="dxa"/>
            <w:vMerge/>
          </w:tcPr>
          <w:p w14:paraId="1CF86BE6" w14:textId="77777777" w:rsidR="007704BE" w:rsidRPr="00BE07BE" w:rsidRDefault="007704BE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E309FCB" w14:textId="77777777" w:rsidR="007704BE" w:rsidRPr="00BE07BE" w:rsidRDefault="007704BE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01501486" w14:textId="66F55E54" w:rsidR="007704BE" w:rsidRPr="00BE07BE" w:rsidRDefault="007704BE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78301478" w14:textId="77777777" w:rsidR="007704BE" w:rsidRPr="00BE07BE" w:rsidRDefault="007704BE" w:rsidP="005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8E3DD9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56E795C2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14:paraId="0D690AD9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11D1D25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14:paraId="39802815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048E6F7F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675801A6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14:paraId="36442515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6F4F600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5324F996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704BE" w:rsidRPr="00BE07BE" w14:paraId="65F86477" w14:textId="77777777" w:rsidTr="00C64A27">
        <w:tc>
          <w:tcPr>
            <w:tcW w:w="756" w:type="dxa"/>
          </w:tcPr>
          <w:p w14:paraId="133A7169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7488E78B" w14:textId="77777777" w:rsidR="007704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41D94BF" w14:textId="5A6F226F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3DE047CB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02EF981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4" w:type="dxa"/>
          </w:tcPr>
          <w:p w14:paraId="0526C400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14:paraId="3B39EA53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4" w:type="dxa"/>
          </w:tcPr>
          <w:p w14:paraId="37DF4014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6" w:type="dxa"/>
          </w:tcPr>
          <w:p w14:paraId="0AAA1583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14:paraId="3A07F8B0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EDC5752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60EC765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0044908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F727B7D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BE" w:rsidRPr="00BE07BE" w14:paraId="4D3F0DE3" w14:textId="77777777" w:rsidTr="00C64A27">
        <w:tc>
          <w:tcPr>
            <w:tcW w:w="756" w:type="dxa"/>
          </w:tcPr>
          <w:p w14:paraId="05332564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6687ACA2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62E1FFC" w14:textId="4327BCED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14:paraId="028DB1EF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14:paraId="10EFD7D2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</w:tcPr>
          <w:p w14:paraId="5C375D65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5306CED2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4" w:type="dxa"/>
          </w:tcPr>
          <w:p w14:paraId="4739340B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788E5718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07B03067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</w:tcPr>
          <w:p w14:paraId="0D3D9C7D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0FA91C50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5AFE5AD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80B1C07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BE" w:rsidRPr="00BE07BE" w14:paraId="5D78433B" w14:textId="77777777" w:rsidTr="00C64A27">
        <w:tc>
          <w:tcPr>
            <w:tcW w:w="756" w:type="dxa"/>
          </w:tcPr>
          <w:p w14:paraId="07049309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7AC60E5F" w14:textId="77777777" w:rsidR="007704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5898461" w14:textId="7DF6A933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14:paraId="17A85B5A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0C54491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4" w:type="dxa"/>
          </w:tcPr>
          <w:p w14:paraId="1AE44359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41F86A8C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</w:tcPr>
          <w:p w14:paraId="721C660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</w:tcPr>
          <w:p w14:paraId="46842830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14:paraId="57069214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321EDE89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14:paraId="654BFC5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</w:tcPr>
          <w:p w14:paraId="2F1D90B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C46A6C3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BE" w:rsidRPr="00BE07BE" w14:paraId="44DDDF4F" w14:textId="77777777" w:rsidTr="00C64A27">
        <w:tc>
          <w:tcPr>
            <w:tcW w:w="756" w:type="dxa"/>
          </w:tcPr>
          <w:p w14:paraId="69B817B5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0F16C4DE" w14:textId="77777777" w:rsidR="007704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6725C76" w14:textId="1B2254AA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14:paraId="7C51EF4F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14:paraId="6E569EBC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4" w:type="dxa"/>
          </w:tcPr>
          <w:p w14:paraId="0C148803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</w:tcPr>
          <w:p w14:paraId="0AB29C5B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4" w:type="dxa"/>
          </w:tcPr>
          <w:p w14:paraId="01250A8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14:paraId="0512A59C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3767F1B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</w:tcPr>
          <w:p w14:paraId="29B1E178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28239236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14:paraId="77ACDE62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14:paraId="3DDC3B5B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4BE" w:rsidRPr="00BE07BE" w14:paraId="4B5CEA7C" w14:textId="77777777" w:rsidTr="00C64A27">
        <w:tc>
          <w:tcPr>
            <w:tcW w:w="756" w:type="dxa"/>
          </w:tcPr>
          <w:p w14:paraId="0ECCBDF5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33536057" w14:textId="77777777" w:rsidR="007704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5FA014D4" w14:textId="778B3A95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1B4BE508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499E197B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4" w:type="dxa"/>
          </w:tcPr>
          <w:p w14:paraId="514458A7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4609D7C2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4" w:type="dxa"/>
          </w:tcPr>
          <w:p w14:paraId="02A70632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5CA56209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14:paraId="4FAEE41D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14:paraId="03720C26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14:paraId="4948B897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</w:tcPr>
          <w:p w14:paraId="05DE47D5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14:paraId="3B767B17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704BE" w:rsidRPr="00BE07BE" w14:paraId="5E69C0EC" w14:textId="77777777" w:rsidTr="00C64A27">
        <w:tc>
          <w:tcPr>
            <w:tcW w:w="756" w:type="dxa"/>
          </w:tcPr>
          <w:p w14:paraId="469C7BAD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41496F3B" w14:textId="77777777" w:rsidR="007704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C417383" w14:textId="20A3A6F9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75F9565B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972E54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4" w:type="dxa"/>
          </w:tcPr>
          <w:p w14:paraId="47D3D21A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14:paraId="24301786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4" w:type="dxa"/>
          </w:tcPr>
          <w:p w14:paraId="64032E9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6920536A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182CF88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14:paraId="10481A68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6" w:type="dxa"/>
          </w:tcPr>
          <w:p w14:paraId="3929D1D0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1462DDB9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2FE0CEC9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7704BE" w:rsidRPr="00BE07BE" w14:paraId="06B785E5" w14:textId="77777777" w:rsidTr="00C64A27">
        <w:tc>
          <w:tcPr>
            <w:tcW w:w="756" w:type="dxa"/>
          </w:tcPr>
          <w:p w14:paraId="1A1AF7A7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14:paraId="73C00FC6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79B73F3" w14:textId="393CFCEE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41BBE02F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14:paraId="5F9439AC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4" w:type="dxa"/>
          </w:tcPr>
          <w:p w14:paraId="54756A14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</w:tcPr>
          <w:p w14:paraId="37735F00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</w:tcPr>
          <w:p w14:paraId="601065C1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14:paraId="701C8663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115C65AD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14:paraId="20B54BE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</w:tcPr>
          <w:p w14:paraId="662EB822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295AE5EA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</w:tcPr>
          <w:p w14:paraId="1F331BA0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704BE" w:rsidRPr="00BE07BE" w14:paraId="74DC6075" w14:textId="77777777" w:rsidTr="00C64A27">
        <w:tc>
          <w:tcPr>
            <w:tcW w:w="756" w:type="dxa"/>
          </w:tcPr>
          <w:p w14:paraId="49986195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14:paraId="2A304D2C" w14:textId="77777777" w:rsidR="007704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5E45E3A" w14:textId="2A2A0C8D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54FFD3C0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756B502D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4" w:type="dxa"/>
          </w:tcPr>
          <w:p w14:paraId="30EFCFFA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6" w:type="dxa"/>
          </w:tcPr>
          <w:p w14:paraId="7B0A6695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</w:tcPr>
          <w:p w14:paraId="590E6E3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14:paraId="19A83424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</w:tcPr>
          <w:p w14:paraId="64E506F8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41493348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14:paraId="30412D2B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14:paraId="4F6EA68F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</w:tcPr>
          <w:p w14:paraId="62F890EB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704BE" w:rsidRPr="00BE07BE" w14:paraId="4C0466BF" w14:textId="77777777" w:rsidTr="00C64A27">
        <w:tc>
          <w:tcPr>
            <w:tcW w:w="756" w:type="dxa"/>
          </w:tcPr>
          <w:p w14:paraId="456D6795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14:paraId="0EB11EDF" w14:textId="77777777" w:rsidR="007704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112B9B5E" w14:textId="1A0D638F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5" w:type="dxa"/>
          </w:tcPr>
          <w:p w14:paraId="50F42FA0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42D3FC18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4" w:type="dxa"/>
          </w:tcPr>
          <w:p w14:paraId="597AFEE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14:paraId="5E92E4F9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4" w:type="dxa"/>
          </w:tcPr>
          <w:p w14:paraId="44670F9B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40CE7D68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4CADDF4A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14:paraId="455BF1EC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6" w:type="dxa"/>
          </w:tcPr>
          <w:p w14:paraId="735CD4FB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</w:tcPr>
          <w:p w14:paraId="4B6390C0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6" w:type="dxa"/>
          </w:tcPr>
          <w:p w14:paraId="45B5016C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04BE" w:rsidRPr="00BE07BE" w14:paraId="66FD9DE5" w14:textId="77777777" w:rsidTr="00C64A27">
        <w:tc>
          <w:tcPr>
            <w:tcW w:w="756" w:type="dxa"/>
          </w:tcPr>
          <w:p w14:paraId="5FE69769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0" w:type="dxa"/>
          </w:tcPr>
          <w:p w14:paraId="03E3C60F" w14:textId="77777777" w:rsidR="007704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2C4B71CF" w14:textId="3BFA1426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5" w:type="dxa"/>
          </w:tcPr>
          <w:p w14:paraId="6559E3CB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14:paraId="4484DB88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4" w:type="dxa"/>
          </w:tcPr>
          <w:p w14:paraId="37E6C2C1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2ACA317E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</w:tcPr>
          <w:p w14:paraId="29D97E46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14:paraId="17CE128F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</w:tcPr>
          <w:p w14:paraId="57AAA43B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</w:tcPr>
          <w:p w14:paraId="486B52AF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14:paraId="584FE8F3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6" w:type="dxa"/>
          </w:tcPr>
          <w:p w14:paraId="0CA8A944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D725A43" w14:textId="77777777" w:rsidR="007704BE" w:rsidRPr="00BE07BE" w:rsidRDefault="007704BE" w:rsidP="005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756646" w14:textId="77777777" w:rsidR="007A2F6B" w:rsidRPr="0093295C" w:rsidRDefault="007A2F6B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2A0B40A5" w14:textId="19FD946A" w:rsidR="0093295C" w:rsidRPr="00B904A6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  <w:r w:rsidRPr="0093295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 xml:space="preserve">Table </w:t>
      </w:r>
      <w:r w:rsidR="00404B7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10</w:t>
      </w:r>
      <w:r w:rsidR="007704B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tr-TR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 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The input data for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P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roblem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I</w:t>
      </w:r>
      <w:r w:rsidRPr="00FA322D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 xml:space="preserve">nstance </w:t>
      </w:r>
      <w:r w:rsidR="0012143E"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890"/>
        <w:gridCol w:w="935"/>
        <w:gridCol w:w="567"/>
        <w:gridCol w:w="494"/>
        <w:gridCol w:w="516"/>
        <w:gridCol w:w="494"/>
        <w:gridCol w:w="516"/>
        <w:gridCol w:w="516"/>
        <w:gridCol w:w="516"/>
        <w:gridCol w:w="516"/>
        <w:gridCol w:w="516"/>
        <w:gridCol w:w="516"/>
      </w:tblGrid>
      <w:tr w:rsidR="003B468E" w:rsidRPr="00BE07BE" w14:paraId="25C7F081" w14:textId="77777777" w:rsidTr="003C2143">
        <w:tc>
          <w:tcPr>
            <w:tcW w:w="756" w:type="dxa"/>
            <w:vMerge w:val="restart"/>
          </w:tcPr>
          <w:p w14:paraId="0CBBCB5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1B739FF2" w14:textId="4AB396BA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890" w:type="dxa"/>
            <w:vMerge w:val="restart"/>
          </w:tcPr>
          <w:p w14:paraId="3DCBBF43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Vessel</w:t>
            </w:r>
          </w:p>
          <w:p w14:paraId="4C753798" w14:textId="2D139230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ength</w:t>
            </w:r>
          </w:p>
        </w:tc>
        <w:tc>
          <w:tcPr>
            <w:tcW w:w="935" w:type="dxa"/>
            <w:vMerge w:val="restart"/>
          </w:tcPr>
          <w:p w14:paraId="47E29C48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</w:p>
          <w:p w14:paraId="5B925CBB" w14:textId="2B802C23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E07BE">
              <w:rPr>
                <w:rFonts w:ascii="Times New Roman" w:hAnsi="Times New Roman" w:cs="Times New Roman"/>
                <w:b/>
                <w:sz w:val="20"/>
                <w:szCs w:val="20"/>
              </w:rPr>
              <w:t>ime</w:t>
            </w:r>
          </w:p>
        </w:tc>
        <w:tc>
          <w:tcPr>
            <w:tcW w:w="5167" w:type="dxa"/>
            <w:gridSpan w:val="10"/>
          </w:tcPr>
          <w:p w14:paraId="18FC6553" w14:textId="0D323656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handling times of each Ship-Bay in each vessel</w:t>
            </w:r>
          </w:p>
        </w:tc>
      </w:tr>
      <w:tr w:rsidR="003B468E" w:rsidRPr="00BE07BE" w14:paraId="43B6F01B" w14:textId="77777777" w:rsidTr="003C2143">
        <w:tc>
          <w:tcPr>
            <w:tcW w:w="756" w:type="dxa"/>
            <w:vMerge/>
          </w:tcPr>
          <w:p w14:paraId="0262460E" w14:textId="77777777" w:rsidR="003B468E" w:rsidRPr="00BE07BE" w:rsidRDefault="003B468E" w:rsidP="003B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14:paraId="0F263B9D" w14:textId="77777777" w:rsidR="003B468E" w:rsidRPr="00BE07BE" w:rsidRDefault="003B468E" w:rsidP="003B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48C9B62D" w14:textId="77777777" w:rsidR="003B468E" w:rsidRPr="00BE07BE" w:rsidRDefault="003B468E" w:rsidP="003B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5EB968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35FBBB8D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14:paraId="1556D1F0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3EC0A32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14:paraId="7F3EF2A4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14:paraId="2CEF6CA0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</w:tcPr>
          <w:p w14:paraId="7826F117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</w:tcPr>
          <w:p w14:paraId="08FBFDB0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14:paraId="4640060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14:paraId="21332FA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B468E" w:rsidRPr="00BE07BE" w14:paraId="355FF44F" w14:textId="77777777" w:rsidTr="003C2143">
        <w:tc>
          <w:tcPr>
            <w:tcW w:w="756" w:type="dxa"/>
          </w:tcPr>
          <w:p w14:paraId="5C2613A0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0" w:type="dxa"/>
          </w:tcPr>
          <w:p w14:paraId="3BCBB678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1123EF2A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9AE25F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4" w:type="dxa"/>
          </w:tcPr>
          <w:p w14:paraId="12EB0E43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5E8ED935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</w:tcPr>
          <w:p w14:paraId="292FC14A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2816F11A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132C3549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204E5E6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0F45AC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94A92C7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CEDAF04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68E" w:rsidRPr="00BE07BE" w14:paraId="415837AD" w14:textId="77777777" w:rsidTr="003C2143">
        <w:tc>
          <w:tcPr>
            <w:tcW w:w="756" w:type="dxa"/>
          </w:tcPr>
          <w:p w14:paraId="3D2C5BF5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14:paraId="69D09700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023DC268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1657B65F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</w:tcPr>
          <w:p w14:paraId="3DFC22E5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0CD3878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4" w:type="dxa"/>
          </w:tcPr>
          <w:p w14:paraId="2A023150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312A8E8C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14:paraId="48AB6B73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345E567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B7E9D5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3664B33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65FB966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68E" w:rsidRPr="00BE07BE" w14:paraId="358EA613" w14:textId="77777777" w:rsidTr="003C2143">
        <w:tc>
          <w:tcPr>
            <w:tcW w:w="756" w:type="dxa"/>
          </w:tcPr>
          <w:p w14:paraId="705CB579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2FAAC3B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452223F5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49CA52DB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4" w:type="dxa"/>
          </w:tcPr>
          <w:p w14:paraId="71D9882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6" w:type="dxa"/>
          </w:tcPr>
          <w:p w14:paraId="41483B65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4" w:type="dxa"/>
          </w:tcPr>
          <w:p w14:paraId="0B1B70A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</w:tcPr>
          <w:p w14:paraId="36BC8949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79EB8338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B15E30B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1B405D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250278D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80A132D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68E" w:rsidRPr="00BE07BE" w14:paraId="01CB4196" w14:textId="77777777" w:rsidTr="003C2143">
        <w:tc>
          <w:tcPr>
            <w:tcW w:w="756" w:type="dxa"/>
          </w:tcPr>
          <w:p w14:paraId="3C860324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14:paraId="7C33468E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5626A48E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2383B5E0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4" w:type="dxa"/>
          </w:tcPr>
          <w:p w14:paraId="0EE5277F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14:paraId="0828F3CE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4" w:type="dxa"/>
          </w:tcPr>
          <w:p w14:paraId="261DCFF3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6" w:type="dxa"/>
          </w:tcPr>
          <w:p w14:paraId="60BF53E6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2702885B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735D0D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698BFE3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D0638C3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2BC6DC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68E" w:rsidRPr="00BE07BE" w14:paraId="26018E1F" w14:textId="77777777" w:rsidTr="003C2143">
        <w:tc>
          <w:tcPr>
            <w:tcW w:w="756" w:type="dxa"/>
          </w:tcPr>
          <w:p w14:paraId="6D9FBB0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0" w:type="dxa"/>
          </w:tcPr>
          <w:p w14:paraId="23D6195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6795FDE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14:paraId="0039AF8E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</w:tcPr>
          <w:p w14:paraId="4010960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</w:tcPr>
          <w:p w14:paraId="57577FC7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4" w:type="dxa"/>
          </w:tcPr>
          <w:p w14:paraId="52CDCE3B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14:paraId="3C6D9E93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</w:tcPr>
          <w:p w14:paraId="546951E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77714D4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E66FF07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0528C9B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9E8E0B6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68E" w:rsidRPr="00BE07BE" w14:paraId="5B1171F2" w14:textId="77777777" w:rsidTr="003C2143">
        <w:tc>
          <w:tcPr>
            <w:tcW w:w="756" w:type="dxa"/>
          </w:tcPr>
          <w:p w14:paraId="24B5F33C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90" w:type="dxa"/>
          </w:tcPr>
          <w:p w14:paraId="7341129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227259B6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17E85989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</w:tcPr>
          <w:p w14:paraId="47BF9C0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1CD0DE4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</w:tcPr>
          <w:p w14:paraId="13EB422D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14:paraId="435674AA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14:paraId="66C68010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82BCBA3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33026A5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947808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719926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68E" w:rsidRPr="00BE07BE" w14:paraId="3D68B16B" w14:textId="77777777" w:rsidTr="003C2143">
        <w:tc>
          <w:tcPr>
            <w:tcW w:w="756" w:type="dxa"/>
          </w:tcPr>
          <w:p w14:paraId="474D4188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7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0" w:type="dxa"/>
          </w:tcPr>
          <w:p w14:paraId="79D7D878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68985A2B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14:paraId="37C81716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4" w:type="dxa"/>
          </w:tcPr>
          <w:p w14:paraId="122A7D50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14:paraId="0316232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4" w:type="dxa"/>
          </w:tcPr>
          <w:p w14:paraId="034E844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14:paraId="76346E3B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14:paraId="5475BC3F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3C3A7F6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440F517F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AB659C5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09E8BDE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68E" w:rsidRPr="00BE07BE" w14:paraId="43EA9A35" w14:textId="77777777" w:rsidTr="003C2143">
        <w:tc>
          <w:tcPr>
            <w:tcW w:w="756" w:type="dxa"/>
          </w:tcPr>
          <w:p w14:paraId="746B33AE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14:paraId="4FAA83EF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5B944D0D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35CD4C5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</w:tcPr>
          <w:p w14:paraId="7B5B7CBA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7FCCF2BD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</w:tcPr>
          <w:p w14:paraId="7489309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14:paraId="4E19513E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14:paraId="3C4E8945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BF4FC6D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7084ABB3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CBBE485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F3A8AC6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68E" w:rsidRPr="00BE07BE" w14:paraId="10AC08BE" w14:textId="77777777" w:rsidTr="003C2143">
        <w:tc>
          <w:tcPr>
            <w:tcW w:w="756" w:type="dxa"/>
          </w:tcPr>
          <w:p w14:paraId="1A2AB9A6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90" w:type="dxa"/>
          </w:tcPr>
          <w:p w14:paraId="7420D956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2B3EB5C0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FCF43D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4" w:type="dxa"/>
          </w:tcPr>
          <w:p w14:paraId="6D698430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</w:tcPr>
          <w:p w14:paraId="0401086C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4" w:type="dxa"/>
          </w:tcPr>
          <w:p w14:paraId="36ACC8C3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14:paraId="1D9EBD27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6DCB529D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2C2D3BE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E5F27D7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03883BAD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C6603C9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68E" w:rsidRPr="00BE07BE" w14:paraId="7B17E18B" w14:textId="77777777" w:rsidTr="003C2143">
        <w:tc>
          <w:tcPr>
            <w:tcW w:w="756" w:type="dxa"/>
          </w:tcPr>
          <w:p w14:paraId="32D828E1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0" w:type="dxa"/>
          </w:tcPr>
          <w:p w14:paraId="29A520FF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14:paraId="3EEFA7A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0AFED942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4" w:type="dxa"/>
          </w:tcPr>
          <w:p w14:paraId="6DE15F90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14:paraId="7A1C060E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4" w:type="dxa"/>
          </w:tcPr>
          <w:p w14:paraId="202132E9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14:paraId="34AAD6CF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6" w:type="dxa"/>
          </w:tcPr>
          <w:p w14:paraId="18FF8597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1DB4A2C9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35D5C3F3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64CB0D54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14:paraId="5CCB375D" w14:textId="77777777" w:rsidR="003B468E" w:rsidRPr="00BE07BE" w:rsidRDefault="003B468E" w:rsidP="003B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348DE0" w14:textId="77777777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4A0D7DFB" w14:textId="5366EAFB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2E517B59" w14:textId="06F5C8D9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1E26D333" w14:textId="5280FF01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39C39B09" w14:textId="201F81A9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0DBAC502" w14:textId="77777777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423398FB" w14:textId="77777777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18A0EF0F" w14:textId="77777777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tr-TR"/>
        </w:rPr>
      </w:pPr>
    </w:p>
    <w:p w14:paraId="618E4537" w14:textId="7D831334" w:rsidR="0093295C" w:rsidRDefault="0093295C"/>
    <w:p w14:paraId="1C2BC659" w14:textId="77777777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</w:p>
    <w:p w14:paraId="7C3E3DF4" w14:textId="77777777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</w:p>
    <w:p w14:paraId="574509F1" w14:textId="77777777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</w:p>
    <w:p w14:paraId="7850ECFE" w14:textId="77777777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</w:p>
    <w:p w14:paraId="588C9031" w14:textId="77777777" w:rsidR="0093295C" w:rsidRDefault="0093295C" w:rsidP="009329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tr-TR"/>
        </w:rPr>
      </w:pPr>
    </w:p>
    <w:p w14:paraId="2884AD26" w14:textId="77777777" w:rsidR="0093295C" w:rsidRDefault="0093295C"/>
    <w:sectPr w:rsidR="0093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3E"/>
    <w:rsid w:val="000160CC"/>
    <w:rsid w:val="0002573E"/>
    <w:rsid w:val="0012143E"/>
    <w:rsid w:val="00392E20"/>
    <w:rsid w:val="003B468E"/>
    <w:rsid w:val="00404B7C"/>
    <w:rsid w:val="007704BE"/>
    <w:rsid w:val="007A2F6B"/>
    <w:rsid w:val="009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DE16"/>
  <w15:chartTrackingRefBased/>
  <w15:docId w15:val="{409B8309-FCC7-4E16-AFAA-D47713A1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5C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Gökçeçiçek Tuna</dc:creator>
  <cp:keywords/>
  <dc:description/>
  <cp:lastModifiedBy>Gökçeçiçek Tuna</cp:lastModifiedBy>
  <cp:revision>10</cp:revision>
  <dcterms:created xsi:type="dcterms:W3CDTF">2019-05-30T23:30:00Z</dcterms:created>
  <dcterms:modified xsi:type="dcterms:W3CDTF">2019-06-30T01:13:00Z</dcterms:modified>
</cp:coreProperties>
</file>