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C9" w:rsidRPr="00D34756" w:rsidRDefault="008910C9" w:rsidP="00E5349C">
      <w:pPr>
        <w:spacing w:line="360" w:lineRule="auto"/>
        <w:jc w:val="both"/>
        <w:rPr>
          <w:sz w:val="22"/>
          <w:szCs w:val="22"/>
          <w:lang w:val="en-GB"/>
        </w:rPr>
      </w:pPr>
      <w:r w:rsidRPr="00D34756">
        <w:rPr>
          <w:color w:val="000000"/>
          <w:sz w:val="22"/>
          <w:szCs w:val="22"/>
          <w:lang w:val="en-GB"/>
        </w:rPr>
        <w:t>Tabl</w:t>
      </w:r>
      <w:r w:rsidR="000E45D0" w:rsidRPr="00D34756">
        <w:rPr>
          <w:color w:val="000000"/>
          <w:sz w:val="22"/>
          <w:szCs w:val="22"/>
          <w:lang w:val="en-GB"/>
        </w:rPr>
        <w:t>e</w:t>
      </w:r>
      <w:r w:rsidR="005B045A" w:rsidRPr="00D34756">
        <w:rPr>
          <w:color w:val="000000"/>
          <w:sz w:val="22"/>
          <w:szCs w:val="22"/>
          <w:lang w:val="en-GB"/>
        </w:rPr>
        <w:t xml:space="preserve"> </w:t>
      </w:r>
      <w:r w:rsidR="00870DFF" w:rsidRPr="00D34756">
        <w:rPr>
          <w:color w:val="000000"/>
          <w:sz w:val="22"/>
          <w:szCs w:val="22"/>
          <w:lang w:val="en-GB"/>
        </w:rPr>
        <w:t>1</w:t>
      </w:r>
      <w:r w:rsidRPr="00D34756">
        <w:rPr>
          <w:color w:val="000000"/>
          <w:sz w:val="22"/>
          <w:szCs w:val="22"/>
          <w:lang w:val="en-GB"/>
        </w:rPr>
        <w:t>.</w:t>
      </w:r>
      <w:r w:rsidR="00575E74" w:rsidRPr="00D34756">
        <w:rPr>
          <w:color w:val="000000"/>
          <w:sz w:val="22"/>
          <w:szCs w:val="22"/>
          <w:lang w:val="en-GB"/>
        </w:rPr>
        <w:t xml:space="preserve"> </w:t>
      </w:r>
      <w:r w:rsidR="00B71683" w:rsidRPr="00D34756">
        <w:rPr>
          <w:color w:val="000000"/>
          <w:sz w:val="22"/>
          <w:szCs w:val="22"/>
          <w:lang w:val="en-GB"/>
        </w:rPr>
        <w:t>S</w:t>
      </w:r>
      <w:r w:rsidR="00FB00B3" w:rsidRPr="00D34756">
        <w:rPr>
          <w:color w:val="000000"/>
          <w:sz w:val="22"/>
          <w:szCs w:val="22"/>
          <w:lang w:val="en-GB"/>
        </w:rPr>
        <w:t>tructure</w:t>
      </w:r>
      <w:r w:rsidR="00FB00B3" w:rsidRPr="00D34756">
        <w:rPr>
          <w:sz w:val="22"/>
          <w:szCs w:val="22"/>
          <w:lang w:val="en-GB"/>
        </w:rPr>
        <w:t xml:space="preserve"> size</w:t>
      </w:r>
      <w:r w:rsidR="00AB777E" w:rsidRPr="00D34756">
        <w:rPr>
          <w:sz w:val="22"/>
          <w:szCs w:val="22"/>
          <w:lang w:val="en-GB"/>
        </w:rPr>
        <w:t>s</w:t>
      </w:r>
      <w:r w:rsidR="00FB00B3" w:rsidRPr="00D34756">
        <w:rPr>
          <w:sz w:val="22"/>
          <w:szCs w:val="22"/>
          <w:lang w:val="en-GB"/>
        </w:rPr>
        <w:t xml:space="preserve"> and </w:t>
      </w:r>
      <w:r w:rsidR="00B71683" w:rsidRPr="00D34756">
        <w:rPr>
          <w:sz w:val="22"/>
          <w:szCs w:val="22"/>
          <w:lang w:val="en-GB"/>
        </w:rPr>
        <w:t xml:space="preserve">among different larval instars of the </w:t>
      </w:r>
      <w:r w:rsidR="00AB777E" w:rsidRPr="00D34756">
        <w:rPr>
          <w:sz w:val="22"/>
          <w:szCs w:val="22"/>
          <w:lang w:val="en-GB"/>
        </w:rPr>
        <w:t>trap</w:t>
      </w:r>
      <w:r w:rsidR="00347E46">
        <w:rPr>
          <w:sz w:val="22"/>
          <w:szCs w:val="22"/>
          <w:lang w:val="en-GB"/>
        </w:rPr>
        <w:t>-</w:t>
      </w:r>
      <w:r w:rsidR="00AB777E" w:rsidRPr="00D34756">
        <w:rPr>
          <w:sz w:val="22"/>
          <w:szCs w:val="22"/>
          <w:lang w:val="en-GB"/>
        </w:rPr>
        <w:t>jaw</w:t>
      </w:r>
      <w:r w:rsidR="00B71683" w:rsidRPr="00D34756">
        <w:rPr>
          <w:sz w:val="22"/>
          <w:szCs w:val="22"/>
          <w:lang w:val="en-GB"/>
        </w:rPr>
        <w:t xml:space="preserve"> ant </w:t>
      </w:r>
      <w:r w:rsidR="00AB777E" w:rsidRPr="00D34756">
        <w:rPr>
          <w:i/>
          <w:sz w:val="22"/>
          <w:szCs w:val="22"/>
          <w:lang w:val="en-GB"/>
        </w:rPr>
        <w:t>Odontomachus</w:t>
      </w:r>
      <w:r w:rsidR="00B71683" w:rsidRPr="00D34756">
        <w:rPr>
          <w:i/>
          <w:sz w:val="22"/>
          <w:szCs w:val="22"/>
          <w:lang w:val="en-GB"/>
        </w:rPr>
        <w:t xml:space="preserve"> </w:t>
      </w:r>
      <w:proofErr w:type="spellStart"/>
      <w:r w:rsidR="00AB777E" w:rsidRPr="00D34756">
        <w:rPr>
          <w:i/>
          <w:sz w:val="22"/>
          <w:szCs w:val="22"/>
          <w:lang w:val="en-GB"/>
        </w:rPr>
        <w:t>bauri</w:t>
      </w:r>
      <w:proofErr w:type="spellEnd"/>
      <w:r w:rsidR="00575E74" w:rsidRPr="00D34756">
        <w:rPr>
          <w:sz w:val="22"/>
          <w:szCs w:val="22"/>
          <w:lang w:val="en-GB"/>
        </w:rPr>
        <w:t xml:space="preserve"> </w:t>
      </w:r>
      <w:r w:rsidR="009627A3" w:rsidRPr="00D34756">
        <w:rPr>
          <w:sz w:val="22"/>
          <w:szCs w:val="22"/>
          <w:lang w:val="en-GB"/>
        </w:rPr>
        <w:t>workers</w:t>
      </w:r>
    </w:p>
    <w:tbl>
      <w:tblPr>
        <w:tblW w:w="0" w:type="auto"/>
        <w:tblInd w:w="-459" w:type="dxa"/>
        <w:tblLook w:val="01E0"/>
      </w:tblPr>
      <w:tblGrid>
        <w:gridCol w:w="2127"/>
        <w:gridCol w:w="3969"/>
        <w:gridCol w:w="4110"/>
        <w:gridCol w:w="4253"/>
      </w:tblGrid>
      <w:tr w:rsidR="00AB777E" w:rsidRPr="00763C41" w:rsidTr="001A244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2D1419" w:rsidRPr="00763C41" w:rsidRDefault="00FB00B3" w:rsidP="00A64CC3">
            <w:pPr>
              <w:jc w:val="center"/>
              <w:rPr>
                <w:lang w:val="en-GB"/>
              </w:rPr>
            </w:pPr>
            <w:r w:rsidRPr="00763C41">
              <w:rPr>
                <w:lang w:val="en-GB"/>
              </w:rPr>
              <w:t>Measured part</w:t>
            </w:r>
          </w:p>
        </w:tc>
        <w:tc>
          <w:tcPr>
            <w:tcW w:w="1233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2D1419" w:rsidRPr="00763C41" w:rsidRDefault="00FB00B3" w:rsidP="00A64CC3">
            <w:pPr>
              <w:jc w:val="center"/>
              <w:rPr>
                <w:vertAlign w:val="superscript"/>
                <w:lang w:val="en-GB"/>
              </w:rPr>
            </w:pPr>
            <w:r w:rsidRPr="00763C41">
              <w:rPr>
                <w:lang w:val="en-GB"/>
              </w:rPr>
              <w:t>Larval instar</w:t>
            </w:r>
          </w:p>
        </w:tc>
      </w:tr>
      <w:tr w:rsidR="002B3826" w:rsidRPr="00763C41" w:rsidTr="001A244B">
        <w:tc>
          <w:tcPr>
            <w:tcW w:w="2127" w:type="dxa"/>
            <w:vMerge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AB777E" w:rsidRPr="00763C41" w:rsidRDefault="00AB777E" w:rsidP="00A64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AB777E" w:rsidRPr="00763C41" w:rsidRDefault="00AB777E" w:rsidP="00A64CC3">
            <w:pPr>
              <w:jc w:val="center"/>
            </w:pPr>
            <w:r w:rsidRPr="00763C41">
              <w:t>1st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AB777E" w:rsidRPr="00763C41" w:rsidRDefault="00AB777E" w:rsidP="00A64CC3">
            <w:pPr>
              <w:jc w:val="center"/>
            </w:pPr>
            <w:r w:rsidRPr="00763C41">
              <w:t>2nd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AB777E" w:rsidRPr="00763C41" w:rsidRDefault="00AB777E" w:rsidP="00A64CC3">
            <w:pPr>
              <w:jc w:val="center"/>
            </w:pPr>
            <w:r w:rsidRPr="00763C41">
              <w:t>3rd</w:t>
            </w:r>
          </w:p>
        </w:tc>
      </w:tr>
      <w:tr w:rsidR="002B3826" w:rsidRPr="00763C41" w:rsidTr="001A244B">
        <w:tc>
          <w:tcPr>
            <w:tcW w:w="212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B777E" w:rsidRPr="00763C41" w:rsidRDefault="00AB777E" w:rsidP="00A64CC3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BL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B777E" w:rsidRPr="00763C41" w:rsidRDefault="00EB2D88" w:rsidP="00C82299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2.00 (1.70</w:t>
            </w:r>
            <w:r w:rsidR="009A56CB" w:rsidRPr="00763C41">
              <w:rPr>
                <w:sz w:val="22"/>
                <w:szCs w:val="22"/>
              </w:rPr>
              <w:t>—</w:t>
            </w:r>
            <w:r w:rsidRPr="00763C41">
              <w:rPr>
                <w:sz w:val="22"/>
                <w:szCs w:val="22"/>
              </w:rPr>
              <w:t>2.70;</w:t>
            </w:r>
            <w:r w:rsidR="00643DB2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4)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B777E" w:rsidRPr="00763C41" w:rsidRDefault="00AB2308" w:rsidP="00C82299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4.01</w:t>
            </w:r>
            <w:r w:rsidR="0052502A" w:rsidRPr="00763C41">
              <w:rPr>
                <w:sz w:val="22"/>
                <w:szCs w:val="22"/>
              </w:rPr>
              <w:t>±</w:t>
            </w:r>
            <w:r w:rsidRPr="00763C41">
              <w:rPr>
                <w:sz w:val="22"/>
                <w:szCs w:val="22"/>
              </w:rPr>
              <w:t>0.97</w:t>
            </w:r>
            <w:r w:rsidR="005D13EE" w:rsidRPr="00763C41">
              <w:rPr>
                <w:sz w:val="22"/>
                <w:szCs w:val="22"/>
              </w:rPr>
              <w:t xml:space="preserve"> </w:t>
            </w:r>
            <w:r w:rsidR="00AB777E" w:rsidRPr="00763C41">
              <w:rPr>
                <w:sz w:val="22"/>
                <w:szCs w:val="22"/>
              </w:rPr>
              <w:t>(</w:t>
            </w:r>
            <w:r w:rsidRPr="00763C41">
              <w:rPr>
                <w:sz w:val="22"/>
                <w:szCs w:val="22"/>
              </w:rPr>
              <w:t>3.10</w:t>
            </w:r>
            <w:r w:rsidR="009A56CB" w:rsidRPr="00763C41">
              <w:rPr>
                <w:sz w:val="22"/>
                <w:szCs w:val="22"/>
              </w:rPr>
              <w:t>—</w:t>
            </w:r>
            <w:r w:rsidRPr="00763C41">
              <w:rPr>
                <w:sz w:val="22"/>
                <w:szCs w:val="22"/>
              </w:rPr>
              <w:t>5.68;</w:t>
            </w:r>
            <w:r w:rsidR="00F71684" w:rsidRPr="00763C41">
              <w:rPr>
                <w:sz w:val="22"/>
                <w:szCs w:val="22"/>
              </w:rPr>
              <w:t xml:space="preserve"> </w:t>
            </w:r>
            <w:r w:rsidR="00AB777E" w:rsidRPr="00763C41">
              <w:rPr>
                <w:sz w:val="22"/>
                <w:szCs w:val="22"/>
              </w:rPr>
              <w:t xml:space="preserve">N = </w:t>
            </w:r>
            <w:r w:rsidRPr="00763C41">
              <w:rPr>
                <w:sz w:val="22"/>
                <w:szCs w:val="22"/>
              </w:rPr>
              <w:t>13</w:t>
            </w:r>
            <w:r w:rsidR="00AB777E" w:rsidRPr="00763C4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B777E" w:rsidRPr="00763C41" w:rsidRDefault="00D22FAD" w:rsidP="00C82299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6.83</w:t>
            </w:r>
            <w:r w:rsidR="0052502A" w:rsidRPr="00763C41">
              <w:rPr>
                <w:sz w:val="22"/>
                <w:szCs w:val="22"/>
              </w:rPr>
              <w:t>±</w:t>
            </w:r>
            <w:r w:rsidRPr="00763C41">
              <w:rPr>
                <w:sz w:val="22"/>
                <w:szCs w:val="22"/>
              </w:rPr>
              <w:t>1.22</w:t>
            </w:r>
            <w:r w:rsidR="0044083B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(3.96</w:t>
            </w:r>
            <w:r w:rsidR="009A56CB" w:rsidRPr="00763C41">
              <w:rPr>
                <w:sz w:val="22"/>
                <w:szCs w:val="22"/>
              </w:rPr>
              <w:t>—</w:t>
            </w:r>
            <w:r w:rsidRPr="00763C41">
              <w:rPr>
                <w:sz w:val="22"/>
                <w:szCs w:val="22"/>
              </w:rPr>
              <w:t>5.98;</w:t>
            </w:r>
            <w:r w:rsidR="0044083B" w:rsidRPr="00763C41">
              <w:rPr>
                <w:sz w:val="22"/>
                <w:szCs w:val="22"/>
              </w:rPr>
              <w:t xml:space="preserve"> </w:t>
            </w:r>
            <w:r w:rsidR="00AB777E" w:rsidRPr="00763C41">
              <w:rPr>
                <w:sz w:val="22"/>
                <w:szCs w:val="22"/>
              </w:rPr>
              <w:t xml:space="preserve">N = </w:t>
            </w:r>
            <w:r w:rsidRPr="00763C41">
              <w:rPr>
                <w:sz w:val="22"/>
                <w:szCs w:val="22"/>
              </w:rPr>
              <w:t>62</w:t>
            </w:r>
            <w:r w:rsidR="00AB777E" w:rsidRPr="00763C41">
              <w:rPr>
                <w:sz w:val="22"/>
                <w:szCs w:val="22"/>
              </w:rPr>
              <w:t>)</w:t>
            </w:r>
          </w:p>
        </w:tc>
      </w:tr>
      <w:tr w:rsidR="002B3826" w:rsidRPr="00763C41" w:rsidTr="001A244B"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B777E" w:rsidRPr="00763C41" w:rsidRDefault="00AB777E" w:rsidP="00A64CC3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BLS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B777E" w:rsidRPr="00763C41" w:rsidRDefault="008E21FC" w:rsidP="00C82299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2.7</w:t>
            </w:r>
            <w:r w:rsidR="003F2805" w:rsidRPr="00763C41">
              <w:rPr>
                <w:sz w:val="22"/>
                <w:szCs w:val="22"/>
              </w:rPr>
              <w:t>0</w:t>
            </w:r>
            <w:r w:rsidRPr="00763C41">
              <w:rPr>
                <w:sz w:val="22"/>
                <w:szCs w:val="22"/>
              </w:rPr>
              <w:t xml:space="preserve"> (N = 1</w:t>
            </w:r>
            <w:r w:rsidR="00AB777E" w:rsidRPr="00763C41">
              <w:rPr>
                <w:sz w:val="22"/>
                <w:szCs w:val="22"/>
              </w:rPr>
              <w:t>)</w:t>
            </w:r>
          </w:p>
        </w:tc>
        <w:tc>
          <w:tcPr>
            <w:tcW w:w="41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B777E" w:rsidRPr="00763C41" w:rsidRDefault="001851B4" w:rsidP="00C82299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3.35 (3.30</w:t>
            </w:r>
            <w:r w:rsidR="009A56CB" w:rsidRPr="00763C41">
              <w:rPr>
                <w:sz w:val="22"/>
                <w:szCs w:val="22"/>
              </w:rPr>
              <w:t>—</w:t>
            </w:r>
            <w:r w:rsidRPr="00763C41">
              <w:rPr>
                <w:sz w:val="22"/>
                <w:szCs w:val="22"/>
              </w:rPr>
              <w:t>3.90;</w:t>
            </w:r>
            <w:r w:rsidR="00412211" w:rsidRPr="00763C41">
              <w:rPr>
                <w:sz w:val="22"/>
                <w:szCs w:val="22"/>
              </w:rPr>
              <w:t xml:space="preserve"> </w:t>
            </w:r>
            <w:r w:rsidR="00AB777E" w:rsidRPr="00763C41">
              <w:rPr>
                <w:sz w:val="22"/>
                <w:szCs w:val="22"/>
              </w:rPr>
              <w:t xml:space="preserve">N = </w:t>
            </w:r>
            <w:r w:rsidRPr="00763C41">
              <w:rPr>
                <w:sz w:val="22"/>
                <w:szCs w:val="22"/>
              </w:rPr>
              <w:t>4</w:t>
            </w:r>
            <w:r w:rsidR="00AB777E" w:rsidRPr="00763C4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B777E" w:rsidRPr="00763C41" w:rsidRDefault="001851B4" w:rsidP="00C82299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5.52</w:t>
            </w:r>
            <w:r w:rsidR="0052502A" w:rsidRPr="00763C41">
              <w:rPr>
                <w:sz w:val="22"/>
                <w:szCs w:val="22"/>
              </w:rPr>
              <w:t>±</w:t>
            </w:r>
            <w:r w:rsidRPr="00763C41">
              <w:rPr>
                <w:sz w:val="22"/>
                <w:szCs w:val="22"/>
              </w:rPr>
              <w:t>0.63</w:t>
            </w:r>
            <w:r w:rsidR="0044083B" w:rsidRPr="00763C41">
              <w:rPr>
                <w:sz w:val="22"/>
                <w:szCs w:val="22"/>
              </w:rPr>
              <w:t xml:space="preserve"> </w:t>
            </w:r>
            <w:r w:rsidR="00AB777E" w:rsidRPr="00763C41">
              <w:rPr>
                <w:sz w:val="22"/>
                <w:szCs w:val="22"/>
              </w:rPr>
              <w:t>(</w:t>
            </w:r>
            <w:r w:rsidRPr="00763C41">
              <w:rPr>
                <w:sz w:val="22"/>
                <w:szCs w:val="22"/>
              </w:rPr>
              <w:t>4.6</w:t>
            </w:r>
            <w:r w:rsidR="009A56CB" w:rsidRPr="00763C41">
              <w:rPr>
                <w:sz w:val="22"/>
                <w:szCs w:val="22"/>
              </w:rPr>
              <w:t>—</w:t>
            </w:r>
            <w:r w:rsidRPr="00763C41">
              <w:rPr>
                <w:sz w:val="22"/>
                <w:szCs w:val="22"/>
              </w:rPr>
              <w:t>63;</w:t>
            </w:r>
            <w:r w:rsidR="0044083B" w:rsidRPr="00763C41">
              <w:rPr>
                <w:sz w:val="22"/>
                <w:szCs w:val="22"/>
              </w:rPr>
              <w:t xml:space="preserve"> </w:t>
            </w:r>
            <w:r w:rsidR="00AB777E" w:rsidRPr="00763C41">
              <w:rPr>
                <w:sz w:val="22"/>
                <w:szCs w:val="22"/>
              </w:rPr>
              <w:t>N = 10)</w:t>
            </w:r>
          </w:p>
        </w:tc>
      </w:tr>
      <w:tr w:rsidR="002B3826" w:rsidRPr="00763C41" w:rsidTr="001A244B"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B777E" w:rsidRPr="00763C41" w:rsidRDefault="00AB777E" w:rsidP="00A64CC3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BW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B777E" w:rsidRPr="00763C41" w:rsidRDefault="00D85051" w:rsidP="00C82299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0.7</w:t>
            </w:r>
            <w:r w:rsidR="003F2805" w:rsidRPr="00763C41">
              <w:rPr>
                <w:sz w:val="22"/>
                <w:szCs w:val="22"/>
              </w:rPr>
              <w:t>0</w:t>
            </w:r>
            <w:r w:rsidR="008240BC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(0.5</w:t>
            </w:r>
            <w:r w:rsidR="003F2805" w:rsidRPr="00763C41">
              <w:rPr>
                <w:sz w:val="22"/>
                <w:szCs w:val="22"/>
              </w:rPr>
              <w:t>0</w:t>
            </w:r>
            <w:r w:rsidR="009A56CB" w:rsidRPr="00763C41">
              <w:rPr>
                <w:sz w:val="22"/>
                <w:szCs w:val="22"/>
              </w:rPr>
              <w:t>—</w:t>
            </w:r>
            <w:r w:rsidRPr="00763C41">
              <w:rPr>
                <w:sz w:val="22"/>
                <w:szCs w:val="22"/>
              </w:rPr>
              <w:t>1.0</w:t>
            </w:r>
            <w:r w:rsidR="003F2805" w:rsidRPr="00763C41">
              <w:rPr>
                <w:sz w:val="22"/>
                <w:szCs w:val="22"/>
              </w:rPr>
              <w:t>0</w:t>
            </w:r>
            <w:r w:rsidRPr="00763C41">
              <w:rPr>
                <w:sz w:val="22"/>
                <w:szCs w:val="22"/>
              </w:rPr>
              <w:t>;</w:t>
            </w:r>
            <w:r w:rsidR="0044083B" w:rsidRPr="00763C41">
              <w:rPr>
                <w:sz w:val="22"/>
                <w:szCs w:val="22"/>
              </w:rPr>
              <w:t xml:space="preserve"> </w:t>
            </w:r>
            <w:r w:rsidR="00AB777E" w:rsidRPr="00763C41">
              <w:rPr>
                <w:sz w:val="22"/>
                <w:szCs w:val="22"/>
              </w:rPr>
              <w:t xml:space="preserve">N = </w:t>
            </w:r>
            <w:r w:rsidRPr="00763C41">
              <w:rPr>
                <w:sz w:val="22"/>
                <w:szCs w:val="22"/>
              </w:rPr>
              <w:t>4</w:t>
            </w:r>
            <w:r w:rsidR="00AB777E" w:rsidRPr="00763C41">
              <w:rPr>
                <w:sz w:val="22"/>
                <w:szCs w:val="22"/>
              </w:rPr>
              <w:t>)</w:t>
            </w:r>
          </w:p>
        </w:tc>
        <w:tc>
          <w:tcPr>
            <w:tcW w:w="41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B777E" w:rsidRPr="00763C41" w:rsidRDefault="002E579A" w:rsidP="00C82299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1.37</w:t>
            </w:r>
            <w:r w:rsidR="0052502A" w:rsidRPr="00763C41">
              <w:rPr>
                <w:sz w:val="22"/>
                <w:szCs w:val="22"/>
              </w:rPr>
              <w:t>±</w:t>
            </w:r>
            <w:r w:rsidRPr="00763C41">
              <w:rPr>
                <w:sz w:val="22"/>
                <w:szCs w:val="22"/>
              </w:rPr>
              <w:t>0.35</w:t>
            </w:r>
            <w:r w:rsidR="00AB777E" w:rsidRPr="00763C41">
              <w:rPr>
                <w:sz w:val="22"/>
                <w:szCs w:val="22"/>
              </w:rPr>
              <w:t xml:space="preserve"> (</w:t>
            </w:r>
            <w:r w:rsidRPr="00763C41">
              <w:rPr>
                <w:sz w:val="22"/>
                <w:szCs w:val="22"/>
              </w:rPr>
              <w:t>0.98</w:t>
            </w:r>
            <w:r w:rsidR="009A56CB" w:rsidRPr="00763C41">
              <w:rPr>
                <w:sz w:val="22"/>
                <w:szCs w:val="22"/>
              </w:rPr>
              <w:t>—</w:t>
            </w:r>
            <w:r w:rsidRPr="00763C41">
              <w:rPr>
                <w:sz w:val="22"/>
                <w:szCs w:val="22"/>
              </w:rPr>
              <w:t>1.88;</w:t>
            </w:r>
            <w:r w:rsidR="0044083B" w:rsidRPr="00763C41">
              <w:rPr>
                <w:sz w:val="22"/>
                <w:szCs w:val="22"/>
              </w:rPr>
              <w:t xml:space="preserve"> </w:t>
            </w:r>
            <w:r w:rsidR="00AB777E" w:rsidRPr="00763C41">
              <w:rPr>
                <w:sz w:val="22"/>
                <w:szCs w:val="22"/>
              </w:rPr>
              <w:t xml:space="preserve">N = </w:t>
            </w:r>
            <w:r w:rsidRPr="00763C41">
              <w:rPr>
                <w:sz w:val="22"/>
                <w:szCs w:val="22"/>
              </w:rPr>
              <w:t>13</w:t>
            </w:r>
            <w:r w:rsidR="00AB777E" w:rsidRPr="00763C4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B777E" w:rsidRPr="00763C41" w:rsidRDefault="006D7D02" w:rsidP="00C82299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1.97</w:t>
            </w:r>
            <w:r w:rsidR="0052502A" w:rsidRPr="00763C41">
              <w:rPr>
                <w:sz w:val="22"/>
                <w:szCs w:val="22"/>
              </w:rPr>
              <w:t>±</w:t>
            </w:r>
            <w:r w:rsidRPr="00763C41">
              <w:rPr>
                <w:sz w:val="22"/>
                <w:szCs w:val="22"/>
              </w:rPr>
              <w:t>0.27</w:t>
            </w:r>
            <w:r w:rsidR="00AB777E" w:rsidRPr="00763C41">
              <w:rPr>
                <w:sz w:val="22"/>
                <w:szCs w:val="22"/>
              </w:rPr>
              <w:t xml:space="preserve"> (</w:t>
            </w:r>
            <w:r w:rsidRPr="00763C41">
              <w:rPr>
                <w:sz w:val="22"/>
                <w:szCs w:val="22"/>
              </w:rPr>
              <w:t>1.25</w:t>
            </w:r>
            <w:r w:rsidR="009A56CB" w:rsidRPr="00763C41">
              <w:rPr>
                <w:sz w:val="22"/>
                <w:szCs w:val="22"/>
              </w:rPr>
              <w:t>—</w:t>
            </w:r>
            <w:r w:rsidRPr="00763C41">
              <w:rPr>
                <w:sz w:val="22"/>
                <w:szCs w:val="22"/>
              </w:rPr>
              <w:t>2.55;</w:t>
            </w:r>
            <w:r w:rsidR="0044083B" w:rsidRPr="00763C41">
              <w:rPr>
                <w:sz w:val="22"/>
                <w:szCs w:val="22"/>
              </w:rPr>
              <w:t xml:space="preserve"> </w:t>
            </w:r>
            <w:r w:rsidR="00AB777E" w:rsidRPr="00763C41">
              <w:rPr>
                <w:sz w:val="22"/>
                <w:szCs w:val="22"/>
              </w:rPr>
              <w:t xml:space="preserve">N = </w:t>
            </w:r>
            <w:r w:rsidRPr="00763C41">
              <w:rPr>
                <w:sz w:val="22"/>
                <w:szCs w:val="22"/>
              </w:rPr>
              <w:t>62</w:t>
            </w:r>
            <w:r w:rsidR="00AB777E" w:rsidRPr="00763C41">
              <w:rPr>
                <w:sz w:val="22"/>
                <w:szCs w:val="22"/>
              </w:rPr>
              <w:t>)</w:t>
            </w:r>
          </w:p>
        </w:tc>
      </w:tr>
      <w:tr w:rsidR="002D54B0" w:rsidRPr="00763C41" w:rsidTr="001A244B"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D54B0" w:rsidRPr="00763C41" w:rsidRDefault="002D54B0" w:rsidP="002D54B0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LBH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D54B0" w:rsidRPr="00763C41" w:rsidRDefault="002D54B0" w:rsidP="002D54B0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12.25±6.97</w:t>
            </w:r>
            <w:r w:rsidR="00F71684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(6.00—27.50;</w:t>
            </w:r>
            <w:r w:rsidR="0044083B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</w:t>
            </w:r>
            <w:r w:rsidR="003F2805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20)</w:t>
            </w:r>
          </w:p>
        </w:tc>
        <w:tc>
          <w:tcPr>
            <w:tcW w:w="41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D54B0" w:rsidRPr="00763C41" w:rsidRDefault="002D54B0" w:rsidP="002D54B0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40.59±18.12</w:t>
            </w:r>
            <w:r w:rsidR="00F71684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(15.20—81.50;</w:t>
            </w:r>
            <w:r w:rsidR="0044083B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=30)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D54B0" w:rsidRPr="00763C41" w:rsidRDefault="002D54B0" w:rsidP="002D54B0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67.30±21.40</w:t>
            </w:r>
            <w:r w:rsidR="0044083B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(12.20—109.80;</w:t>
            </w:r>
            <w:r w:rsidR="0044083B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30)</w:t>
            </w:r>
          </w:p>
        </w:tc>
      </w:tr>
      <w:tr w:rsidR="002D54B0" w:rsidRPr="00763C41" w:rsidTr="001A244B"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D54B0" w:rsidRPr="00763C41" w:rsidRDefault="002D54B0" w:rsidP="00AB777E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LPH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D54B0" w:rsidRPr="00763C41" w:rsidRDefault="002D54B0" w:rsidP="00C82299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55.74±20.94</w:t>
            </w:r>
            <w:r w:rsidR="00F71684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(16.60—113.60;</w:t>
            </w:r>
            <w:r w:rsidR="0044083B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30)</w:t>
            </w:r>
          </w:p>
        </w:tc>
        <w:tc>
          <w:tcPr>
            <w:tcW w:w="41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D54B0" w:rsidRPr="00763C41" w:rsidRDefault="002D54B0" w:rsidP="00C82299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111.90±59.79</w:t>
            </w:r>
            <w:r w:rsidR="00F71684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(42.40—157.60;</w:t>
            </w:r>
            <w:r w:rsidR="0044083B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30)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D54B0" w:rsidRPr="00763C41" w:rsidRDefault="002D54B0" w:rsidP="00C82299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173.40±22.96 (133.30—207.40;</w:t>
            </w:r>
            <w:r w:rsidR="0044083B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30)</w:t>
            </w:r>
          </w:p>
        </w:tc>
      </w:tr>
      <w:tr w:rsidR="002D54B0" w:rsidRPr="00763C41" w:rsidTr="001A244B"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D54B0" w:rsidRPr="00763C41" w:rsidRDefault="002D54B0" w:rsidP="002D54B0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HCP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D54B0" w:rsidRPr="00763C41" w:rsidRDefault="002D54B0" w:rsidP="002D54B0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127.70.18.91</w:t>
            </w:r>
            <w:r w:rsidR="00F71684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(90.90—151.50;</w:t>
            </w:r>
            <w:r w:rsidR="0044083B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20)</w:t>
            </w:r>
          </w:p>
        </w:tc>
        <w:tc>
          <w:tcPr>
            <w:tcW w:w="41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D54B0" w:rsidRPr="00763C41" w:rsidRDefault="002D54B0" w:rsidP="002D54B0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187.90±20.87</w:t>
            </w:r>
            <w:r w:rsidR="00F71684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(139.40—236.30;</w:t>
            </w:r>
            <w:r w:rsidR="0044083B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30)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D54B0" w:rsidRPr="00763C41" w:rsidRDefault="002D54B0" w:rsidP="002D54B0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219.60±26.79</w:t>
            </w:r>
            <w:r w:rsidR="0044083B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(183.00—268.40;</w:t>
            </w:r>
            <w:r w:rsidR="0044083B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30)</w:t>
            </w:r>
          </w:p>
        </w:tc>
      </w:tr>
      <w:tr w:rsidR="002D54B0" w:rsidRPr="00763C41" w:rsidTr="001A244B"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D54B0" w:rsidRPr="00763C41" w:rsidRDefault="002D54B0" w:rsidP="002D54B0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WCP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D54B0" w:rsidRPr="00763C41" w:rsidRDefault="002D54B0" w:rsidP="00412211">
            <w:pPr>
              <w:jc w:val="center"/>
              <w:rPr>
                <w:sz w:val="22"/>
                <w:szCs w:val="22"/>
              </w:rPr>
            </w:pPr>
            <w:r w:rsidRPr="00763C41">
              <w:rPr>
                <w:color w:val="000000"/>
                <w:sz w:val="22"/>
                <w:szCs w:val="22"/>
              </w:rPr>
              <w:t>63.78±6.71</w:t>
            </w:r>
            <w:r w:rsidR="00F71684" w:rsidRPr="00763C41">
              <w:rPr>
                <w:color w:val="000000"/>
                <w:sz w:val="22"/>
                <w:szCs w:val="22"/>
              </w:rPr>
              <w:t xml:space="preserve"> </w:t>
            </w:r>
            <w:r w:rsidRPr="00763C41">
              <w:rPr>
                <w:color w:val="000000"/>
                <w:sz w:val="22"/>
                <w:szCs w:val="22"/>
              </w:rPr>
              <w:t xml:space="preserve">(51.50—72.70; </w:t>
            </w:r>
            <w:r w:rsidR="00412211" w:rsidRPr="00763C41">
              <w:rPr>
                <w:color w:val="000000"/>
                <w:sz w:val="22"/>
                <w:szCs w:val="22"/>
              </w:rPr>
              <w:t xml:space="preserve">N </w:t>
            </w:r>
            <w:r w:rsidRPr="00763C41">
              <w:rPr>
                <w:color w:val="000000"/>
                <w:sz w:val="22"/>
                <w:szCs w:val="22"/>
              </w:rPr>
              <w:t>=</w:t>
            </w:r>
            <w:r w:rsidR="00412211" w:rsidRPr="00763C41">
              <w:rPr>
                <w:color w:val="000000"/>
                <w:sz w:val="22"/>
                <w:szCs w:val="22"/>
              </w:rPr>
              <w:t xml:space="preserve"> </w:t>
            </w:r>
            <w:r w:rsidRPr="00763C41">
              <w:rPr>
                <w:color w:val="000000"/>
                <w:sz w:val="22"/>
                <w:szCs w:val="22"/>
              </w:rPr>
              <w:t>20)</w:t>
            </w:r>
          </w:p>
        </w:tc>
        <w:tc>
          <w:tcPr>
            <w:tcW w:w="41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D54B0" w:rsidRPr="00763C41" w:rsidRDefault="002D54B0" w:rsidP="002D54B0">
            <w:pPr>
              <w:jc w:val="center"/>
              <w:rPr>
                <w:sz w:val="22"/>
                <w:szCs w:val="22"/>
              </w:rPr>
            </w:pPr>
            <w:r w:rsidRPr="00763C41">
              <w:rPr>
                <w:color w:val="000000"/>
                <w:sz w:val="22"/>
                <w:szCs w:val="22"/>
              </w:rPr>
              <w:t>95.74±10.48</w:t>
            </w:r>
            <w:r w:rsidR="00F71684" w:rsidRPr="00763C41">
              <w:rPr>
                <w:color w:val="000000"/>
                <w:sz w:val="22"/>
                <w:szCs w:val="22"/>
              </w:rPr>
              <w:t xml:space="preserve"> </w:t>
            </w:r>
            <w:r w:rsidRPr="00763C41">
              <w:rPr>
                <w:color w:val="000000"/>
                <w:sz w:val="22"/>
                <w:szCs w:val="22"/>
              </w:rPr>
              <w:t>(72.70—121.20;</w:t>
            </w:r>
            <w:r w:rsidR="0044083B" w:rsidRPr="00763C41">
              <w:rPr>
                <w:color w:val="000000"/>
                <w:sz w:val="22"/>
                <w:szCs w:val="22"/>
              </w:rPr>
              <w:t xml:space="preserve"> </w:t>
            </w:r>
            <w:r w:rsidRPr="00763C41">
              <w:rPr>
                <w:color w:val="000000"/>
                <w:sz w:val="22"/>
                <w:szCs w:val="22"/>
              </w:rPr>
              <w:t>N</w:t>
            </w:r>
            <w:r w:rsidR="003F2805" w:rsidRPr="00763C41">
              <w:rPr>
                <w:color w:val="000000"/>
                <w:sz w:val="22"/>
                <w:szCs w:val="22"/>
              </w:rPr>
              <w:t xml:space="preserve"> </w:t>
            </w:r>
            <w:r w:rsidRPr="00763C41">
              <w:rPr>
                <w:color w:val="000000"/>
                <w:sz w:val="22"/>
                <w:szCs w:val="22"/>
              </w:rPr>
              <w:t>=</w:t>
            </w:r>
            <w:r w:rsidR="003F2805" w:rsidRPr="00763C41">
              <w:rPr>
                <w:color w:val="000000"/>
                <w:sz w:val="22"/>
                <w:szCs w:val="22"/>
              </w:rPr>
              <w:t xml:space="preserve"> </w:t>
            </w:r>
            <w:r w:rsidRPr="00763C41">
              <w:rPr>
                <w:color w:val="000000"/>
                <w:sz w:val="22"/>
                <w:szCs w:val="22"/>
              </w:rPr>
              <w:t>30)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D54B0" w:rsidRPr="00763C41" w:rsidRDefault="002D54B0" w:rsidP="002D54B0">
            <w:pPr>
              <w:jc w:val="center"/>
              <w:rPr>
                <w:sz w:val="22"/>
                <w:szCs w:val="22"/>
              </w:rPr>
            </w:pPr>
            <w:r w:rsidRPr="00763C41">
              <w:rPr>
                <w:color w:val="000000"/>
                <w:sz w:val="22"/>
                <w:szCs w:val="22"/>
              </w:rPr>
              <w:t>155.75±13.38</w:t>
            </w:r>
            <w:r w:rsidR="0044083B" w:rsidRPr="00763C41">
              <w:rPr>
                <w:color w:val="000000"/>
                <w:sz w:val="22"/>
                <w:szCs w:val="22"/>
              </w:rPr>
              <w:t xml:space="preserve"> </w:t>
            </w:r>
            <w:r w:rsidRPr="00763C41">
              <w:rPr>
                <w:color w:val="000000"/>
                <w:sz w:val="22"/>
                <w:szCs w:val="22"/>
              </w:rPr>
              <w:t>(134.20—183.00; N</w:t>
            </w:r>
            <w:r w:rsidR="00412211" w:rsidRPr="00763C41">
              <w:rPr>
                <w:color w:val="000000"/>
                <w:sz w:val="22"/>
                <w:szCs w:val="22"/>
              </w:rPr>
              <w:t xml:space="preserve"> </w:t>
            </w:r>
            <w:r w:rsidRPr="00763C41">
              <w:rPr>
                <w:color w:val="000000"/>
                <w:sz w:val="22"/>
                <w:szCs w:val="22"/>
              </w:rPr>
              <w:t>=</w:t>
            </w:r>
            <w:r w:rsidR="00412211" w:rsidRPr="00763C41">
              <w:rPr>
                <w:color w:val="000000"/>
                <w:sz w:val="22"/>
                <w:szCs w:val="22"/>
              </w:rPr>
              <w:t xml:space="preserve"> </w:t>
            </w:r>
            <w:r w:rsidRPr="00763C41">
              <w:rPr>
                <w:color w:val="000000"/>
                <w:sz w:val="22"/>
                <w:szCs w:val="22"/>
              </w:rPr>
              <w:t>30)</w:t>
            </w:r>
          </w:p>
        </w:tc>
      </w:tr>
      <w:tr w:rsidR="002D54B0" w:rsidRPr="00763C41" w:rsidTr="001A244B"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D54B0" w:rsidRPr="00763C41" w:rsidRDefault="00CF291E" w:rsidP="002D54B0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HDP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D54B0" w:rsidRPr="00763C41" w:rsidRDefault="0092425F" w:rsidP="002D54B0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80</w:t>
            </w:r>
            <w:r w:rsidR="00440CC2" w:rsidRPr="00763C41">
              <w:rPr>
                <w:sz w:val="22"/>
                <w:szCs w:val="22"/>
              </w:rPr>
              <w:t>.00</w:t>
            </w:r>
            <w:r w:rsidRPr="00763C41">
              <w:rPr>
                <w:sz w:val="22"/>
                <w:szCs w:val="22"/>
              </w:rPr>
              <w:t>;</w:t>
            </w:r>
            <w:r w:rsidR="00412211" w:rsidRPr="00763C41">
              <w:rPr>
                <w:sz w:val="22"/>
                <w:szCs w:val="22"/>
              </w:rPr>
              <w:t xml:space="preserve"> </w:t>
            </w:r>
            <w:r w:rsidR="003F2805" w:rsidRPr="00763C41">
              <w:rPr>
                <w:sz w:val="22"/>
                <w:szCs w:val="22"/>
              </w:rPr>
              <w:t>75</w:t>
            </w:r>
            <w:r w:rsidR="00440CC2" w:rsidRPr="00763C41">
              <w:rPr>
                <w:sz w:val="22"/>
                <w:szCs w:val="22"/>
              </w:rPr>
              <w:t>.00</w:t>
            </w:r>
            <w:r w:rsidRPr="00763C41">
              <w:rPr>
                <w:sz w:val="22"/>
                <w:szCs w:val="22"/>
              </w:rPr>
              <w:t xml:space="preserve"> </w:t>
            </w:r>
            <w:r w:rsidR="003F2805" w:rsidRPr="00763C41">
              <w:rPr>
                <w:sz w:val="22"/>
                <w:szCs w:val="22"/>
              </w:rPr>
              <w:t>(</w:t>
            </w:r>
            <w:r w:rsidRPr="00763C41">
              <w:rPr>
                <w:sz w:val="22"/>
                <w:szCs w:val="22"/>
              </w:rPr>
              <w:t>N</w:t>
            </w:r>
            <w:r w:rsidR="00412211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=</w:t>
            </w:r>
            <w:r w:rsidR="00412211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2</w:t>
            </w:r>
            <w:r w:rsidR="003F2805" w:rsidRPr="00763C41">
              <w:rPr>
                <w:sz w:val="22"/>
                <w:szCs w:val="22"/>
              </w:rPr>
              <w:t>)</w:t>
            </w:r>
          </w:p>
        </w:tc>
        <w:tc>
          <w:tcPr>
            <w:tcW w:w="41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D54B0" w:rsidRPr="00763C41" w:rsidRDefault="0092425F" w:rsidP="0092425F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50</w:t>
            </w:r>
            <w:r w:rsidR="003F2805" w:rsidRPr="00763C41">
              <w:rPr>
                <w:sz w:val="22"/>
                <w:szCs w:val="22"/>
              </w:rPr>
              <w:t>.00</w:t>
            </w:r>
            <w:r w:rsidR="00643DB2" w:rsidRPr="00763C41">
              <w:rPr>
                <w:sz w:val="22"/>
                <w:szCs w:val="22"/>
              </w:rPr>
              <w:t xml:space="preserve"> </w:t>
            </w:r>
            <w:r w:rsidR="003F2805" w:rsidRPr="00763C41">
              <w:rPr>
                <w:sz w:val="22"/>
                <w:szCs w:val="22"/>
              </w:rPr>
              <w:t>(</w:t>
            </w:r>
            <w:r w:rsidRPr="00763C41">
              <w:rPr>
                <w:sz w:val="22"/>
                <w:szCs w:val="22"/>
              </w:rPr>
              <w:t>N</w:t>
            </w:r>
            <w:r w:rsidR="00643DB2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=</w:t>
            </w:r>
            <w:r w:rsidR="00643DB2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1</w:t>
            </w:r>
            <w:r w:rsidR="003F2805" w:rsidRPr="00763C4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D54B0" w:rsidRPr="00763C41" w:rsidRDefault="0092425F" w:rsidP="002D54B0">
            <w:pPr>
              <w:jc w:val="center"/>
              <w:rPr>
                <w:sz w:val="22"/>
                <w:szCs w:val="22"/>
                <w:lang w:val="en-GB"/>
              </w:rPr>
            </w:pPr>
            <w:r w:rsidRPr="00763C41">
              <w:rPr>
                <w:sz w:val="22"/>
                <w:szCs w:val="22"/>
                <w:lang w:val="en-GB"/>
              </w:rPr>
              <w:t>Slight elevation</w:t>
            </w:r>
          </w:p>
        </w:tc>
      </w:tr>
      <w:tr w:rsidR="00CF291E" w:rsidRPr="00763C41" w:rsidTr="001A244B"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153137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W</w:t>
            </w:r>
            <w:r w:rsidR="0092425F" w:rsidRPr="00763C41">
              <w:rPr>
                <w:sz w:val="22"/>
                <w:szCs w:val="22"/>
              </w:rPr>
              <w:t>DP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92425F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60</w:t>
            </w:r>
            <w:r w:rsidR="00440CC2" w:rsidRPr="00763C41">
              <w:rPr>
                <w:sz w:val="22"/>
                <w:szCs w:val="22"/>
              </w:rPr>
              <w:t>.00</w:t>
            </w:r>
            <w:r w:rsidRPr="00763C41">
              <w:rPr>
                <w:sz w:val="22"/>
                <w:szCs w:val="22"/>
              </w:rPr>
              <w:t>;</w:t>
            </w:r>
            <w:r w:rsidR="00412211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65</w:t>
            </w:r>
            <w:r w:rsidR="00440CC2" w:rsidRPr="00763C41">
              <w:rPr>
                <w:sz w:val="22"/>
                <w:szCs w:val="22"/>
              </w:rPr>
              <w:t>.00</w:t>
            </w:r>
            <w:r w:rsidRPr="00763C41">
              <w:rPr>
                <w:sz w:val="22"/>
                <w:szCs w:val="22"/>
              </w:rPr>
              <w:t>;</w:t>
            </w:r>
            <w:r w:rsidR="00412211" w:rsidRPr="00763C41">
              <w:rPr>
                <w:sz w:val="22"/>
                <w:szCs w:val="22"/>
              </w:rPr>
              <w:t xml:space="preserve"> </w:t>
            </w:r>
            <w:r w:rsidR="003F2805" w:rsidRPr="00763C41">
              <w:rPr>
                <w:sz w:val="22"/>
                <w:szCs w:val="22"/>
              </w:rPr>
              <w:t>70</w:t>
            </w:r>
            <w:r w:rsidR="00440CC2" w:rsidRPr="00763C41">
              <w:rPr>
                <w:sz w:val="22"/>
                <w:szCs w:val="22"/>
              </w:rPr>
              <w:t>.00</w:t>
            </w:r>
            <w:r w:rsidR="00412211" w:rsidRPr="00763C41">
              <w:rPr>
                <w:sz w:val="22"/>
                <w:szCs w:val="22"/>
              </w:rPr>
              <w:t xml:space="preserve"> </w:t>
            </w:r>
            <w:r w:rsidR="003F2805" w:rsidRPr="00763C41">
              <w:rPr>
                <w:sz w:val="22"/>
                <w:szCs w:val="22"/>
              </w:rPr>
              <w:t>(</w:t>
            </w:r>
            <w:r w:rsidRPr="00763C41">
              <w:rPr>
                <w:sz w:val="22"/>
                <w:szCs w:val="22"/>
              </w:rPr>
              <w:t>N</w:t>
            </w:r>
            <w:r w:rsidR="00412211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=</w:t>
            </w:r>
            <w:r w:rsidR="00412211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3</w:t>
            </w:r>
            <w:r w:rsidR="003F2805" w:rsidRPr="00763C41">
              <w:rPr>
                <w:sz w:val="22"/>
                <w:szCs w:val="22"/>
              </w:rPr>
              <w:t>)</w:t>
            </w:r>
          </w:p>
        </w:tc>
        <w:tc>
          <w:tcPr>
            <w:tcW w:w="41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3F2805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50.00 (N = 1)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44083B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—</w:t>
            </w:r>
          </w:p>
        </w:tc>
      </w:tr>
      <w:tr w:rsidR="00CF291E" w:rsidRPr="00763C41" w:rsidTr="001A244B"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DS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11.55±0.72</w:t>
            </w:r>
            <w:r w:rsidR="00F71684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(10.50—12.00;</w:t>
            </w:r>
            <w:r w:rsidR="00412211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</w:t>
            </w:r>
            <w:r w:rsidR="00412211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=</w:t>
            </w:r>
            <w:r w:rsidR="00412211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10)</w:t>
            </w:r>
          </w:p>
        </w:tc>
        <w:tc>
          <w:tcPr>
            <w:tcW w:w="41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18.88±1.27</w:t>
            </w:r>
            <w:r w:rsidR="00F71684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(18.20—21.20;</w:t>
            </w:r>
            <w:r w:rsidR="00412211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</w:t>
            </w:r>
            <w:r w:rsidR="00412211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=</w:t>
            </w:r>
            <w:r w:rsidR="00412211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40)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27.41±2.45</w:t>
            </w:r>
            <w:r w:rsidR="005D13EE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(23.10—30.80;</w:t>
            </w:r>
            <w:r w:rsidR="0044083B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</w:t>
            </w:r>
            <w:r w:rsidR="00412211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=</w:t>
            </w:r>
            <w:r w:rsidR="00412211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100)</w:t>
            </w:r>
          </w:p>
        </w:tc>
      </w:tr>
      <w:tr w:rsidR="00CF291E" w:rsidRPr="00763C41" w:rsidTr="001A244B"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HW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0.33 (0.30—0.43;</w:t>
            </w:r>
            <w:r w:rsidR="0044083B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4)</w:t>
            </w:r>
          </w:p>
        </w:tc>
        <w:tc>
          <w:tcPr>
            <w:tcW w:w="41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0.54±0.01</w:t>
            </w:r>
            <w:r w:rsidR="00F71684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(0.53—0.65;</w:t>
            </w:r>
            <w:r w:rsidR="0044083B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13)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0.71±0.03 (0.63—0.78;</w:t>
            </w:r>
            <w:r w:rsidR="0044083B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62)</w:t>
            </w:r>
          </w:p>
        </w:tc>
      </w:tr>
      <w:tr w:rsidR="00CF291E" w:rsidRPr="00763C41" w:rsidTr="001A244B"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LHH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29.70±14.13</w:t>
            </w:r>
            <w:r w:rsidR="0044083B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(10.00—65.00;</w:t>
            </w:r>
            <w:r w:rsidR="00412211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30)</w:t>
            </w:r>
          </w:p>
        </w:tc>
        <w:tc>
          <w:tcPr>
            <w:tcW w:w="41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51.52±13.00 (30.30—34.80;</w:t>
            </w:r>
            <w:r w:rsidR="0044083B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30)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66.86—±14.01</w:t>
            </w:r>
            <w:r w:rsidR="005D13EE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(48.50—109.10;</w:t>
            </w:r>
            <w:r w:rsidR="0044083B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30)</w:t>
            </w:r>
          </w:p>
        </w:tc>
      </w:tr>
      <w:tr w:rsidR="00CF291E" w:rsidRPr="00763C41" w:rsidTr="001A244B"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AD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35.50</w:t>
            </w:r>
            <w:r w:rsidR="0044083B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(N =</w:t>
            </w:r>
            <w:r w:rsidR="003F2805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1)</w:t>
            </w:r>
          </w:p>
        </w:tc>
        <w:tc>
          <w:tcPr>
            <w:tcW w:w="41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48.48;</w:t>
            </w:r>
            <w:r w:rsidR="00F71684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48.48</w:t>
            </w:r>
            <w:r w:rsidR="008240BC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(N = 2)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57.78±2.69 (54.50—60.60;</w:t>
            </w:r>
            <w:r w:rsidR="0044083B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</w:t>
            </w:r>
            <w:r w:rsidR="003F2805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10)</w:t>
            </w:r>
          </w:p>
        </w:tc>
      </w:tr>
      <w:tr w:rsidR="00CF291E" w:rsidRPr="00763C41" w:rsidTr="001A244B"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LL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color w:val="000000"/>
                <w:sz w:val="22"/>
                <w:szCs w:val="22"/>
              </w:rPr>
              <w:t>204.90; 167.56</w:t>
            </w:r>
            <w:r w:rsidRPr="00763C41">
              <w:rPr>
                <w:sz w:val="22"/>
                <w:szCs w:val="22"/>
              </w:rPr>
              <w:t xml:space="preserve"> (N = 2)</w:t>
            </w:r>
          </w:p>
        </w:tc>
        <w:tc>
          <w:tcPr>
            <w:tcW w:w="41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4D615D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nm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color w:val="000000"/>
                <w:sz w:val="22"/>
                <w:szCs w:val="22"/>
              </w:rPr>
              <w:t>310.00</w:t>
            </w:r>
            <w:r w:rsidR="005D13EE" w:rsidRPr="00763C41">
              <w:rPr>
                <w:color w:val="000000"/>
                <w:sz w:val="22"/>
                <w:szCs w:val="22"/>
              </w:rPr>
              <w:t xml:space="preserve"> </w:t>
            </w:r>
            <w:r w:rsidRPr="00763C41">
              <w:rPr>
                <w:color w:val="000000"/>
                <w:sz w:val="22"/>
                <w:szCs w:val="22"/>
              </w:rPr>
              <w:t>(300.00—318.15;</w:t>
            </w:r>
            <w:r w:rsidR="0044083B" w:rsidRPr="00763C41">
              <w:rPr>
                <w:color w:val="000000"/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4)</w:t>
            </w:r>
          </w:p>
        </w:tc>
      </w:tr>
      <w:tr w:rsidR="00CF291E" w:rsidRPr="00763C41" w:rsidTr="001A244B"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LHL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3F2805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4.00;</w:t>
            </w:r>
            <w:r w:rsidR="00412211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3.00</w:t>
            </w:r>
            <w:r w:rsidR="0044083B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(</w:t>
            </w:r>
            <w:r w:rsidR="00463809" w:rsidRPr="00763C41">
              <w:rPr>
                <w:sz w:val="22"/>
                <w:szCs w:val="22"/>
              </w:rPr>
              <w:t>N</w:t>
            </w:r>
            <w:r w:rsidR="00412211" w:rsidRPr="00763C41">
              <w:rPr>
                <w:sz w:val="22"/>
                <w:szCs w:val="22"/>
              </w:rPr>
              <w:t xml:space="preserve"> </w:t>
            </w:r>
            <w:r w:rsidR="00463809" w:rsidRPr="00763C41">
              <w:rPr>
                <w:sz w:val="22"/>
                <w:szCs w:val="22"/>
              </w:rPr>
              <w:t>=</w:t>
            </w:r>
            <w:r w:rsidR="00412211" w:rsidRPr="00763C41">
              <w:rPr>
                <w:sz w:val="22"/>
                <w:szCs w:val="22"/>
              </w:rPr>
              <w:t xml:space="preserve"> </w:t>
            </w:r>
            <w:r w:rsidR="00463809" w:rsidRPr="00763C41">
              <w:rPr>
                <w:sz w:val="22"/>
                <w:szCs w:val="22"/>
              </w:rPr>
              <w:t>2</w:t>
            </w:r>
            <w:r w:rsidRPr="00763C41">
              <w:rPr>
                <w:sz w:val="22"/>
                <w:szCs w:val="22"/>
              </w:rPr>
              <w:t>)</w:t>
            </w:r>
          </w:p>
        </w:tc>
        <w:tc>
          <w:tcPr>
            <w:tcW w:w="41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463809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3</w:t>
            </w:r>
            <w:r w:rsidR="003F2805" w:rsidRPr="00763C41">
              <w:rPr>
                <w:sz w:val="22"/>
                <w:szCs w:val="22"/>
              </w:rPr>
              <w:t>.00</w:t>
            </w:r>
            <w:r w:rsidRPr="00763C41">
              <w:rPr>
                <w:sz w:val="22"/>
                <w:szCs w:val="22"/>
              </w:rPr>
              <w:t>;</w:t>
            </w:r>
            <w:r w:rsidR="00412211" w:rsidRPr="00763C41">
              <w:rPr>
                <w:sz w:val="22"/>
                <w:szCs w:val="22"/>
              </w:rPr>
              <w:t xml:space="preserve"> </w:t>
            </w:r>
            <w:r w:rsidR="003F2805" w:rsidRPr="00763C41">
              <w:rPr>
                <w:sz w:val="22"/>
                <w:szCs w:val="22"/>
              </w:rPr>
              <w:t>3.00</w:t>
            </w:r>
            <w:r w:rsidR="00412211" w:rsidRPr="00763C41">
              <w:rPr>
                <w:sz w:val="22"/>
                <w:szCs w:val="22"/>
              </w:rPr>
              <w:t xml:space="preserve"> </w:t>
            </w:r>
            <w:r w:rsidR="003F2805" w:rsidRPr="00763C41">
              <w:rPr>
                <w:sz w:val="22"/>
                <w:szCs w:val="22"/>
              </w:rPr>
              <w:t>(</w:t>
            </w:r>
            <w:r w:rsidRPr="00763C41">
              <w:rPr>
                <w:sz w:val="22"/>
                <w:szCs w:val="22"/>
              </w:rPr>
              <w:t>N</w:t>
            </w:r>
            <w:r w:rsidR="00412211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=</w:t>
            </w:r>
            <w:r w:rsidR="00412211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2</w:t>
            </w:r>
            <w:r w:rsidR="003F2805" w:rsidRPr="00763C4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463809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13</w:t>
            </w:r>
            <w:r w:rsidR="003F2805" w:rsidRPr="00763C41">
              <w:rPr>
                <w:sz w:val="22"/>
                <w:szCs w:val="22"/>
              </w:rPr>
              <w:t>.00</w:t>
            </w:r>
            <w:r w:rsidRPr="00763C41">
              <w:rPr>
                <w:sz w:val="22"/>
                <w:szCs w:val="22"/>
              </w:rPr>
              <w:t>;</w:t>
            </w:r>
            <w:r w:rsidR="0044083B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6</w:t>
            </w:r>
            <w:r w:rsidR="003F2805" w:rsidRPr="00763C41">
              <w:rPr>
                <w:sz w:val="22"/>
                <w:szCs w:val="22"/>
              </w:rPr>
              <w:t>.00</w:t>
            </w:r>
            <w:r w:rsidRPr="00763C41">
              <w:rPr>
                <w:sz w:val="22"/>
                <w:szCs w:val="22"/>
              </w:rPr>
              <w:t>;</w:t>
            </w:r>
            <w:r w:rsidR="0044083B" w:rsidRPr="00763C41">
              <w:rPr>
                <w:sz w:val="22"/>
                <w:szCs w:val="22"/>
              </w:rPr>
              <w:t xml:space="preserve"> </w:t>
            </w:r>
            <w:r w:rsidR="003F2805" w:rsidRPr="00763C41">
              <w:rPr>
                <w:sz w:val="22"/>
                <w:szCs w:val="22"/>
              </w:rPr>
              <w:t>8.00</w:t>
            </w:r>
            <w:r w:rsidR="0044083B" w:rsidRPr="00763C41">
              <w:rPr>
                <w:sz w:val="22"/>
                <w:szCs w:val="22"/>
              </w:rPr>
              <w:t xml:space="preserve"> </w:t>
            </w:r>
            <w:r w:rsidR="003F2805" w:rsidRPr="00763C41">
              <w:rPr>
                <w:sz w:val="22"/>
                <w:szCs w:val="22"/>
              </w:rPr>
              <w:t>(</w:t>
            </w:r>
            <w:r w:rsidRPr="00763C41">
              <w:rPr>
                <w:sz w:val="22"/>
                <w:szCs w:val="22"/>
              </w:rPr>
              <w:t>N</w:t>
            </w:r>
            <w:r w:rsidR="0044083B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=</w:t>
            </w:r>
            <w:r w:rsidR="0044083B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3</w:t>
            </w:r>
            <w:r w:rsidR="003F2805" w:rsidRPr="00763C41">
              <w:rPr>
                <w:sz w:val="22"/>
                <w:szCs w:val="22"/>
              </w:rPr>
              <w:t>)</w:t>
            </w:r>
          </w:p>
        </w:tc>
      </w:tr>
      <w:tr w:rsidR="00CF291E" w:rsidRPr="00763C41" w:rsidTr="001A244B"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ML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145 (</w:t>
            </w:r>
            <w:r w:rsidRPr="00763C41">
              <w:rPr>
                <w:color w:val="000000"/>
                <w:sz w:val="22"/>
                <w:szCs w:val="22"/>
              </w:rPr>
              <w:t>121.00—166.70;</w:t>
            </w:r>
            <w:r w:rsidR="0044083B" w:rsidRPr="00763C41">
              <w:rPr>
                <w:color w:val="000000"/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5)</w:t>
            </w:r>
          </w:p>
        </w:tc>
        <w:tc>
          <w:tcPr>
            <w:tcW w:w="41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212.10 (</w:t>
            </w:r>
            <w:r w:rsidRPr="00763C41">
              <w:rPr>
                <w:color w:val="000000"/>
                <w:sz w:val="22"/>
                <w:szCs w:val="22"/>
              </w:rPr>
              <w:t>206.00—224.22;</w:t>
            </w:r>
            <w:r w:rsidR="0044083B" w:rsidRPr="00763C41">
              <w:rPr>
                <w:color w:val="000000"/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5)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color w:val="000000"/>
                <w:sz w:val="22"/>
                <w:szCs w:val="22"/>
              </w:rPr>
              <w:t>275.74±13.47</w:t>
            </w:r>
            <w:r w:rsidRPr="00763C41">
              <w:rPr>
                <w:sz w:val="22"/>
                <w:szCs w:val="22"/>
              </w:rPr>
              <w:t xml:space="preserve"> (</w:t>
            </w:r>
            <w:r w:rsidRPr="00763C41">
              <w:rPr>
                <w:color w:val="000000"/>
                <w:sz w:val="22"/>
                <w:szCs w:val="22"/>
              </w:rPr>
              <w:t>248.50—296.90;</w:t>
            </w:r>
            <w:r w:rsidR="0044083B" w:rsidRPr="00763C41">
              <w:rPr>
                <w:color w:val="000000"/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5)</w:t>
            </w:r>
          </w:p>
        </w:tc>
      </w:tr>
      <w:tr w:rsidR="00CF291E" w:rsidRPr="00763C41" w:rsidTr="001A244B"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MW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color w:val="000000"/>
                <w:sz w:val="22"/>
                <w:szCs w:val="22"/>
              </w:rPr>
              <w:t>85.00</w:t>
            </w:r>
            <w:r w:rsidRPr="00763C41">
              <w:rPr>
                <w:sz w:val="22"/>
                <w:szCs w:val="22"/>
              </w:rPr>
              <w:t xml:space="preserve"> (</w:t>
            </w:r>
            <w:r w:rsidRPr="00763C41">
              <w:rPr>
                <w:color w:val="000000"/>
                <w:sz w:val="22"/>
                <w:szCs w:val="22"/>
              </w:rPr>
              <w:t>69.70—93.90;</w:t>
            </w:r>
            <w:r w:rsidR="0044083B" w:rsidRPr="00763C41">
              <w:rPr>
                <w:color w:val="000000"/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5)</w:t>
            </w:r>
          </w:p>
        </w:tc>
        <w:tc>
          <w:tcPr>
            <w:tcW w:w="41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color w:val="000000"/>
                <w:sz w:val="22"/>
                <w:szCs w:val="22"/>
              </w:rPr>
              <w:t>115.14</w:t>
            </w:r>
            <w:r w:rsidRPr="00763C41">
              <w:rPr>
                <w:sz w:val="22"/>
                <w:szCs w:val="22"/>
              </w:rPr>
              <w:t xml:space="preserve"> (</w:t>
            </w:r>
            <w:r w:rsidRPr="00763C41">
              <w:rPr>
                <w:color w:val="000000"/>
                <w:sz w:val="22"/>
                <w:szCs w:val="22"/>
              </w:rPr>
              <w:t>109.10—127.30;</w:t>
            </w:r>
            <w:r w:rsidR="0044083B" w:rsidRPr="00763C41">
              <w:rPr>
                <w:color w:val="000000"/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4)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color w:val="000000"/>
                <w:sz w:val="22"/>
                <w:szCs w:val="22"/>
              </w:rPr>
              <w:t>144.35±11.53</w:t>
            </w:r>
            <w:r w:rsidRPr="00763C41">
              <w:rPr>
                <w:sz w:val="22"/>
                <w:szCs w:val="22"/>
              </w:rPr>
              <w:t xml:space="preserve"> (</w:t>
            </w:r>
            <w:r w:rsidRPr="00763C41">
              <w:rPr>
                <w:color w:val="000000"/>
                <w:sz w:val="22"/>
                <w:szCs w:val="22"/>
              </w:rPr>
              <w:t>121.20—163.60;</w:t>
            </w:r>
            <w:r w:rsidR="0044083B" w:rsidRPr="00763C41">
              <w:rPr>
                <w:color w:val="000000"/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27)</w:t>
            </w:r>
          </w:p>
        </w:tc>
      </w:tr>
      <w:tr w:rsidR="00CF291E" w:rsidRPr="00763C41" w:rsidTr="001A244B"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LM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color w:val="000000"/>
                <w:sz w:val="22"/>
                <w:szCs w:val="22"/>
              </w:rPr>
              <w:t>165.13</w:t>
            </w:r>
            <w:r w:rsidRPr="00763C41">
              <w:rPr>
                <w:sz w:val="22"/>
                <w:szCs w:val="22"/>
              </w:rPr>
              <w:t xml:space="preserve"> (N = 1)</w:t>
            </w:r>
          </w:p>
        </w:tc>
        <w:tc>
          <w:tcPr>
            <w:tcW w:w="41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color w:val="000000"/>
                <w:sz w:val="22"/>
                <w:szCs w:val="22"/>
              </w:rPr>
              <w:t>206.04; 206.04; 199.98</w:t>
            </w:r>
            <w:r w:rsidRPr="00763C41">
              <w:rPr>
                <w:sz w:val="22"/>
                <w:szCs w:val="22"/>
              </w:rPr>
              <w:t xml:space="preserve"> (N = 3)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color w:val="000000"/>
                <w:sz w:val="22"/>
                <w:szCs w:val="22"/>
              </w:rPr>
              <w:t>227.26±11.60</w:t>
            </w:r>
            <w:r w:rsidRPr="00763C41">
              <w:rPr>
                <w:sz w:val="22"/>
                <w:szCs w:val="22"/>
              </w:rPr>
              <w:t xml:space="preserve"> (</w:t>
            </w:r>
            <w:r w:rsidRPr="00763C41">
              <w:rPr>
                <w:color w:val="000000"/>
                <w:sz w:val="22"/>
                <w:szCs w:val="22"/>
              </w:rPr>
              <w:t>212.10—248.5</w:t>
            </w:r>
            <w:r w:rsidR="0044083B" w:rsidRPr="00763C41">
              <w:rPr>
                <w:color w:val="000000"/>
                <w:sz w:val="22"/>
                <w:szCs w:val="22"/>
              </w:rPr>
              <w:t xml:space="preserve"> </w:t>
            </w:r>
            <w:r w:rsidRPr="00763C41">
              <w:rPr>
                <w:color w:val="000000"/>
                <w:sz w:val="22"/>
                <w:szCs w:val="22"/>
              </w:rPr>
              <w:t>;</w:t>
            </w:r>
            <w:r w:rsidR="005D13EE" w:rsidRPr="00763C41">
              <w:rPr>
                <w:color w:val="000000"/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13)</w:t>
            </w:r>
          </w:p>
        </w:tc>
      </w:tr>
      <w:tr w:rsidR="00CF291E" w:rsidRPr="00763C41" w:rsidTr="001A244B"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HMP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440CC2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color w:val="000000"/>
                <w:sz w:val="22"/>
                <w:szCs w:val="22"/>
              </w:rPr>
              <w:t>32.5</w:t>
            </w:r>
            <w:r w:rsidR="00CF291E" w:rsidRPr="00763C41">
              <w:rPr>
                <w:color w:val="000000"/>
                <w:sz w:val="22"/>
                <w:szCs w:val="22"/>
              </w:rPr>
              <w:t>0</w:t>
            </w:r>
            <w:r w:rsidR="00F71684" w:rsidRPr="00763C41">
              <w:rPr>
                <w:color w:val="000000"/>
                <w:sz w:val="22"/>
                <w:szCs w:val="22"/>
              </w:rPr>
              <w:t xml:space="preserve"> </w:t>
            </w:r>
            <w:r w:rsidR="00CF291E" w:rsidRPr="00763C41">
              <w:rPr>
                <w:color w:val="000000"/>
                <w:sz w:val="22"/>
                <w:szCs w:val="22"/>
              </w:rPr>
              <w:t>(27.00—36.36;</w:t>
            </w:r>
            <w:r w:rsidR="0044083B" w:rsidRPr="00763C41">
              <w:rPr>
                <w:color w:val="000000"/>
                <w:sz w:val="22"/>
                <w:szCs w:val="22"/>
              </w:rPr>
              <w:t xml:space="preserve"> </w:t>
            </w:r>
            <w:r w:rsidR="00CF291E" w:rsidRPr="00763C41">
              <w:rPr>
                <w:sz w:val="22"/>
                <w:szCs w:val="22"/>
              </w:rPr>
              <w:t>N = 5)</w:t>
            </w:r>
          </w:p>
        </w:tc>
        <w:tc>
          <w:tcPr>
            <w:tcW w:w="41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626D8B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color w:val="000000"/>
                <w:sz w:val="22"/>
                <w:szCs w:val="22"/>
              </w:rPr>
              <w:t xml:space="preserve">45.45 </w:t>
            </w:r>
            <w:r w:rsidR="00CF291E" w:rsidRPr="00763C41">
              <w:rPr>
                <w:color w:val="000000"/>
                <w:sz w:val="22"/>
                <w:szCs w:val="22"/>
              </w:rPr>
              <w:t>(42.42</w:t>
            </w:r>
            <w:r w:rsidR="00CF291E" w:rsidRPr="00763C41">
              <w:rPr>
                <w:sz w:val="22"/>
                <w:szCs w:val="22"/>
              </w:rPr>
              <w:t>—</w:t>
            </w:r>
            <w:r w:rsidR="00CF291E" w:rsidRPr="00763C41">
              <w:rPr>
                <w:color w:val="000000"/>
                <w:sz w:val="22"/>
                <w:szCs w:val="22"/>
              </w:rPr>
              <w:t>45.45</w:t>
            </w:r>
            <w:r w:rsidR="00CF291E" w:rsidRPr="00763C41">
              <w:rPr>
                <w:sz w:val="22"/>
                <w:szCs w:val="22"/>
              </w:rPr>
              <w:t>;</w:t>
            </w:r>
            <w:r w:rsidR="0044083B" w:rsidRPr="00763C41">
              <w:rPr>
                <w:sz w:val="22"/>
                <w:szCs w:val="22"/>
              </w:rPr>
              <w:t xml:space="preserve"> </w:t>
            </w:r>
            <w:r w:rsidR="00CF291E" w:rsidRPr="00763C41">
              <w:rPr>
                <w:sz w:val="22"/>
                <w:szCs w:val="22"/>
              </w:rPr>
              <w:t>N = 4)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color w:val="000000"/>
                <w:sz w:val="22"/>
                <w:szCs w:val="22"/>
              </w:rPr>
              <w:t>59.9</w:t>
            </w:r>
            <w:r w:rsidRPr="00763C41">
              <w:rPr>
                <w:sz w:val="22"/>
                <w:szCs w:val="22"/>
              </w:rPr>
              <w:t>1±</w:t>
            </w:r>
            <w:r w:rsidRPr="00763C41">
              <w:rPr>
                <w:color w:val="000000"/>
                <w:sz w:val="22"/>
                <w:szCs w:val="22"/>
              </w:rPr>
              <w:t>4.4</w:t>
            </w:r>
            <w:r w:rsidR="005D13EE" w:rsidRPr="00763C41">
              <w:rPr>
                <w:sz w:val="22"/>
                <w:szCs w:val="22"/>
              </w:rPr>
              <w:t xml:space="preserve">4 </w:t>
            </w:r>
            <w:r w:rsidRPr="00763C41">
              <w:rPr>
                <w:sz w:val="22"/>
                <w:szCs w:val="22"/>
              </w:rPr>
              <w:t>(</w:t>
            </w:r>
            <w:r w:rsidRPr="00763C41">
              <w:rPr>
                <w:color w:val="000000"/>
                <w:sz w:val="22"/>
                <w:szCs w:val="22"/>
              </w:rPr>
              <w:t>48.50—66.70;</w:t>
            </w:r>
            <w:r w:rsidR="0044083B" w:rsidRPr="00763C41">
              <w:rPr>
                <w:color w:val="000000"/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27)</w:t>
            </w:r>
          </w:p>
        </w:tc>
      </w:tr>
      <w:tr w:rsidR="00B2012C" w:rsidRPr="00763C41" w:rsidTr="001A244B"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2012C" w:rsidRPr="00763C41" w:rsidRDefault="00B2012C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LHM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2012C" w:rsidRPr="00763C41" w:rsidRDefault="00B2012C" w:rsidP="00B2012C">
            <w:pPr>
              <w:jc w:val="center"/>
              <w:rPr>
                <w:sz w:val="22"/>
                <w:szCs w:val="22"/>
              </w:rPr>
            </w:pPr>
            <w:r w:rsidRPr="00763C41">
              <w:rPr>
                <w:color w:val="000000"/>
                <w:sz w:val="22"/>
                <w:szCs w:val="22"/>
              </w:rPr>
              <w:t>10.16</w:t>
            </w:r>
            <w:r w:rsidRPr="00763C41">
              <w:rPr>
                <w:sz w:val="22"/>
                <w:szCs w:val="22"/>
              </w:rPr>
              <w:t>±</w:t>
            </w:r>
            <w:r w:rsidRPr="00763C41">
              <w:rPr>
                <w:color w:val="000000"/>
                <w:sz w:val="22"/>
                <w:szCs w:val="22"/>
              </w:rPr>
              <w:t>6.71</w:t>
            </w:r>
            <w:r w:rsidR="00F71684" w:rsidRPr="00763C41">
              <w:rPr>
                <w:color w:val="000000"/>
                <w:sz w:val="22"/>
                <w:szCs w:val="22"/>
              </w:rPr>
              <w:t xml:space="preserve"> </w:t>
            </w:r>
            <w:r w:rsidRPr="00763C41">
              <w:rPr>
                <w:color w:val="000000"/>
                <w:sz w:val="22"/>
                <w:szCs w:val="22"/>
              </w:rPr>
              <w:t>(3.00—21.20;</w:t>
            </w:r>
            <w:r w:rsidR="0044083B" w:rsidRPr="00763C41">
              <w:rPr>
                <w:color w:val="000000"/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11)</w:t>
            </w:r>
          </w:p>
        </w:tc>
        <w:tc>
          <w:tcPr>
            <w:tcW w:w="41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2012C" w:rsidRPr="00763C41" w:rsidRDefault="00B2012C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color w:val="000000"/>
                <w:sz w:val="22"/>
                <w:szCs w:val="22"/>
              </w:rPr>
              <w:t>19.70</w:t>
            </w:r>
            <w:r w:rsidR="0044083B" w:rsidRPr="00763C41">
              <w:rPr>
                <w:color w:val="000000"/>
                <w:sz w:val="22"/>
                <w:szCs w:val="22"/>
              </w:rPr>
              <w:t xml:space="preserve"> </w:t>
            </w:r>
            <w:r w:rsidRPr="00763C41">
              <w:rPr>
                <w:color w:val="000000"/>
                <w:sz w:val="22"/>
                <w:szCs w:val="22"/>
              </w:rPr>
              <w:t>(18.20—42.40;</w:t>
            </w:r>
            <w:r w:rsidR="0044083B" w:rsidRPr="00763C41">
              <w:rPr>
                <w:color w:val="000000"/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</w:t>
            </w:r>
            <w:r w:rsidR="0044083B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=</w:t>
            </w:r>
            <w:r w:rsidR="0044083B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8)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2012C" w:rsidRPr="00763C41" w:rsidRDefault="00B2012C" w:rsidP="00B2012C">
            <w:pPr>
              <w:jc w:val="center"/>
              <w:rPr>
                <w:color w:val="000000"/>
                <w:sz w:val="22"/>
                <w:szCs w:val="22"/>
              </w:rPr>
            </w:pPr>
            <w:r w:rsidRPr="00763C41">
              <w:rPr>
                <w:color w:val="000000"/>
                <w:sz w:val="22"/>
                <w:szCs w:val="22"/>
              </w:rPr>
              <w:t>41.82</w:t>
            </w:r>
            <w:r w:rsidRPr="00763C41">
              <w:rPr>
                <w:sz w:val="22"/>
                <w:szCs w:val="22"/>
              </w:rPr>
              <w:t>±</w:t>
            </w:r>
            <w:r w:rsidRPr="00763C41">
              <w:rPr>
                <w:color w:val="000000"/>
                <w:sz w:val="22"/>
                <w:szCs w:val="22"/>
              </w:rPr>
              <w:t>10.83</w:t>
            </w:r>
            <w:r w:rsidR="005D13EE" w:rsidRPr="00763C41">
              <w:rPr>
                <w:color w:val="000000"/>
                <w:sz w:val="22"/>
                <w:szCs w:val="22"/>
              </w:rPr>
              <w:t xml:space="preserve"> </w:t>
            </w:r>
            <w:r w:rsidRPr="00763C41">
              <w:rPr>
                <w:color w:val="000000"/>
                <w:sz w:val="22"/>
                <w:szCs w:val="22"/>
              </w:rPr>
              <w:t>(27.30—60.60;</w:t>
            </w:r>
            <w:r w:rsidR="0044083B" w:rsidRPr="00763C41">
              <w:rPr>
                <w:color w:val="000000"/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30)</w:t>
            </w:r>
          </w:p>
        </w:tc>
      </w:tr>
      <w:tr w:rsidR="00B2012C" w:rsidRPr="00763C41" w:rsidTr="001A244B"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2012C" w:rsidRPr="00763C41" w:rsidRDefault="00B2012C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LLA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2012C" w:rsidRPr="00763C41" w:rsidRDefault="00B2012C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color w:val="000000"/>
                <w:sz w:val="22"/>
                <w:szCs w:val="22"/>
              </w:rPr>
              <w:t>135.00; 113.28</w:t>
            </w:r>
            <w:r w:rsidR="00F71684" w:rsidRPr="00763C41">
              <w:rPr>
                <w:color w:val="000000"/>
                <w:sz w:val="22"/>
                <w:szCs w:val="22"/>
              </w:rPr>
              <w:t xml:space="preserve"> </w:t>
            </w:r>
            <w:r w:rsidRPr="00763C41">
              <w:rPr>
                <w:color w:val="000000"/>
                <w:sz w:val="22"/>
                <w:szCs w:val="22"/>
              </w:rPr>
              <w:t>(N</w:t>
            </w:r>
            <w:r w:rsidR="00412211" w:rsidRPr="00763C41">
              <w:rPr>
                <w:color w:val="000000"/>
                <w:sz w:val="22"/>
                <w:szCs w:val="22"/>
              </w:rPr>
              <w:t xml:space="preserve"> </w:t>
            </w:r>
            <w:r w:rsidRPr="00763C41">
              <w:rPr>
                <w:color w:val="000000"/>
                <w:sz w:val="22"/>
                <w:szCs w:val="22"/>
              </w:rPr>
              <w:t>=</w:t>
            </w:r>
            <w:r w:rsidR="00412211" w:rsidRPr="00763C41">
              <w:rPr>
                <w:color w:val="000000"/>
                <w:sz w:val="22"/>
                <w:szCs w:val="22"/>
              </w:rPr>
              <w:t xml:space="preserve"> </w:t>
            </w:r>
            <w:r w:rsidRPr="00763C41">
              <w:rPr>
                <w:color w:val="000000"/>
                <w:sz w:val="22"/>
                <w:szCs w:val="22"/>
              </w:rPr>
              <w:t>2)</w:t>
            </w:r>
          </w:p>
        </w:tc>
        <w:tc>
          <w:tcPr>
            <w:tcW w:w="41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2012C" w:rsidRPr="00763C41" w:rsidRDefault="00C85ADB" w:rsidP="003B6A91">
            <w:pPr>
              <w:jc w:val="center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763C41">
              <w:rPr>
                <w:rFonts w:ascii="Arial" w:hAnsi="Arial" w:cs="Arial"/>
                <w:sz w:val="20"/>
                <w:szCs w:val="20"/>
                <w:lang w:val="en-US" w:eastAsia="en-US"/>
              </w:rPr>
              <w:t>nm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2012C" w:rsidRPr="00763C41" w:rsidRDefault="00B2012C" w:rsidP="00C518E2">
            <w:pPr>
              <w:jc w:val="center"/>
              <w:rPr>
                <w:color w:val="000000"/>
                <w:sz w:val="22"/>
                <w:szCs w:val="22"/>
              </w:rPr>
            </w:pPr>
            <w:r w:rsidRPr="00763C41">
              <w:rPr>
                <w:color w:val="000000"/>
                <w:sz w:val="22"/>
                <w:szCs w:val="22"/>
              </w:rPr>
              <w:t>206.04 (199.98—221.19;</w:t>
            </w:r>
            <w:r w:rsidR="0044083B" w:rsidRPr="00763C41">
              <w:rPr>
                <w:color w:val="000000"/>
                <w:sz w:val="22"/>
                <w:szCs w:val="22"/>
              </w:rPr>
              <w:t xml:space="preserve"> </w:t>
            </w:r>
            <w:r w:rsidRPr="00763C41">
              <w:rPr>
                <w:color w:val="000000"/>
                <w:sz w:val="22"/>
                <w:szCs w:val="22"/>
              </w:rPr>
              <w:t>N</w:t>
            </w:r>
            <w:r w:rsidR="0044083B" w:rsidRPr="00763C41">
              <w:rPr>
                <w:color w:val="000000"/>
                <w:sz w:val="22"/>
                <w:szCs w:val="22"/>
              </w:rPr>
              <w:t xml:space="preserve"> </w:t>
            </w:r>
            <w:r w:rsidRPr="00763C41">
              <w:rPr>
                <w:color w:val="000000"/>
                <w:sz w:val="22"/>
                <w:szCs w:val="22"/>
              </w:rPr>
              <w:t>=</w:t>
            </w:r>
            <w:r w:rsidR="0044083B" w:rsidRPr="00763C41">
              <w:rPr>
                <w:color w:val="000000"/>
                <w:sz w:val="22"/>
                <w:szCs w:val="22"/>
              </w:rPr>
              <w:t xml:space="preserve"> </w:t>
            </w:r>
            <w:r w:rsidRPr="00763C41">
              <w:rPr>
                <w:color w:val="000000"/>
                <w:sz w:val="22"/>
                <w:szCs w:val="22"/>
              </w:rPr>
              <w:t>6)</w:t>
            </w:r>
          </w:p>
        </w:tc>
      </w:tr>
      <w:tr w:rsidR="00B2012C" w:rsidRPr="00763C41" w:rsidTr="00C518E2"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2012C" w:rsidRPr="00763C41" w:rsidRDefault="00B2012C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LHLA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2012C" w:rsidRPr="00763C41" w:rsidRDefault="00463809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1</w:t>
            </w:r>
            <w:r w:rsidR="003F2805" w:rsidRPr="00763C41">
              <w:rPr>
                <w:sz w:val="22"/>
                <w:szCs w:val="22"/>
              </w:rPr>
              <w:t>.00</w:t>
            </w:r>
            <w:r w:rsidRPr="00763C41">
              <w:rPr>
                <w:sz w:val="22"/>
                <w:szCs w:val="22"/>
              </w:rPr>
              <w:t>;</w:t>
            </w:r>
            <w:r w:rsidR="00412211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1</w:t>
            </w:r>
            <w:r w:rsidR="003F2805" w:rsidRPr="00763C41">
              <w:rPr>
                <w:sz w:val="22"/>
                <w:szCs w:val="22"/>
              </w:rPr>
              <w:t>.00</w:t>
            </w:r>
            <w:r w:rsidR="00412211" w:rsidRPr="00763C41">
              <w:rPr>
                <w:sz w:val="22"/>
                <w:szCs w:val="22"/>
              </w:rPr>
              <w:t xml:space="preserve"> </w:t>
            </w:r>
            <w:r w:rsidR="003F2805" w:rsidRPr="00763C41">
              <w:rPr>
                <w:sz w:val="22"/>
                <w:szCs w:val="22"/>
              </w:rPr>
              <w:t>(</w:t>
            </w:r>
            <w:r w:rsidRPr="00763C41">
              <w:rPr>
                <w:sz w:val="22"/>
                <w:szCs w:val="22"/>
              </w:rPr>
              <w:t>N</w:t>
            </w:r>
            <w:r w:rsidR="00412211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=</w:t>
            </w:r>
            <w:r w:rsidR="00412211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2</w:t>
            </w:r>
            <w:r w:rsidR="003F2805" w:rsidRPr="00763C41">
              <w:rPr>
                <w:sz w:val="22"/>
                <w:szCs w:val="22"/>
              </w:rPr>
              <w:t>)</w:t>
            </w:r>
          </w:p>
        </w:tc>
        <w:tc>
          <w:tcPr>
            <w:tcW w:w="41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2012C" w:rsidRPr="00763C41" w:rsidRDefault="00DD3BC2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1</w:t>
            </w:r>
            <w:r w:rsidR="008A7CB5" w:rsidRPr="00763C41">
              <w:rPr>
                <w:sz w:val="22"/>
                <w:szCs w:val="22"/>
              </w:rPr>
              <w:t>.00</w:t>
            </w:r>
            <w:r w:rsidRPr="00763C41">
              <w:rPr>
                <w:sz w:val="22"/>
                <w:szCs w:val="22"/>
              </w:rPr>
              <w:t>;</w:t>
            </w:r>
            <w:r w:rsidR="00F71684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2</w:t>
            </w:r>
            <w:r w:rsidR="008A7CB5" w:rsidRPr="00763C41">
              <w:rPr>
                <w:sz w:val="22"/>
                <w:szCs w:val="22"/>
              </w:rPr>
              <w:t>.00</w:t>
            </w:r>
            <w:r w:rsidRPr="00763C41">
              <w:rPr>
                <w:sz w:val="22"/>
                <w:szCs w:val="22"/>
              </w:rPr>
              <w:t>;</w:t>
            </w:r>
            <w:r w:rsidR="00F71684" w:rsidRPr="00763C41">
              <w:rPr>
                <w:sz w:val="22"/>
                <w:szCs w:val="22"/>
              </w:rPr>
              <w:t xml:space="preserve"> </w:t>
            </w:r>
            <w:r w:rsidR="008A7CB5" w:rsidRPr="00763C41">
              <w:rPr>
                <w:sz w:val="22"/>
                <w:szCs w:val="22"/>
              </w:rPr>
              <w:t>2.00</w:t>
            </w:r>
            <w:r w:rsidR="00F71684" w:rsidRPr="00763C41">
              <w:rPr>
                <w:sz w:val="22"/>
                <w:szCs w:val="22"/>
              </w:rPr>
              <w:t xml:space="preserve"> </w:t>
            </w:r>
            <w:r w:rsidR="008A7CB5" w:rsidRPr="00763C41">
              <w:rPr>
                <w:sz w:val="22"/>
                <w:szCs w:val="22"/>
              </w:rPr>
              <w:t>(</w:t>
            </w:r>
            <w:r w:rsidRPr="00763C41">
              <w:rPr>
                <w:sz w:val="22"/>
                <w:szCs w:val="22"/>
              </w:rPr>
              <w:t>N</w:t>
            </w:r>
            <w:r w:rsidR="00F71684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=</w:t>
            </w:r>
            <w:r w:rsidR="00F71684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3</w:t>
            </w:r>
            <w:r w:rsidR="008A7CB5" w:rsidRPr="00763C4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2012C" w:rsidRPr="00763C41" w:rsidRDefault="00DD3BC2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15</w:t>
            </w:r>
            <w:r w:rsidR="003F2805" w:rsidRPr="00763C41">
              <w:rPr>
                <w:sz w:val="22"/>
                <w:szCs w:val="22"/>
              </w:rPr>
              <w:t>.00</w:t>
            </w:r>
            <w:r w:rsidR="00412211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(6</w:t>
            </w:r>
            <w:r w:rsidR="003F2805" w:rsidRPr="00763C41">
              <w:rPr>
                <w:sz w:val="22"/>
                <w:szCs w:val="22"/>
              </w:rPr>
              <w:t>.00</w:t>
            </w:r>
            <w:r w:rsidRPr="00763C41">
              <w:rPr>
                <w:color w:val="000000"/>
                <w:sz w:val="22"/>
                <w:szCs w:val="22"/>
              </w:rPr>
              <w:t>—16</w:t>
            </w:r>
            <w:r w:rsidR="003F2805" w:rsidRPr="00763C41">
              <w:rPr>
                <w:color w:val="000000"/>
                <w:sz w:val="22"/>
                <w:szCs w:val="22"/>
              </w:rPr>
              <w:t>.00</w:t>
            </w:r>
            <w:r w:rsidRPr="00763C41">
              <w:rPr>
                <w:color w:val="000000"/>
                <w:sz w:val="22"/>
                <w:szCs w:val="22"/>
              </w:rPr>
              <w:t>;</w:t>
            </w:r>
            <w:r w:rsidR="0044083B" w:rsidRPr="00763C41">
              <w:rPr>
                <w:color w:val="000000"/>
                <w:sz w:val="22"/>
                <w:szCs w:val="22"/>
              </w:rPr>
              <w:t xml:space="preserve"> </w:t>
            </w:r>
            <w:r w:rsidRPr="00763C41">
              <w:rPr>
                <w:color w:val="000000"/>
                <w:sz w:val="22"/>
                <w:szCs w:val="22"/>
              </w:rPr>
              <w:t>N</w:t>
            </w:r>
            <w:r w:rsidR="00412211" w:rsidRPr="00763C41">
              <w:rPr>
                <w:color w:val="000000"/>
                <w:sz w:val="22"/>
                <w:szCs w:val="22"/>
              </w:rPr>
              <w:t xml:space="preserve"> </w:t>
            </w:r>
            <w:r w:rsidRPr="00763C41">
              <w:rPr>
                <w:color w:val="000000"/>
                <w:sz w:val="22"/>
                <w:szCs w:val="22"/>
              </w:rPr>
              <w:t>=</w:t>
            </w:r>
            <w:r w:rsidR="00412211" w:rsidRPr="00763C41">
              <w:rPr>
                <w:color w:val="000000"/>
                <w:sz w:val="22"/>
                <w:szCs w:val="22"/>
              </w:rPr>
              <w:t xml:space="preserve"> </w:t>
            </w:r>
            <w:r w:rsidRPr="00763C41">
              <w:rPr>
                <w:color w:val="000000"/>
                <w:sz w:val="22"/>
                <w:szCs w:val="22"/>
              </w:rPr>
              <w:t>7)</w:t>
            </w:r>
          </w:p>
        </w:tc>
      </w:tr>
      <w:tr w:rsidR="00B2012C" w:rsidRPr="00763C41" w:rsidTr="00C518E2"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2012C" w:rsidRPr="00763C41" w:rsidRDefault="00B2012C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HG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2012C" w:rsidRPr="00763C41" w:rsidRDefault="00B2012C" w:rsidP="00C518E2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63C41">
              <w:rPr>
                <w:color w:val="000000"/>
                <w:sz w:val="22"/>
                <w:szCs w:val="22"/>
              </w:rPr>
              <w:t>47.67</w:t>
            </w:r>
            <w:r w:rsidRPr="00763C41">
              <w:rPr>
                <w:sz w:val="22"/>
                <w:szCs w:val="22"/>
                <w:lang w:val="en-US" w:eastAsia="en-US"/>
              </w:rPr>
              <w:t xml:space="preserve"> (42</w:t>
            </w:r>
            <w:r w:rsidRPr="00763C41">
              <w:rPr>
                <w:sz w:val="22"/>
                <w:szCs w:val="22"/>
              </w:rPr>
              <w:t>.00—</w:t>
            </w:r>
            <w:r w:rsidRPr="00763C41">
              <w:rPr>
                <w:color w:val="000000"/>
                <w:sz w:val="22"/>
                <w:szCs w:val="22"/>
              </w:rPr>
              <w:t>54.54;</w:t>
            </w:r>
            <w:r w:rsidR="00F71684" w:rsidRPr="00763C41">
              <w:rPr>
                <w:color w:val="000000"/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5)</w:t>
            </w:r>
          </w:p>
        </w:tc>
        <w:tc>
          <w:tcPr>
            <w:tcW w:w="41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2012C" w:rsidRPr="00763C41" w:rsidRDefault="003B6A91" w:rsidP="00C518E2">
            <w:pPr>
              <w:jc w:val="center"/>
              <w:rPr>
                <w:sz w:val="22"/>
                <w:szCs w:val="22"/>
                <w:highlight w:val="green"/>
              </w:rPr>
            </w:pPr>
            <w:r w:rsidRPr="00763C41">
              <w:rPr>
                <w:color w:val="000000"/>
                <w:sz w:val="22"/>
                <w:szCs w:val="22"/>
              </w:rPr>
              <w:t xml:space="preserve">72.72 </w:t>
            </w:r>
            <w:r w:rsidR="00B2012C" w:rsidRPr="00763C41">
              <w:rPr>
                <w:color w:val="000000"/>
                <w:sz w:val="22"/>
                <w:szCs w:val="22"/>
              </w:rPr>
              <w:t>(66.66—72.72;</w:t>
            </w:r>
            <w:r w:rsidR="0044083B" w:rsidRPr="00763C41">
              <w:rPr>
                <w:color w:val="000000"/>
                <w:sz w:val="22"/>
                <w:szCs w:val="22"/>
              </w:rPr>
              <w:t xml:space="preserve"> </w:t>
            </w:r>
            <w:r w:rsidR="00B2012C" w:rsidRPr="00763C41">
              <w:rPr>
                <w:sz w:val="22"/>
                <w:szCs w:val="22"/>
              </w:rPr>
              <w:t>N = 4)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2012C" w:rsidRPr="00763C41" w:rsidRDefault="005D13EE" w:rsidP="00C518E2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63C41">
              <w:rPr>
                <w:sz w:val="22"/>
                <w:szCs w:val="22"/>
                <w:lang w:val="en-US" w:eastAsia="en-US"/>
              </w:rPr>
              <w:t>85.17</w:t>
            </w:r>
            <w:r w:rsidR="00B2012C" w:rsidRPr="00763C41">
              <w:rPr>
                <w:sz w:val="22"/>
                <w:szCs w:val="22"/>
              </w:rPr>
              <w:t>±</w:t>
            </w:r>
            <w:r w:rsidR="00B2012C" w:rsidRPr="00763C41">
              <w:rPr>
                <w:color w:val="000000"/>
                <w:sz w:val="22"/>
                <w:szCs w:val="22"/>
              </w:rPr>
              <w:t>6.45</w:t>
            </w:r>
            <w:r w:rsidR="0044083B" w:rsidRPr="00763C41">
              <w:rPr>
                <w:color w:val="000000"/>
                <w:sz w:val="22"/>
                <w:szCs w:val="22"/>
              </w:rPr>
              <w:t xml:space="preserve"> </w:t>
            </w:r>
            <w:r w:rsidR="00B2012C" w:rsidRPr="00763C41">
              <w:rPr>
                <w:color w:val="000000"/>
                <w:sz w:val="22"/>
                <w:szCs w:val="22"/>
              </w:rPr>
              <w:t>(63.60—90.9; N</w:t>
            </w:r>
            <w:r w:rsidR="00412211" w:rsidRPr="00763C41">
              <w:rPr>
                <w:color w:val="000000"/>
                <w:sz w:val="22"/>
                <w:szCs w:val="22"/>
              </w:rPr>
              <w:t xml:space="preserve"> </w:t>
            </w:r>
            <w:r w:rsidR="00B2012C" w:rsidRPr="00763C41">
              <w:rPr>
                <w:color w:val="000000"/>
                <w:sz w:val="22"/>
                <w:szCs w:val="22"/>
              </w:rPr>
              <w:t>=</w:t>
            </w:r>
            <w:r w:rsidR="00412211" w:rsidRPr="00763C41">
              <w:rPr>
                <w:color w:val="000000"/>
                <w:sz w:val="22"/>
                <w:szCs w:val="22"/>
              </w:rPr>
              <w:t xml:space="preserve"> </w:t>
            </w:r>
            <w:r w:rsidR="00B2012C" w:rsidRPr="00763C41">
              <w:rPr>
                <w:color w:val="000000"/>
                <w:sz w:val="22"/>
                <w:szCs w:val="22"/>
              </w:rPr>
              <w:t>27)</w:t>
            </w:r>
          </w:p>
        </w:tc>
      </w:tr>
      <w:tr w:rsidR="00B2012C" w:rsidRPr="00763C41" w:rsidTr="00C518E2"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2012C" w:rsidRPr="00763C41" w:rsidRDefault="00B2012C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HLP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2012C" w:rsidRPr="00763C41" w:rsidRDefault="00B2012C" w:rsidP="00D34756">
            <w:pPr>
              <w:jc w:val="center"/>
              <w:rPr>
                <w:sz w:val="22"/>
                <w:szCs w:val="22"/>
              </w:rPr>
            </w:pPr>
            <w:r w:rsidRPr="00763C41">
              <w:rPr>
                <w:color w:val="000000"/>
                <w:sz w:val="22"/>
                <w:szCs w:val="22"/>
              </w:rPr>
              <w:t>9.09</w:t>
            </w:r>
            <w:r w:rsidR="00D34756" w:rsidRPr="00763C41">
              <w:rPr>
                <w:color w:val="000000"/>
                <w:sz w:val="22"/>
                <w:szCs w:val="22"/>
              </w:rPr>
              <w:t>;</w:t>
            </w:r>
            <w:r w:rsidRPr="00763C41">
              <w:rPr>
                <w:color w:val="000000"/>
                <w:sz w:val="22"/>
                <w:szCs w:val="22"/>
              </w:rPr>
              <w:t xml:space="preserve"> 10.00; 8.75</w:t>
            </w:r>
            <w:r w:rsidRPr="00763C41">
              <w:rPr>
                <w:sz w:val="22"/>
                <w:szCs w:val="22"/>
              </w:rPr>
              <w:t xml:space="preserve"> (N = 3)</w:t>
            </w:r>
          </w:p>
        </w:tc>
        <w:tc>
          <w:tcPr>
            <w:tcW w:w="41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2012C" w:rsidRPr="00763C41" w:rsidRDefault="00626D8B" w:rsidP="00B14A3A">
            <w:pPr>
              <w:jc w:val="center"/>
              <w:rPr>
                <w:sz w:val="22"/>
                <w:szCs w:val="22"/>
                <w:highlight w:val="green"/>
              </w:rPr>
            </w:pPr>
            <w:r w:rsidRPr="00763C41">
              <w:rPr>
                <w:color w:val="000000"/>
                <w:sz w:val="22"/>
                <w:szCs w:val="22"/>
              </w:rPr>
              <w:t>1</w:t>
            </w:r>
            <w:r w:rsidR="00B14A3A" w:rsidRPr="00763C41">
              <w:rPr>
                <w:color w:val="000000"/>
                <w:sz w:val="22"/>
                <w:szCs w:val="22"/>
              </w:rPr>
              <w:t>8</w:t>
            </w:r>
            <w:r w:rsidRPr="00763C41">
              <w:rPr>
                <w:color w:val="000000"/>
                <w:sz w:val="22"/>
                <w:szCs w:val="22"/>
              </w:rPr>
              <w:t>.1</w:t>
            </w:r>
            <w:r w:rsidR="00B14A3A" w:rsidRPr="00763C41">
              <w:rPr>
                <w:color w:val="000000"/>
                <w:sz w:val="22"/>
                <w:szCs w:val="22"/>
              </w:rPr>
              <w:t>8</w:t>
            </w:r>
            <w:r w:rsidRPr="00763C41">
              <w:rPr>
                <w:color w:val="000000"/>
                <w:sz w:val="22"/>
                <w:szCs w:val="22"/>
              </w:rPr>
              <w:t xml:space="preserve"> </w:t>
            </w:r>
            <w:r w:rsidR="00B2012C" w:rsidRPr="00763C41">
              <w:rPr>
                <w:color w:val="000000"/>
                <w:sz w:val="22"/>
                <w:szCs w:val="22"/>
              </w:rPr>
              <w:t>(12.12</w:t>
            </w:r>
            <w:r w:rsidR="00B2012C" w:rsidRPr="00763C41">
              <w:rPr>
                <w:sz w:val="22"/>
                <w:szCs w:val="22"/>
              </w:rPr>
              <w:t>—</w:t>
            </w:r>
            <w:r w:rsidR="00B14A3A" w:rsidRPr="00763C41">
              <w:rPr>
                <w:color w:val="000000"/>
                <w:sz w:val="22"/>
                <w:szCs w:val="22"/>
              </w:rPr>
              <w:t>18</w:t>
            </w:r>
            <w:r w:rsidRPr="00763C41">
              <w:rPr>
                <w:color w:val="000000"/>
                <w:sz w:val="22"/>
                <w:szCs w:val="22"/>
              </w:rPr>
              <w:t>.1</w:t>
            </w:r>
            <w:r w:rsidR="00B14A3A" w:rsidRPr="00763C41">
              <w:rPr>
                <w:color w:val="000000"/>
                <w:sz w:val="22"/>
                <w:szCs w:val="22"/>
              </w:rPr>
              <w:t>8</w:t>
            </w:r>
            <w:r w:rsidR="00B2012C" w:rsidRPr="00763C41">
              <w:rPr>
                <w:color w:val="000000"/>
                <w:sz w:val="22"/>
                <w:szCs w:val="22"/>
              </w:rPr>
              <w:t>;</w:t>
            </w:r>
            <w:r w:rsidR="0044083B" w:rsidRPr="00763C41">
              <w:rPr>
                <w:color w:val="000000"/>
                <w:sz w:val="22"/>
                <w:szCs w:val="22"/>
              </w:rPr>
              <w:t xml:space="preserve"> </w:t>
            </w:r>
            <w:r w:rsidR="00B2012C" w:rsidRPr="00763C41">
              <w:rPr>
                <w:sz w:val="22"/>
                <w:szCs w:val="22"/>
              </w:rPr>
              <w:t>N = 4)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2012C" w:rsidRPr="00763C41" w:rsidRDefault="00B2012C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color w:val="000000"/>
                <w:sz w:val="22"/>
                <w:szCs w:val="22"/>
              </w:rPr>
              <w:t>34.15±3.42</w:t>
            </w:r>
            <w:r w:rsidRPr="00763C41">
              <w:rPr>
                <w:sz w:val="22"/>
                <w:szCs w:val="22"/>
              </w:rPr>
              <w:t xml:space="preserve"> (</w:t>
            </w:r>
            <w:r w:rsidRPr="00763C41">
              <w:rPr>
                <w:color w:val="000000"/>
                <w:sz w:val="22"/>
                <w:szCs w:val="22"/>
              </w:rPr>
              <w:t>30.30—41.20;</w:t>
            </w:r>
            <w:r w:rsidR="0044083B" w:rsidRPr="00763C41">
              <w:rPr>
                <w:color w:val="000000"/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19)</w:t>
            </w:r>
          </w:p>
        </w:tc>
      </w:tr>
      <w:tr w:rsidR="00B2012C" w:rsidRPr="00763C41" w:rsidTr="006A51B3"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2012C" w:rsidRPr="00763C41" w:rsidRDefault="00B2012C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HPP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2012C" w:rsidRPr="00763C41" w:rsidRDefault="00B2012C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—</w:t>
            </w:r>
          </w:p>
        </w:tc>
        <w:tc>
          <w:tcPr>
            <w:tcW w:w="41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2012C" w:rsidRPr="00763C41" w:rsidRDefault="00B2012C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—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2012C" w:rsidRPr="00763C41" w:rsidRDefault="00DD3BC2" w:rsidP="00DD3BC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35</w:t>
            </w:r>
            <w:r w:rsidR="003F2805" w:rsidRPr="00763C41">
              <w:rPr>
                <w:sz w:val="22"/>
                <w:szCs w:val="22"/>
              </w:rPr>
              <w:t>.00</w:t>
            </w:r>
            <w:r w:rsidRPr="00763C41">
              <w:rPr>
                <w:sz w:val="22"/>
                <w:szCs w:val="22"/>
              </w:rPr>
              <w:t>;</w:t>
            </w:r>
            <w:r w:rsidR="00412211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35</w:t>
            </w:r>
            <w:r w:rsidR="003F2805" w:rsidRPr="00763C41">
              <w:rPr>
                <w:sz w:val="22"/>
                <w:szCs w:val="22"/>
              </w:rPr>
              <w:t>.00</w:t>
            </w:r>
            <w:r w:rsidR="00412211" w:rsidRPr="00763C41">
              <w:rPr>
                <w:sz w:val="22"/>
                <w:szCs w:val="22"/>
              </w:rPr>
              <w:t xml:space="preserve"> </w:t>
            </w:r>
            <w:r w:rsidR="003F2805" w:rsidRPr="00763C41">
              <w:rPr>
                <w:sz w:val="22"/>
                <w:szCs w:val="22"/>
              </w:rPr>
              <w:t>(</w:t>
            </w:r>
            <w:r w:rsidRPr="00763C41">
              <w:rPr>
                <w:sz w:val="22"/>
                <w:szCs w:val="22"/>
              </w:rPr>
              <w:t>N</w:t>
            </w:r>
            <w:r w:rsidR="00412211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=</w:t>
            </w:r>
            <w:r w:rsidR="00412211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2</w:t>
            </w:r>
            <w:r w:rsidR="003F2805" w:rsidRPr="00763C41">
              <w:rPr>
                <w:sz w:val="22"/>
                <w:szCs w:val="22"/>
              </w:rPr>
              <w:t>)</w:t>
            </w:r>
          </w:p>
        </w:tc>
      </w:tr>
      <w:tr w:rsidR="00B2012C" w:rsidRPr="00763C41" w:rsidTr="006A51B3"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B2012C" w:rsidRPr="00763C41" w:rsidRDefault="00B2012C" w:rsidP="00C51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B2012C" w:rsidRPr="00763C41" w:rsidRDefault="00B2012C" w:rsidP="00C51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B2012C" w:rsidRPr="00763C41" w:rsidRDefault="00B2012C" w:rsidP="00C518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B2012C" w:rsidRPr="00763C41" w:rsidRDefault="00B2012C" w:rsidP="00C518E2">
            <w:pPr>
              <w:jc w:val="center"/>
              <w:rPr>
                <w:sz w:val="22"/>
                <w:szCs w:val="22"/>
              </w:rPr>
            </w:pPr>
          </w:p>
        </w:tc>
      </w:tr>
    </w:tbl>
    <w:p w:rsidR="00797975" w:rsidRDefault="00763C41" w:rsidP="00022997">
      <w:pPr>
        <w:spacing w:line="360" w:lineRule="auto"/>
        <w:jc w:val="both"/>
        <w:rPr>
          <w:color w:val="0000FF"/>
          <w:sz w:val="22"/>
          <w:szCs w:val="22"/>
        </w:rPr>
      </w:pPr>
      <w:r w:rsidRPr="00763C41">
        <w:rPr>
          <w:color w:val="000000"/>
          <w:sz w:val="20"/>
          <w:szCs w:val="20"/>
        </w:rPr>
        <w:t>Tables legends: wherever N&gt;10, all measurements are given as means ± SD; values in parentheses are minimum—maximum interval and Number of repetions; ‘nm’ stands for ‘not measured’, wh</w:t>
      </w:r>
      <w:r>
        <w:rPr>
          <w:color w:val="000000"/>
          <w:sz w:val="20"/>
          <w:szCs w:val="20"/>
        </w:rPr>
        <w:t>ere</w:t>
      </w:r>
      <w:r w:rsidRPr="00763C41">
        <w:rPr>
          <w:color w:val="000000"/>
          <w:sz w:val="20"/>
          <w:szCs w:val="20"/>
        </w:rPr>
        <w:t xml:space="preserve"> missing values ‘– ‘</w:t>
      </w:r>
      <w:r>
        <w:rPr>
          <w:color w:val="000000"/>
          <w:sz w:val="20"/>
          <w:szCs w:val="20"/>
        </w:rPr>
        <w:t xml:space="preserve"> resulted from impossibility</w:t>
      </w:r>
      <w:r w:rsidRPr="00763C41">
        <w:rPr>
          <w:color w:val="000000"/>
          <w:sz w:val="20"/>
          <w:szCs w:val="20"/>
        </w:rPr>
        <w:t xml:space="preserve"> to </w:t>
      </w:r>
      <w:r>
        <w:rPr>
          <w:color w:val="000000"/>
          <w:sz w:val="20"/>
          <w:szCs w:val="20"/>
        </w:rPr>
        <w:t>measured</w:t>
      </w:r>
      <w:r w:rsidRPr="00763C41">
        <w:rPr>
          <w:color w:val="000000"/>
          <w:sz w:val="20"/>
          <w:szCs w:val="20"/>
        </w:rPr>
        <w:t xml:space="preserve"> that sample. .Meaning of abbreviatures given in methods narrative.</w:t>
      </w:r>
    </w:p>
    <w:p w:rsidR="00797975" w:rsidRDefault="00797975" w:rsidP="00022997">
      <w:pPr>
        <w:spacing w:line="360" w:lineRule="auto"/>
        <w:jc w:val="both"/>
        <w:rPr>
          <w:color w:val="0000FF"/>
          <w:sz w:val="22"/>
          <w:szCs w:val="22"/>
        </w:rPr>
      </w:pPr>
    </w:p>
    <w:p w:rsidR="00797975" w:rsidRDefault="00797975" w:rsidP="00022997">
      <w:pPr>
        <w:spacing w:line="360" w:lineRule="auto"/>
        <w:jc w:val="both"/>
        <w:rPr>
          <w:color w:val="0000FF"/>
          <w:sz w:val="22"/>
          <w:szCs w:val="22"/>
        </w:rPr>
      </w:pPr>
    </w:p>
    <w:p w:rsidR="00797975" w:rsidRDefault="00797975" w:rsidP="00022997">
      <w:pPr>
        <w:spacing w:line="360" w:lineRule="auto"/>
        <w:jc w:val="both"/>
        <w:rPr>
          <w:color w:val="0000FF"/>
          <w:sz w:val="22"/>
          <w:szCs w:val="22"/>
        </w:rPr>
      </w:pPr>
    </w:p>
    <w:p w:rsidR="007E6673" w:rsidRDefault="007E6673" w:rsidP="00022997">
      <w:pPr>
        <w:spacing w:line="360" w:lineRule="auto"/>
        <w:jc w:val="both"/>
        <w:rPr>
          <w:color w:val="0000FF"/>
          <w:sz w:val="22"/>
          <w:szCs w:val="22"/>
        </w:rPr>
      </w:pPr>
    </w:p>
    <w:p w:rsidR="00797975" w:rsidRDefault="00797975" w:rsidP="00022997">
      <w:pPr>
        <w:spacing w:line="360" w:lineRule="auto"/>
        <w:jc w:val="both"/>
        <w:rPr>
          <w:color w:val="0000FF"/>
          <w:sz w:val="22"/>
          <w:szCs w:val="22"/>
        </w:rPr>
      </w:pPr>
    </w:p>
    <w:p w:rsidR="00797975" w:rsidRDefault="00797975" w:rsidP="00022997">
      <w:pPr>
        <w:spacing w:line="360" w:lineRule="auto"/>
        <w:jc w:val="both"/>
        <w:rPr>
          <w:color w:val="0000FF"/>
          <w:sz w:val="22"/>
          <w:szCs w:val="22"/>
        </w:rPr>
      </w:pPr>
    </w:p>
    <w:p w:rsidR="002B3826" w:rsidRDefault="002B3826" w:rsidP="00022997">
      <w:pPr>
        <w:spacing w:line="360" w:lineRule="auto"/>
        <w:jc w:val="both"/>
        <w:rPr>
          <w:color w:val="0000FF"/>
          <w:sz w:val="22"/>
          <w:szCs w:val="22"/>
        </w:rPr>
      </w:pPr>
    </w:p>
    <w:p w:rsidR="009627A3" w:rsidRPr="00D34756" w:rsidRDefault="009627A3" w:rsidP="00022997">
      <w:pPr>
        <w:spacing w:line="360" w:lineRule="auto"/>
        <w:jc w:val="both"/>
        <w:rPr>
          <w:sz w:val="22"/>
          <w:szCs w:val="22"/>
          <w:lang w:val="en-GB"/>
        </w:rPr>
      </w:pPr>
      <w:r w:rsidRPr="00D34756">
        <w:rPr>
          <w:color w:val="000000"/>
          <w:sz w:val="22"/>
          <w:szCs w:val="22"/>
          <w:lang w:val="en-GB"/>
        </w:rPr>
        <w:lastRenderedPageBreak/>
        <w:t>Table 2. Structure</w:t>
      </w:r>
      <w:r w:rsidRPr="00D34756">
        <w:rPr>
          <w:sz w:val="22"/>
          <w:szCs w:val="22"/>
          <w:lang w:val="en-GB"/>
        </w:rPr>
        <w:t xml:space="preserve"> sizes and among different larval instars of the trap</w:t>
      </w:r>
      <w:r w:rsidR="00347E46">
        <w:rPr>
          <w:sz w:val="22"/>
          <w:szCs w:val="22"/>
          <w:lang w:val="en-GB"/>
        </w:rPr>
        <w:t>-</w:t>
      </w:r>
      <w:r w:rsidRPr="00D34756">
        <w:rPr>
          <w:sz w:val="22"/>
          <w:szCs w:val="22"/>
          <w:lang w:val="en-GB"/>
        </w:rPr>
        <w:t xml:space="preserve">jaw ant </w:t>
      </w:r>
      <w:r w:rsidRPr="00D34756">
        <w:rPr>
          <w:i/>
          <w:sz w:val="22"/>
          <w:szCs w:val="22"/>
          <w:lang w:val="en-GB"/>
        </w:rPr>
        <w:t xml:space="preserve">Odontomachus </w:t>
      </w:r>
      <w:proofErr w:type="spellStart"/>
      <w:r w:rsidRPr="00D34756">
        <w:rPr>
          <w:i/>
          <w:sz w:val="22"/>
          <w:szCs w:val="22"/>
          <w:lang w:val="en-GB"/>
        </w:rPr>
        <w:t>bauri</w:t>
      </w:r>
      <w:proofErr w:type="spellEnd"/>
      <w:r w:rsidRPr="00D34756">
        <w:rPr>
          <w:sz w:val="22"/>
          <w:szCs w:val="22"/>
          <w:lang w:val="en-GB"/>
        </w:rPr>
        <w:t xml:space="preserve"> males</w:t>
      </w:r>
    </w:p>
    <w:tbl>
      <w:tblPr>
        <w:tblW w:w="14850" w:type="dxa"/>
        <w:tblLook w:val="01E0"/>
      </w:tblPr>
      <w:tblGrid>
        <w:gridCol w:w="2518"/>
        <w:gridCol w:w="3969"/>
        <w:gridCol w:w="4536"/>
        <w:gridCol w:w="3827"/>
      </w:tblGrid>
      <w:tr w:rsidR="00B54393" w:rsidRPr="00763C41" w:rsidTr="00B54393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:rsidR="00B54393" w:rsidRPr="00763C41" w:rsidRDefault="00B54393" w:rsidP="00B54393">
            <w:pPr>
              <w:jc w:val="center"/>
              <w:rPr>
                <w:lang w:val="en-GB"/>
              </w:rPr>
            </w:pPr>
            <w:r w:rsidRPr="00763C41">
              <w:rPr>
                <w:lang w:val="en-GB"/>
              </w:rPr>
              <w:t>Measured part</w:t>
            </w:r>
          </w:p>
        </w:tc>
        <w:tc>
          <w:tcPr>
            <w:tcW w:w="12332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B54393" w:rsidRPr="00763C41" w:rsidRDefault="00B54393" w:rsidP="009627A3">
            <w:pPr>
              <w:jc w:val="center"/>
              <w:rPr>
                <w:vertAlign w:val="superscript"/>
                <w:lang w:val="en-GB"/>
              </w:rPr>
            </w:pPr>
            <w:r w:rsidRPr="00763C41">
              <w:rPr>
                <w:lang w:val="en-GB"/>
              </w:rPr>
              <w:t>Larval instar</w:t>
            </w:r>
          </w:p>
        </w:tc>
      </w:tr>
      <w:tr w:rsidR="00B54393" w:rsidRPr="00763C41" w:rsidTr="00B54393">
        <w:tc>
          <w:tcPr>
            <w:tcW w:w="2518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B54393" w:rsidRPr="00763C41" w:rsidRDefault="00B54393" w:rsidP="00B543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B54393" w:rsidRPr="00763C41" w:rsidRDefault="00B54393" w:rsidP="009627A3">
            <w:pPr>
              <w:jc w:val="center"/>
            </w:pPr>
            <w:r w:rsidRPr="00763C41">
              <w:t>1st</w:t>
            </w:r>
          </w:p>
        </w:tc>
        <w:tc>
          <w:tcPr>
            <w:tcW w:w="45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B54393" w:rsidRPr="00763C41" w:rsidRDefault="00B54393" w:rsidP="009627A3">
            <w:pPr>
              <w:jc w:val="center"/>
            </w:pPr>
            <w:r w:rsidRPr="00763C41">
              <w:t>2nd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B54393" w:rsidRPr="00763C41" w:rsidRDefault="00B54393" w:rsidP="009627A3">
            <w:pPr>
              <w:jc w:val="center"/>
            </w:pPr>
            <w:r w:rsidRPr="00763C41">
              <w:t>3rd</w:t>
            </w:r>
          </w:p>
        </w:tc>
      </w:tr>
      <w:tr w:rsidR="00B54393" w:rsidRPr="00763C41" w:rsidTr="00B54393">
        <w:tc>
          <w:tcPr>
            <w:tcW w:w="2518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54393" w:rsidRPr="00763C41" w:rsidRDefault="00B54393" w:rsidP="00B54393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BL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54393" w:rsidRPr="00763C41" w:rsidRDefault="00B54393" w:rsidP="00C82299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1.35±0.29</w:t>
            </w:r>
            <w:r w:rsidR="0044083B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(1.10—2.00;</w:t>
            </w:r>
            <w:r w:rsidR="0044083B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10)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54393" w:rsidRPr="00763C41" w:rsidRDefault="00B54393" w:rsidP="00C82299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2.85±0.55</w:t>
            </w:r>
            <w:r w:rsidR="00F71684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(2.10—3.60;</w:t>
            </w:r>
            <w:r w:rsidR="0044083B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7)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54393" w:rsidRPr="00763C41" w:rsidRDefault="00B54393" w:rsidP="00C82299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5.13±0.79</w:t>
            </w:r>
            <w:r w:rsidR="00F71684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(4.00—6.90;</w:t>
            </w:r>
            <w:r w:rsidR="0044083B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15)</w:t>
            </w:r>
          </w:p>
        </w:tc>
      </w:tr>
      <w:tr w:rsidR="00B54393" w:rsidRPr="00763C41" w:rsidTr="00B54393">
        <w:tc>
          <w:tcPr>
            <w:tcW w:w="25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54393" w:rsidRPr="00763C41" w:rsidRDefault="00B54393" w:rsidP="00B54393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BLS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54393" w:rsidRPr="00763C41" w:rsidRDefault="00B54393" w:rsidP="00C82299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1.90;</w:t>
            </w:r>
            <w:r w:rsidR="0044083B" w:rsidRPr="00763C41">
              <w:rPr>
                <w:sz w:val="22"/>
                <w:szCs w:val="22"/>
              </w:rPr>
              <w:t xml:space="preserve"> </w:t>
            </w:r>
            <w:r w:rsidR="00697C62" w:rsidRPr="00763C41">
              <w:rPr>
                <w:sz w:val="22"/>
                <w:szCs w:val="22"/>
              </w:rPr>
              <w:t>2.00 (</w:t>
            </w:r>
            <w:r w:rsidRPr="00763C41">
              <w:rPr>
                <w:sz w:val="22"/>
                <w:szCs w:val="22"/>
              </w:rPr>
              <w:t>N = 2)</w:t>
            </w:r>
          </w:p>
        </w:tc>
        <w:tc>
          <w:tcPr>
            <w:tcW w:w="4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54393" w:rsidRPr="00763C41" w:rsidRDefault="00B54393" w:rsidP="00C82299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2.9</w:t>
            </w:r>
            <w:r w:rsidR="00697C62" w:rsidRPr="00763C41">
              <w:rPr>
                <w:sz w:val="22"/>
                <w:szCs w:val="22"/>
              </w:rPr>
              <w:t>0</w:t>
            </w:r>
            <w:r w:rsidRPr="00763C41">
              <w:rPr>
                <w:sz w:val="22"/>
                <w:szCs w:val="22"/>
              </w:rPr>
              <w:t xml:space="preserve"> (2.00—3.70;</w:t>
            </w:r>
            <w:r w:rsidR="0044083B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6)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54393" w:rsidRPr="00763C41" w:rsidRDefault="00B54393" w:rsidP="00C82299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6 (4.10—7.30; N = 7)</w:t>
            </w:r>
          </w:p>
        </w:tc>
      </w:tr>
      <w:tr w:rsidR="00B54393" w:rsidRPr="00763C41" w:rsidTr="00B54393">
        <w:tc>
          <w:tcPr>
            <w:tcW w:w="25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54393" w:rsidRPr="00763C41" w:rsidRDefault="00B54393" w:rsidP="00B54393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BW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54393" w:rsidRPr="00763C41" w:rsidRDefault="00B54393" w:rsidP="00C82299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0.66±0.07 (0.60—0.80;</w:t>
            </w:r>
            <w:r w:rsidR="0044083B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10)</w:t>
            </w:r>
          </w:p>
        </w:tc>
        <w:tc>
          <w:tcPr>
            <w:tcW w:w="4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54393" w:rsidRPr="00763C41" w:rsidRDefault="00B54393" w:rsidP="00C82299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1.07±0.19</w:t>
            </w:r>
            <w:r w:rsidR="00F71684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(0.80—.140;</w:t>
            </w:r>
            <w:r w:rsidR="0044083B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8)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54393" w:rsidRPr="00763C41" w:rsidRDefault="00B54393" w:rsidP="00C82299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1.82±0.22</w:t>
            </w:r>
            <w:r w:rsidR="00F71684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(1.40—2.10;</w:t>
            </w:r>
            <w:r w:rsidR="0044083B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15)</w:t>
            </w:r>
          </w:p>
        </w:tc>
      </w:tr>
      <w:tr w:rsidR="00887899" w:rsidRPr="00763C41" w:rsidTr="00B54393">
        <w:tc>
          <w:tcPr>
            <w:tcW w:w="25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87899" w:rsidRPr="00763C41" w:rsidRDefault="00887899" w:rsidP="00E541F0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LBH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87899" w:rsidRPr="00763C41" w:rsidRDefault="00887899" w:rsidP="00E541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87899" w:rsidRPr="00763C41" w:rsidRDefault="00887899" w:rsidP="00E541F0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30.33±12.25</w:t>
            </w:r>
            <w:r w:rsidR="00F71684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(16.00—50.00;</w:t>
            </w:r>
            <w:r w:rsidR="0044083B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25)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87899" w:rsidRPr="00763C41" w:rsidRDefault="00887899" w:rsidP="00E541F0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45.25±13.94</w:t>
            </w:r>
            <w:r w:rsidR="00F71684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(24.40—73.20;</w:t>
            </w:r>
            <w:r w:rsidR="0044083B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15)</w:t>
            </w:r>
          </w:p>
        </w:tc>
      </w:tr>
      <w:tr w:rsidR="00887899" w:rsidRPr="00763C41" w:rsidTr="00B54393">
        <w:tc>
          <w:tcPr>
            <w:tcW w:w="25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87899" w:rsidRPr="00763C41" w:rsidRDefault="00887899" w:rsidP="00B54393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LPH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87899" w:rsidRPr="00763C41" w:rsidRDefault="00887899" w:rsidP="00C82299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31.61±13.55 (9.10—54.50;</w:t>
            </w:r>
            <w:r w:rsidR="0044083B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30)</w:t>
            </w:r>
          </w:p>
        </w:tc>
        <w:tc>
          <w:tcPr>
            <w:tcW w:w="4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87899" w:rsidRPr="00763C41" w:rsidRDefault="00887899" w:rsidP="00C82299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93.93±25.80</w:t>
            </w:r>
            <w:r w:rsidR="00F71684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(54.50—151.50;</w:t>
            </w:r>
            <w:r w:rsidR="0044083B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30)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87899" w:rsidRPr="00763C41" w:rsidRDefault="00887899" w:rsidP="00C82299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164.70±28.63</w:t>
            </w:r>
            <w:r w:rsidR="00F71684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(97.60—207.40;</w:t>
            </w:r>
            <w:r w:rsidR="0044083B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30)</w:t>
            </w:r>
          </w:p>
        </w:tc>
      </w:tr>
      <w:tr w:rsidR="00887899" w:rsidRPr="00763C41" w:rsidTr="00B54393">
        <w:tc>
          <w:tcPr>
            <w:tcW w:w="25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87899" w:rsidRPr="00763C41" w:rsidRDefault="00887899" w:rsidP="00E541F0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HCP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87899" w:rsidRPr="00763C41" w:rsidRDefault="00FC0E4F" w:rsidP="00E541F0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127.90</w:t>
            </w:r>
            <w:r w:rsidR="00887899" w:rsidRPr="00763C41">
              <w:rPr>
                <w:sz w:val="22"/>
                <w:szCs w:val="22"/>
              </w:rPr>
              <w:t>—23.32</w:t>
            </w:r>
            <w:r w:rsidR="00F71684" w:rsidRPr="00763C41">
              <w:rPr>
                <w:sz w:val="22"/>
                <w:szCs w:val="22"/>
              </w:rPr>
              <w:t xml:space="preserve"> </w:t>
            </w:r>
            <w:r w:rsidR="00887899" w:rsidRPr="00763C41">
              <w:rPr>
                <w:sz w:val="22"/>
                <w:szCs w:val="22"/>
              </w:rPr>
              <w:t>(78.80—154.50;</w:t>
            </w:r>
            <w:r w:rsidR="0044083B" w:rsidRPr="00763C41">
              <w:rPr>
                <w:sz w:val="22"/>
                <w:szCs w:val="22"/>
              </w:rPr>
              <w:t xml:space="preserve"> </w:t>
            </w:r>
            <w:r w:rsidR="00887899" w:rsidRPr="00763C41">
              <w:rPr>
                <w:sz w:val="22"/>
                <w:szCs w:val="22"/>
              </w:rPr>
              <w:t>N = 30)</w:t>
            </w:r>
          </w:p>
        </w:tc>
        <w:tc>
          <w:tcPr>
            <w:tcW w:w="4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87899" w:rsidRPr="00763C41" w:rsidRDefault="00887899" w:rsidP="00E541F0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150.80—29.76</w:t>
            </w:r>
            <w:r w:rsidR="00F71684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(90.90—218.20;</w:t>
            </w:r>
            <w:r w:rsidR="0044083B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30)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87899" w:rsidRPr="00763C41" w:rsidRDefault="00887899" w:rsidP="00E541F0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203.10±29.26</w:t>
            </w:r>
            <w:r w:rsidR="00F71684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(164.70—280.60;</w:t>
            </w:r>
            <w:r w:rsidR="0044083B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30)</w:t>
            </w:r>
          </w:p>
        </w:tc>
      </w:tr>
      <w:tr w:rsidR="00887899" w:rsidRPr="00763C41" w:rsidTr="00B54393">
        <w:tc>
          <w:tcPr>
            <w:tcW w:w="25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87899" w:rsidRPr="00763C41" w:rsidRDefault="00887899" w:rsidP="00E541F0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WCP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87899" w:rsidRPr="00763C41" w:rsidRDefault="00887899" w:rsidP="00E541F0">
            <w:pPr>
              <w:jc w:val="center"/>
              <w:rPr>
                <w:sz w:val="22"/>
                <w:szCs w:val="22"/>
              </w:rPr>
            </w:pPr>
            <w:r w:rsidRPr="00763C41">
              <w:rPr>
                <w:color w:val="000000"/>
                <w:sz w:val="22"/>
                <w:szCs w:val="22"/>
              </w:rPr>
              <w:t>51.25±6.40</w:t>
            </w:r>
            <w:r w:rsidRPr="00763C41">
              <w:rPr>
                <w:sz w:val="22"/>
                <w:szCs w:val="22"/>
              </w:rPr>
              <w:t xml:space="preserve"> (</w:t>
            </w:r>
            <w:r w:rsidRPr="00763C41">
              <w:rPr>
                <w:color w:val="000000"/>
                <w:sz w:val="22"/>
                <w:szCs w:val="22"/>
              </w:rPr>
              <w:t>36.40—60.60;</w:t>
            </w:r>
            <w:r w:rsidR="0044083B" w:rsidRPr="00763C41">
              <w:rPr>
                <w:color w:val="000000"/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20)</w:t>
            </w:r>
          </w:p>
        </w:tc>
        <w:tc>
          <w:tcPr>
            <w:tcW w:w="4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87899" w:rsidRPr="00763C41" w:rsidRDefault="00887899" w:rsidP="00E541F0">
            <w:pPr>
              <w:jc w:val="center"/>
              <w:rPr>
                <w:sz w:val="22"/>
                <w:szCs w:val="22"/>
              </w:rPr>
            </w:pPr>
            <w:r w:rsidRPr="00763C41">
              <w:rPr>
                <w:color w:val="000000"/>
                <w:sz w:val="22"/>
                <w:szCs w:val="22"/>
              </w:rPr>
              <w:t>71.3</w:t>
            </w:r>
            <w:r w:rsidRPr="00763C41">
              <w:rPr>
                <w:sz w:val="22"/>
                <w:szCs w:val="22"/>
              </w:rPr>
              <w:t xml:space="preserve"> 0±</w:t>
            </w:r>
            <w:r w:rsidRPr="00763C41">
              <w:rPr>
                <w:color w:val="000000"/>
                <w:sz w:val="22"/>
                <w:szCs w:val="22"/>
              </w:rPr>
              <w:t>13.38</w:t>
            </w:r>
            <w:r w:rsidR="00F71684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(</w:t>
            </w:r>
            <w:r w:rsidRPr="00763C41">
              <w:rPr>
                <w:color w:val="000000"/>
                <w:sz w:val="22"/>
                <w:szCs w:val="22"/>
              </w:rPr>
              <w:t>54.50—103.00;</w:t>
            </w:r>
            <w:r w:rsidR="0044083B" w:rsidRPr="00763C41">
              <w:rPr>
                <w:color w:val="000000"/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30)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87899" w:rsidRPr="00763C41" w:rsidRDefault="00887899" w:rsidP="00E541F0">
            <w:pPr>
              <w:jc w:val="center"/>
              <w:rPr>
                <w:sz w:val="22"/>
                <w:szCs w:val="22"/>
              </w:rPr>
            </w:pPr>
            <w:r w:rsidRPr="00763C41">
              <w:rPr>
                <w:color w:val="000000"/>
                <w:sz w:val="22"/>
                <w:szCs w:val="22"/>
              </w:rPr>
              <w:t>141.88±21.23</w:t>
            </w:r>
            <w:r w:rsidRPr="00763C41">
              <w:rPr>
                <w:sz w:val="22"/>
                <w:szCs w:val="22"/>
              </w:rPr>
              <w:t xml:space="preserve"> (</w:t>
            </w:r>
            <w:r w:rsidRPr="00763C41">
              <w:rPr>
                <w:color w:val="000000"/>
                <w:sz w:val="22"/>
                <w:szCs w:val="22"/>
              </w:rPr>
              <w:t>115.90—195.20;</w:t>
            </w:r>
            <w:r w:rsidR="0044083B" w:rsidRPr="00763C41">
              <w:rPr>
                <w:color w:val="000000"/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30)</w:t>
            </w:r>
          </w:p>
        </w:tc>
      </w:tr>
      <w:tr w:rsidR="00887899" w:rsidRPr="00763C41" w:rsidTr="00B54393">
        <w:tc>
          <w:tcPr>
            <w:tcW w:w="25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87899" w:rsidRPr="00763C41" w:rsidRDefault="00CF291E" w:rsidP="00E541F0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HDP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87899" w:rsidRPr="00763C41" w:rsidRDefault="004616C4" w:rsidP="00E541F0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nm</w:t>
            </w:r>
          </w:p>
        </w:tc>
        <w:tc>
          <w:tcPr>
            <w:tcW w:w="4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87899" w:rsidRPr="00763C41" w:rsidRDefault="004616C4" w:rsidP="00E541F0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nm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87899" w:rsidRPr="00763C41" w:rsidRDefault="00412211" w:rsidP="00E541F0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—</w:t>
            </w:r>
          </w:p>
        </w:tc>
      </w:tr>
      <w:tr w:rsidR="00CF291E" w:rsidRPr="00763C41" w:rsidTr="00B54393">
        <w:tc>
          <w:tcPr>
            <w:tcW w:w="25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153137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WDP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4616C4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nm</w:t>
            </w:r>
          </w:p>
        </w:tc>
        <w:tc>
          <w:tcPr>
            <w:tcW w:w="4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4616C4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nm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412211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—</w:t>
            </w:r>
          </w:p>
        </w:tc>
      </w:tr>
      <w:tr w:rsidR="00CF291E" w:rsidRPr="00763C41" w:rsidTr="00B54393">
        <w:tc>
          <w:tcPr>
            <w:tcW w:w="25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DS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10.63±0.90</w:t>
            </w:r>
            <w:r w:rsidR="00F71684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(9.10—12.10;</w:t>
            </w:r>
            <w:r w:rsidR="0044083B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10)</w:t>
            </w:r>
          </w:p>
        </w:tc>
        <w:tc>
          <w:tcPr>
            <w:tcW w:w="4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14.97±1.64</w:t>
            </w:r>
            <w:r w:rsidR="005D13EE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(12.00—19.80;</w:t>
            </w:r>
            <w:r w:rsidR="0044083B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50)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24.30±3.75</w:t>
            </w:r>
            <w:r w:rsidR="00F71684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(18.20—27.30;</w:t>
            </w:r>
            <w:r w:rsidR="0044083B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60)</w:t>
            </w:r>
          </w:p>
        </w:tc>
      </w:tr>
      <w:tr w:rsidR="00CF291E" w:rsidRPr="00763C41" w:rsidTr="00B54393">
        <w:tc>
          <w:tcPr>
            <w:tcW w:w="25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HW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0.40±0.02 (0.37—0.43;</w:t>
            </w:r>
            <w:r w:rsidR="0044083B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10)</w:t>
            </w:r>
          </w:p>
        </w:tc>
        <w:tc>
          <w:tcPr>
            <w:tcW w:w="4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0.53 (0.46—0.54;</w:t>
            </w:r>
            <w:r w:rsidR="0044083B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7)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0.65±0.03 (0.59—0.71;</w:t>
            </w:r>
            <w:r w:rsidR="0044083B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16)</w:t>
            </w:r>
          </w:p>
        </w:tc>
      </w:tr>
      <w:tr w:rsidR="00CF291E" w:rsidRPr="00763C41" w:rsidTr="00B54393">
        <w:tc>
          <w:tcPr>
            <w:tcW w:w="25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LHH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10.16±3.19</w:t>
            </w:r>
            <w:r w:rsidR="00F71684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(4.50—17.60;</w:t>
            </w:r>
            <w:r w:rsidR="0044083B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30)</w:t>
            </w:r>
          </w:p>
        </w:tc>
        <w:tc>
          <w:tcPr>
            <w:tcW w:w="4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34.85±9.44</w:t>
            </w:r>
            <w:r w:rsidR="005D13EE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(15.20—48.50;</w:t>
            </w:r>
            <w:r w:rsidR="0044083B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30)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75.55±15.56</w:t>
            </w:r>
            <w:r w:rsidR="00F71684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(36.40—97.00;</w:t>
            </w:r>
            <w:r w:rsidR="0044083B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30)</w:t>
            </w:r>
          </w:p>
        </w:tc>
      </w:tr>
      <w:tr w:rsidR="00CF291E" w:rsidRPr="00763C41" w:rsidTr="00B54393">
        <w:tc>
          <w:tcPr>
            <w:tcW w:w="25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AD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21.6; 25.75; 23.2 (N = 3)</w:t>
            </w:r>
          </w:p>
        </w:tc>
        <w:tc>
          <w:tcPr>
            <w:tcW w:w="4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30.30;</w:t>
            </w:r>
            <w:r w:rsidR="0044083B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36.36 (N = 2)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42.42</w:t>
            </w:r>
            <w:r w:rsidR="00F71684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(41.20—48.48;</w:t>
            </w:r>
            <w:r w:rsidR="0044083B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5)</w:t>
            </w:r>
          </w:p>
        </w:tc>
      </w:tr>
      <w:tr w:rsidR="00CF291E" w:rsidRPr="00763C41" w:rsidTr="00B54393">
        <w:tc>
          <w:tcPr>
            <w:tcW w:w="25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LL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color w:val="000000"/>
                <w:sz w:val="22"/>
                <w:szCs w:val="22"/>
              </w:rPr>
              <w:t>202.86; 212.16</w:t>
            </w:r>
            <w:r w:rsidRPr="00763C41">
              <w:rPr>
                <w:sz w:val="22"/>
                <w:szCs w:val="22"/>
              </w:rPr>
              <w:t xml:space="preserve"> (N = 2)</w:t>
            </w:r>
          </w:p>
        </w:tc>
        <w:tc>
          <w:tcPr>
            <w:tcW w:w="4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color w:val="000000"/>
                <w:sz w:val="22"/>
                <w:szCs w:val="22"/>
              </w:rPr>
              <w:t>230.28; 257.04</w:t>
            </w:r>
            <w:r w:rsidRPr="00763C41">
              <w:rPr>
                <w:sz w:val="22"/>
                <w:szCs w:val="22"/>
              </w:rPr>
              <w:t xml:space="preserve"> (N = 2)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color w:val="000000"/>
                <w:sz w:val="22"/>
                <w:szCs w:val="22"/>
              </w:rPr>
              <w:t>260.58; 324.60; 299.82</w:t>
            </w:r>
            <w:r w:rsidRPr="00763C41">
              <w:rPr>
                <w:sz w:val="22"/>
                <w:szCs w:val="22"/>
              </w:rPr>
              <w:t xml:space="preserve"> (N = 3)</w:t>
            </w:r>
          </w:p>
        </w:tc>
      </w:tr>
      <w:tr w:rsidR="00CF291E" w:rsidRPr="00763C41" w:rsidTr="00B54393">
        <w:tc>
          <w:tcPr>
            <w:tcW w:w="25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LHL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4616C4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nm</w:t>
            </w:r>
          </w:p>
        </w:tc>
        <w:tc>
          <w:tcPr>
            <w:tcW w:w="4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4616C4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nm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4616C4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nm</w:t>
            </w:r>
          </w:p>
        </w:tc>
      </w:tr>
      <w:tr w:rsidR="00CF291E" w:rsidRPr="00763C41" w:rsidTr="00B54393">
        <w:tc>
          <w:tcPr>
            <w:tcW w:w="25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ML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color w:val="000000"/>
                <w:sz w:val="22"/>
                <w:szCs w:val="22"/>
              </w:rPr>
              <w:t>154.53; 147.00; 131.04</w:t>
            </w:r>
            <w:r w:rsidRPr="00763C41">
              <w:rPr>
                <w:sz w:val="22"/>
                <w:szCs w:val="22"/>
              </w:rPr>
              <w:t xml:space="preserve"> (N = 3)</w:t>
            </w:r>
          </w:p>
        </w:tc>
        <w:tc>
          <w:tcPr>
            <w:tcW w:w="4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color w:val="000000"/>
                <w:sz w:val="22"/>
                <w:szCs w:val="22"/>
              </w:rPr>
              <w:t>216.16 (190.90—233.30</w:t>
            </w:r>
            <w:r w:rsidRPr="00763C41">
              <w:rPr>
                <w:sz w:val="22"/>
                <w:szCs w:val="22"/>
              </w:rPr>
              <w:t>;</w:t>
            </w:r>
            <w:r w:rsidR="009F4B25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6)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color w:val="000000"/>
                <w:sz w:val="22"/>
                <w:szCs w:val="22"/>
              </w:rPr>
              <w:t>284.82 (251.50—296.90</w:t>
            </w:r>
            <w:r w:rsidRPr="00763C41">
              <w:rPr>
                <w:sz w:val="22"/>
                <w:szCs w:val="22"/>
              </w:rPr>
              <w:t>;</w:t>
            </w:r>
            <w:r w:rsidR="0044083B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8)</w:t>
            </w:r>
          </w:p>
        </w:tc>
      </w:tr>
      <w:tr w:rsidR="00CF291E" w:rsidRPr="00763C41" w:rsidTr="00B54393">
        <w:trPr>
          <w:trHeight w:val="359"/>
        </w:trPr>
        <w:tc>
          <w:tcPr>
            <w:tcW w:w="25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MW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color w:val="000000"/>
                <w:sz w:val="22"/>
                <w:szCs w:val="22"/>
              </w:rPr>
              <w:t>78.78</w:t>
            </w:r>
            <w:r w:rsidRPr="00763C41">
              <w:rPr>
                <w:sz w:val="22"/>
                <w:szCs w:val="22"/>
              </w:rPr>
              <w:t xml:space="preserve"> (N = 1)</w:t>
            </w:r>
          </w:p>
        </w:tc>
        <w:tc>
          <w:tcPr>
            <w:tcW w:w="4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color w:val="000000"/>
                <w:sz w:val="22"/>
                <w:szCs w:val="22"/>
              </w:rPr>
              <w:t>1</w:t>
            </w:r>
            <w:r w:rsidR="005D13EE" w:rsidRPr="00763C41">
              <w:rPr>
                <w:color w:val="000000"/>
                <w:sz w:val="22"/>
                <w:szCs w:val="22"/>
              </w:rPr>
              <w:t>00</w:t>
            </w:r>
            <w:r w:rsidRPr="00763C41">
              <w:rPr>
                <w:color w:val="000000"/>
                <w:sz w:val="22"/>
                <w:szCs w:val="22"/>
              </w:rPr>
              <w:t>.00</w:t>
            </w:r>
            <w:r w:rsidR="005D13EE" w:rsidRPr="00763C41">
              <w:rPr>
                <w:color w:val="000000"/>
                <w:sz w:val="22"/>
                <w:szCs w:val="22"/>
              </w:rPr>
              <w:t xml:space="preserve"> </w:t>
            </w:r>
            <w:r w:rsidRPr="00763C41">
              <w:rPr>
                <w:color w:val="000000"/>
                <w:sz w:val="22"/>
                <w:szCs w:val="22"/>
              </w:rPr>
              <w:t>(93.90—115.10</w:t>
            </w:r>
            <w:r w:rsidRPr="00763C41">
              <w:rPr>
                <w:sz w:val="22"/>
                <w:szCs w:val="22"/>
              </w:rPr>
              <w:t>;</w:t>
            </w:r>
            <w:r w:rsidR="009F4B25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5)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color w:val="000000"/>
                <w:sz w:val="22"/>
                <w:szCs w:val="22"/>
              </w:rPr>
              <w:t>145.44 (133.30—157.60</w:t>
            </w:r>
            <w:r w:rsidRPr="00763C41">
              <w:rPr>
                <w:sz w:val="22"/>
                <w:szCs w:val="22"/>
              </w:rPr>
              <w:t>;</w:t>
            </w:r>
            <w:r w:rsidR="0044083B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=6)</w:t>
            </w:r>
          </w:p>
        </w:tc>
      </w:tr>
      <w:tr w:rsidR="00CF291E" w:rsidRPr="00763C41" w:rsidTr="00B54393">
        <w:trPr>
          <w:trHeight w:val="280"/>
        </w:trPr>
        <w:tc>
          <w:tcPr>
            <w:tcW w:w="25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LM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color w:val="000000"/>
                <w:sz w:val="22"/>
                <w:szCs w:val="22"/>
              </w:rPr>
              <w:t>124.23</w:t>
            </w:r>
            <w:r w:rsidRPr="00763C41">
              <w:rPr>
                <w:sz w:val="22"/>
                <w:szCs w:val="22"/>
              </w:rPr>
              <w:t xml:space="preserve"> (N = 1)</w:t>
            </w:r>
          </w:p>
        </w:tc>
        <w:tc>
          <w:tcPr>
            <w:tcW w:w="4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color w:val="000000"/>
                <w:sz w:val="22"/>
                <w:szCs w:val="22"/>
              </w:rPr>
              <w:t>206.04; 206.04; 199.98</w:t>
            </w:r>
            <w:r w:rsidRPr="00763C41">
              <w:rPr>
                <w:sz w:val="22"/>
                <w:szCs w:val="22"/>
              </w:rPr>
              <w:t xml:space="preserve"> (N = 3)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color w:val="000000"/>
                <w:sz w:val="22"/>
                <w:szCs w:val="22"/>
              </w:rPr>
              <w:t>227.26±11.60</w:t>
            </w:r>
            <w:r w:rsidRPr="00763C41">
              <w:rPr>
                <w:sz w:val="22"/>
                <w:szCs w:val="22"/>
              </w:rPr>
              <w:t xml:space="preserve"> (</w:t>
            </w:r>
            <w:r w:rsidRPr="00763C41">
              <w:rPr>
                <w:color w:val="000000"/>
                <w:sz w:val="22"/>
                <w:szCs w:val="22"/>
              </w:rPr>
              <w:t>212.10—248.5;</w:t>
            </w:r>
            <w:r w:rsidR="0044083B" w:rsidRPr="00763C41">
              <w:rPr>
                <w:color w:val="000000"/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13)</w:t>
            </w:r>
          </w:p>
        </w:tc>
      </w:tr>
      <w:tr w:rsidR="00CF291E" w:rsidRPr="00763C41" w:rsidTr="00B54393">
        <w:tc>
          <w:tcPr>
            <w:tcW w:w="25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HMP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color w:val="000000"/>
                <w:sz w:val="22"/>
                <w:szCs w:val="22"/>
              </w:rPr>
              <w:t>24.24</w:t>
            </w:r>
            <w:r w:rsidRPr="00763C41">
              <w:rPr>
                <w:sz w:val="22"/>
                <w:szCs w:val="22"/>
              </w:rPr>
              <w:t xml:space="preserve"> (N = 1)</w:t>
            </w:r>
          </w:p>
        </w:tc>
        <w:tc>
          <w:tcPr>
            <w:tcW w:w="4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color w:val="000000"/>
                <w:sz w:val="22"/>
                <w:szCs w:val="22"/>
              </w:rPr>
              <w:t>42.42</w:t>
            </w:r>
            <w:r w:rsidRPr="00763C41">
              <w:rPr>
                <w:sz w:val="22"/>
                <w:szCs w:val="22"/>
              </w:rPr>
              <w:t xml:space="preserve"> (</w:t>
            </w:r>
            <w:r w:rsidRPr="00763C41">
              <w:rPr>
                <w:color w:val="000000"/>
                <w:sz w:val="22"/>
                <w:szCs w:val="22"/>
              </w:rPr>
              <w:t>36.36—51.50;</w:t>
            </w:r>
            <w:r w:rsidR="009F4B25" w:rsidRPr="00763C41">
              <w:rPr>
                <w:color w:val="000000"/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5)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54.54 (51.51—</w:t>
            </w:r>
            <w:r w:rsidRPr="00763C41">
              <w:rPr>
                <w:color w:val="000000"/>
                <w:sz w:val="22"/>
                <w:szCs w:val="22"/>
              </w:rPr>
              <w:t>69.69;</w:t>
            </w:r>
            <w:r w:rsidR="0044083B" w:rsidRPr="00763C41">
              <w:rPr>
                <w:color w:val="000000"/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6)</w:t>
            </w:r>
          </w:p>
        </w:tc>
      </w:tr>
      <w:tr w:rsidR="00CF291E" w:rsidRPr="00763C41" w:rsidTr="00B54393">
        <w:tc>
          <w:tcPr>
            <w:tcW w:w="25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LHM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D53BC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6.06</w:t>
            </w:r>
            <w:r w:rsidR="005D13EE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(3</w:t>
            </w:r>
            <w:r w:rsidR="00697C62" w:rsidRPr="00763C41">
              <w:rPr>
                <w:sz w:val="22"/>
                <w:szCs w:val="22"/>
              </w:rPr>
              <w:t>.00</w:t>
            </w:r>
            <w:r w:rsidRPr="00763C41">
              <w:rPr>
                <w:color w:val="000000"/>
                <w:sz w:val="22"/>
                <w:szCs w:val="22"/>
              </w:rPr>
              <w:t>—9.06;</w:t>
            </w:r>
            <w:r w:rsidR="0044083B" w:rsidRPr="00763C41">
              <w:rPr>
                <w:color w:val="000000"/>
                <w:sz w:val="22"/>
                <w:szCs w:val="22"/>
              </w:rPr>
              <w:t xml:space="preserve"> </w:t>
            </w:r>
            <w:r w:rsidRPr="00763C41">
              <w:rPr>
                <w:color w:val="000000"/>
                <w:sz w:val="22"/>
                <w:szCs w:val="22"/>
              </w:rPr>
              <w:t>N</w:t>
            </w:r>
            <w:r w:rsidR="0044083B" w:rsidRPr="00763C41">
              <w:rPr>
                <w:color w:val="000000"/>
                <w:sz w:val="22"/>
                <w:szCs w:val="22"/>
              </w:rPr>
              <w:t xml:space="preserve"> </w:t>
            </w:r>
            <w:r w:rsidRPr="00763C41">
              <w:rPr>
                <w:color w:val="000000"/>
                <w:sz w:val="22"/>
                <w:szCs w:val="22"/>
              </w:rPr>
              <w:t>=</w:t>
            </w:r>
            <w:r w:rsidR="0044083B" w:rsidRPr="00763C41">
              <w:rPr>
                <w:color w:val="000000"/>
                <w:sz w:val="22"/>
                <w:szCs w:val="22"/>
              </w:rPr>
              <w:t xml:space="preserve"> </w:t>
            </w:r>
            <w:r w:rsidRPr="00763C41">
              <w:rPr>
                <w:color w:val="000000"/>
                <w:sz w:val="22"/>
                <w:szCs w:val="22"/>
              </w:rPr>
              <w:t>7)</w:t>
            </w:r>
          </w:p>
        </w:tc>
        <w:tc>
          <w:tcPr>
            <w:tcW w:w="4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D53BC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14.06±5.53</w:t>
            </w:r>
            <w:r w:rsidR="0044083B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(6.10</w:t>
            </w:r>
            <w:r w:rsidRPr="00763C41">
              <w:rPr>
                <w:color w:val="000000"/>
                <w:sz w:val="22"/>
                <w:szCs w:val="22"/>
              </w:rPr>
              <w:t>—24.00;</w:t>
            </w:r>
            <w:r w:rsidR="009F4B25" w:rsidRPr="00763C41">
              <w:rPr>
                <w:color w:val="000000"/>
                <w:sz w:val="22"/>
                <w:szCs w:val="22"/>
              </w:rPr>
              <w:t xml:space="preserve"> </w:t>
            </w:r>
            <w:r w:rsidRPr="00763C41">
              <w:rPr>
                <w:color w:val="000000"/>
                <w:sz w:val="22"/>
                <w:szCs w:val="22"/>
              </w:rPr>
              <w:t>N=16)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D53BC" w:rsidP="00CD53BC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25.66±6.54</w:t>
            </w:r>
            <w:r w:rsidR="00F71684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(18.20</w:t>
            </w:r>
            <w:r w:rsidRPr="00763C41">
              <w:rPr>
                <w:color w:val="000000"/>
                <w:sz w:val="22"/>
                <w:szCs w:val="22"/>
              </w:rPr>
              <w:t>—42.40;</w:t>
            </w:r>
            <w:r w:rsidR="0044083B" w:rsidRPr="00763C41">
              <w:rPr>
                <w:color w:val="000000"/>
                <w:sz w:val="22"/>
                <w:szCs w:val="22"/>
              </w:rPr>
              <w:t xml:space="preserve"> </w:t>
            </w:r>
            <w:r w:rsidRPr="00763C41">
              <w:rPr>
                <w:color w:val="000000"/>
                <w:sz w:val="22"/>
                <w:szCs w:val="22"/>
              </w:rPr>
              <w:t>N</w:t>
            </w:r>
            <w:r w:rsidR="0044083B" w:rsidRPr="00763C41">
              <w:rPr>
                <w:color w:val="000000"/>
                <w:sz w:val="22"/>
                <w:szCs w:val="22"/>
              </w:rPr>
              <w:t xml:space="preserve"> </w:t>
            </w:r>
            <w:r w:rsidRPr="00763C41">
              <w:rPr>
                <w:color w:val="000000"/>
                <w:sz w:val="22"/>
                <w:szCs w:val="22"/>
              </w:rPr>
              <w:t>=</w:t>
            </w:r>
            <w:r w:rsidR="0044083B" w:rsidRPr="00763C41">
              <w:rPr>
                <w:color w:val="000000"/>
                <w:sz w:val="22"/>
                <w:szCs w:val="22"/>
              </w:rPr>
              <w:t xml:space="preserve"> </w:t>
            </w:r>
            <w:r w:rsidRPr="00763C41">
              <w:rPr>
                <w:color w:val="000000"/>
                <w:sz w:val="22"/>
                <w:szCs w:val="22"/>
              </w:rPr>
              <w:t>17)</w:t>
            </w:r>
          </w:p>
        </w:tc>
      </w:tr>
      <w:tr w:rsidR="00CF291E" w:rsidRPr="00763C41" w:rsidTr="00B54393">
        <w:tc>
          <w:tcPr>
            <w:tcW w:w="25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LLA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color w:val="000000"/>
                <w:sz w:val="22"/>
                <w:szCs w:val="22"/>
              </w:rPr>
              <w:t>141.44</w:t>
            </w:r>
            <w:r w:rsidRPr="00763C41">
              <w:rPr>
                <w:sz w:val="22"/>
                <w:szCs w:val="22"/>
              </w:rPr>
              <w:t xml:space="preserve"> (N = 1)</w:t>
            </w:r>
          </w:p>
        </w:tc>
        <w:tc>
          <w:tcPr>
            <w:tcW w:w="4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color w:val="000000"/>
                <w:sz w:val="22"/>
                <w:szCs w:val="22"/>
              </w:rPr>
              <w:t>178.77; 187.68</w:t>
            </w:r>
            <w:r w:rsidRPr="00763C41">
              <w:rPr>
                <w:sz w:val="22"/>
                <w:szCs w:val="22"/>
              </w:rPr>
              <w:t xml:space="preserve"> (N = 2)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color w:val="000000"/>
                <w:sz w:val="22"/>
                <w:szCs w:val="22"/>
              </w:rPr>
              <w:t>227.22; 202.51</w:t>
            </w:r>
            <w:r w:rsidRPr="00763C41">
              <w:rPr>
                <w:sz w:val="22"/>
                <w:szCs w:val="22"/>
              </w:rPr>
              <w:t xml:space="preserve"> (N = 2)</w:t>
            </w:r>
          </w:p>
        </w:tc>
      </w:tr>
      <w:tr w:rsidR="00CF291E" w:rsidRPr="00763C41" w:rsidTr="00C518E2">
        <w:trPr>
          <w:trHeight w:val="387"/>
        </w:trPr>
        <w:tc>
          <w:tcPr>
            <w:tcW w:w="25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LHLA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4616C4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nm</w:t>
            </w:r>
          </w:p>
        </w:tc>
        <w:tc>
          <w:tcPr>
            <w:tcW w:w="4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4616C4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nm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4616C4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nm</w:t>
            </w:r>
          </w:p>
        </w:tc>
      </w:tr>
      <w:tr w:rsidR="00CF291E" w:rsidRPr="00763C41" w:rsidTr="00C518E2">
        <w:trPr>
          <w:trHeight w:val="387"/>
        </w:trPr>
        <w:tc>
          <w:tcPr>
            <w:tcW w:w="25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HG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color w:val="000000"/>
                <w:sz w:val="22"/>
                <w:szCs w:val="22"/>
              </w:rPr>
              <w:t>45.45</w:t>
            </w:r>
            <w:r w:rsidRPr="00763C41">
              <w:rPr>
                <w:sz w:val="22"/>
                <w:szCs w:val="22"/>
              </w:rPr>
              <w:t xml:space="preserve"> (N = 1)</w:t>
            </w:r>
          </w:p>
        </w:tc>
        <w:tc>
          <w:tcPr>
            <w:tcW w:w="4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color w:val="000000"/>
                <w:sz w:val="22"/>
                <w:szCs w:val="22"/>
              </w:rPr>
              <w:t>60.60 (56.05—78.80</w:t>
            </w:r>
            <w:r w:rsidRPr="00763C41">
              <w:rPr>
                <w:sz w:val="22"/>
                <w:szCs w:val="22"/>
              </w:rPr>
              <w:t>;</w:t>
            </w:r>
            <w:r w:rsidR="0044083B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5)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color w:val="000000"/>
                <w:sz w:val="22"/>
                <w:szCs w:val="22"/>
              </w:rPr>
              <w:t>81.81 (71.20—87.87</w:t>
            </w:r>
            <w:r w:rsidRPr="00763C41">
              <w:rPr>
                <w:sz w:val="22"/>
                <w:szCs w:val="22"/>
              </w:rPr>
              <w:t>;</w:t>
            </w:r>
            <w:r w:rsidR="0044083B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6)</w:t>
            </w:r>
          </w:p>
        </w:tc>
      </w:tr>
      <w:tr w:rsidR="00CF291E" w:rsidRPr="00763C41" w:rsidTr="006A51B3">
        <w:trPr>
          <w:trHeight w:val="387"/>
        </w:trPr>
        <w:tc>
          <w:tcPr>
            <w:tcW w:w="25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HLP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color w:val="000000"/>
                <w:sz w:val="22"/>
                <w:szCs w:val="22"/>
              </w:rPr>
              <w:t>10.60</w:t>
            </w:r>
            <w:r w:rsidRPr="00763C41">
              <w:rPr>
                <w:sz w:val="22"/>
                <w:szCs w:val="22"/>
              </w:rPr>
              <w:t xml:space="preserve"> (N = 1)</w:t>
            </w:r>
          </w:p>
        </w:tc>
        <w:tc>
          <w:tcPr>
            <w:tcW w:w="4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B14A3A" w:rsidP="00B14A3A">
            <w:pPr>
              <w:jc w:val="center"/>
              <w:rPr>
                <w:sz w:val="22"/>
                <w:szCs w:val="22"/>
              </w:rPr>
            </w:pPr>
            <w:r w:rsidRPr="00763C41">
              <w:rPr>
                <w:color w:val="000000"/>
                <w:sz w:val="22"/>
                <w:szCs w:val="22"/>
              </w:rPr>
              <w:t>15.15 (</w:t>
            </w:r>
            <w:r w:rsidR="00CF291E" w:rsidRPr="00763C41">
              <w:rPr>
                <w:color w:val="000000"/>
                <w:sz w:val="22"/>
                <w:szCs w:val="22"/>
              </w:rPr>
              <w:t>12.12—15.15</w:t>
            </w:r>
            <w:r w:rsidRPr="00763C41">
              <w:rPr>
                <w:sz w:val="22"/>
                <w:szCs w:val="22"/>
              </w:rPr>
              <w:t xml:space="preserve">; </w:t>
            </w:r>
            <w:r w:rsidR="00CF291E" w:rsidRPr="00763C41">
              <w:rPr>
                <w:sz w:val="22"/>
                <w:szCs w:val="22"/>
              </w:rPr>
              <w:t>N = 4)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63C41">
              <w:rPr>
                <w:color w:val="000000"/>
                <w:sz w:val="22"/>
                <w:szCs w:val="22"/>
              </w:rPr>
              <w:t>39.39</w:t>
            </w:r>
            <w:r w:rsidRPr="00763C41">
              <w:rPr>
                <w:sz w:val="22"/>
                <w:szCs w:val="22"/>
                <w:lang w:val="en-US" w:eastAsia="en-US"/>
              </w:rPr>
              <w:t xml:space="preserve"> (21.21</w:t>
            </w:r>
            <w:r w:rsidRPr="00763C41">
              <w:rPr>
                <w:sz w:val="22"/>
                <w:szCs w:val="22"/>
              </w:rPr>
              <w:t>—</w:t>
            </w:r>
            <w:r w:rsidRPr="00763C41">
              <w:rPr>
                <w:color w:val="000000"/>
                <w:sz w:val="22"/>
                <w:szCs w:val="22"/>
              </w:rPr>
              <w:t>42.42</w:t>
            </w:r>
            <w:r w:rsidRPr="00763C41">
              <w:rPr>
                <w:sz w:val="22"/>
                <w:szCs w:val="22"/>
              </w:rPr>
              <w:t>;</w:t>
            </w:r>
            <w:r w:rsidR="0044083B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23)</w:t>
            </w:r>
          </w:p>
        </w:tc>
      </w:tr>
      <w:tr w:rsidR="00CF291E" w:rsidRPr="00763C41" w:rsidTr="006A51B3">
        <w:trPr>
          <w:trHeight w:val="387"/>
        </w:trPr>
        <w:tc>
          <w:tcPr>
            <w:tcW w:w="251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HPP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—</w:t>
            </w:r>
          </w:p>
        </w:tc>
        <w:tc>
          <w:tcPr>
            <w:tcW w:w="45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—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CF291E" w:rsidRPr="00763C41" w:rsidRDefault="004616C4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nm</w:t>
            </w:r>
          </w:p>
        </w:tc>
      </w:tr>
    </w:tbl>
    <w:p w:rsidR="00763C41" w:rsidRPr="00763C41" w:rsidRDefault="00763C41" w:rsidP="00763C41">
      <w:pPr>
        <w:spacing w:line="360" w:lineRule="auto"/>
        <w:jc w:val="both"/>
        <w:rPr>
          <w:color w:val="000000"/>
          <w:sz w:val="20"/>
          <w:szCs w:val="20"/>
        </w:rPr>
      </w:pPr>
      <w:r w:rsidRPr="00763C41">
        <w:rPr>
          <w:color w:val="000000"/>
          <w:sz w:val="20"/>
          <w:szCs w:val="20"/>
        </w:rPr>
        <w:t>Tables legends: wherever N&gt;10, all measurements are given as means ± SD; values in parentheses are minimum—maximum interval and Number of repetions; ‘nm’ stands for ‘not measured’, wh</w:t>
      </w:r>
      <w:r>
        <w:rPr>
          <w:color w:val="000000"/>
          <w:sz w:val="20"/>
          <w:szCs w:val="20"/>
        </w:rPr>
        <w:t>ere</w:t>
      </w:r>
      <w:r w:rsidRPr="00763C41">
        <w:rPr>
          <w:color w:val="000000"/>
          <w:sz w:val="20"/>
          <w:szCs w:val="20"/>
        </w:rPr>
        <w:t xml:space="preserve"> missing values ‘– ‘</w:t>
      </w:r>
      <w:r>
        <w:rPr>
          <w:color w:val="000000"/>
          <w:sz w:val="20"/>
          <w:szCs w:val="20"/>
        </w:rPr>
        <w:t xml:space="preserve"> resulted from impossibility</w:t>
      </w:r>
      <w:r w:rsidRPr="00763C41">
        <w:rPr>
          <w:color w:val="000000"/>
          <w:sz w:val="20"/>
          <w:szCs w:val="20"/>
        </w:rPr>
        <w:t xml:space="preserve"> to </w:t>
      </w:r>
      <w:r>
        <w:rPr>
          <w:color w:val="000000"/>
          <w:sz w:val="20"/>
          <w:szCs w:val="20"/>
        </w:rPr>
        <w:t>measured</w:t>
      </w:r>
      <w:r w:rsidRPr="00763C41">
        <w:rPr>
          <w:color w:val="000000"/>
          <w:sz w:val="20"/>
          <w:szCs w:val="20"/>
        </w:rPr>
        <w:t xml:space="preserve"> that sample. .Meaning of abbreviatures given in methods narrative.</w:t>
      </w:r>
    </w:p>
    <w:p w:rsidR="009627A3" w:rsidRPr="00E5349C" w:rsidRDefault="009627A3" w:rsidP="009E1A7F">
      <w:pPr>
        <w:spacing w:line="360" w:lineRule="auto"/>
        <w:jc w:val="both"/>
        <w:rPr>
          <w:color w:val="0000FF"/>
          <w:sz w:val="22"/>
          <w:szCs w:val="22"/>
          <w:lang w:val="en-US"/>
        </w:rPr>
        <w:sectPr w:rsidR="009627A3" w:rsidRPr="00E5349C" w:rsidSect="00797975">
          <w:pgSz w:w="16840" w:h="11900" w:orient="landscape"/>
          <w:pgMar w:top="568" w:right="1417" w:bottom="142" w:left="1417" w:header="708" w:footer="708" w:gutter="0"/>
          <w:cols w:space="708"/>
          <w:docGrid w:linePitch="360"/>
        </w:sectPr>
      </w:pPr>
    </w:p>
    <w:p w:rsidR="00282FE2" w:rsidRPr="00D34756" w:rsidRDefault="00282FE2" w:rsidP="00022997">
      <w:pPr>
        <w:spacing w:line="360" w:lineRule="auto"/>
        <w:jc w:val="both"/>
        <w:rPr>
          <w:sz w:val="22"/>
          <w:szCs w:val="22"/>
          <w:lang w:val="en-GB"/>
        </w:rPr>
      </w:pPr>
      <w:r w:rsidRPr="00D34756">
        <w:rPr>
          <w:color w:val="000000"/>
          <w:sz w:val="22"/>
          <w:szCs w:val="22"/>
          <w:lang w:val="en-GB"/>
        </w:rPr>
        <w:lastRenderedPageBreak/>
        <w:t xml:space="preserve">Table </w:t>
      </w:r>
      <w:r w:rsidR="00870DFF" w:rsidRPr="00D34756">
        <w:rPr>
          <w:color w:val="000000"/>
          <w:sz w:val="22"/>
          <w:szCs w:val="22"/>
          <w:lang w:val="en-GB"/>
        </w:rPr>
        <w:t>3</w:t>
      </w:r>
      <w:r w:rsidRPr="00D34756">
        <w:rPr>
          <w:color w:val="000000"/>
          <w:sz w:val="22"/>
          <w:szCs w:val="22"/>
          <w:lang w:val="en-GB"/>
        </w:rPr>
        <w:t>.</w:t>
      </w:r>
      <w:r w:rsidRPr="00D34756">
        <w:rPr>
          <w:sz w:val="22"/>
          <w:szCs w:val="22"/>
          <w:lang w:val="en-GB"/>
        </w:rPr>
        <w:t xml:space="preserve"> Structure sizes and among different larval instars of the trap</w:t>
      </w:r>
      <w:r w:rsidR="00347E46">
        <w:rPr>
          <w:sz w:val="22"/>
          <w:szCs w:val="22"/>
          <w:lang w:val="en-GB"/>
        </w:rPr>
        <w:t>-</w:t>
      </w:r>
      <w:r w:rsidRPr="00D34756">
        <w:rPr>
          <w:sz w:val="22"/>
          <w:szCs w:val="22"/>
          <w:lang w:val="en-GB"/>
        </w:rPr>
        <w:t xml:space="preserve">jaw ant </w:t>
      </w:r>
      <w:r w:rsidRPr="00D34756">
        <w:rPr>
          <w:i/>
          <w:sz w:val="22"/>
          <w:szCs w:val="22"/>
          <w:lang w:val="en-GB"/>
        </w:rPr>
        <w:t xml:space="preserve">Odontomachus </w:t>
      </w:r>
      <w:proofErr w:type="spellStart"/>
      <w:r w:rsidRPr="00D34756">
        <w:rPr>
          <w:i/>
          <w:sz w:val="22"/>
          <w:szCs w:val="22"/>
          <w:lang w:val="en-GB"/>
        </w:rPr>
        <w:t>meinerti</w:t>
      </w:r>
      <w:proofErr w:type="spellEnd"/>
      <w:r w:rsidR="00FF03AD" w:rsidRPr="00D34756">
        <w:rPr>
          <w:i/>
          <w:sz w:val="22"/>
          <w:szCs w:val="22"/>
          <w:lang w:val="en-GB"/>
        </w:rPr>
        <w:t xml:space="preserve"> </w:t>
      </w:r>
      <w:r w:rsidR="00FF03AD" w:rsidRPr="00D34756">
        <w:rPr>
          <w:sz w:val="22"/>
          <w:szCs w:val="22"/>
          <w:lang w:val="en-GB"/>
        </w:rPr>
        <w:t>males</w:t>
      </w:r>
    </w:p>
    <w:tbl>
      <w:tblPr>
        <w:tblW w:w="14709" w:type="dxa"/>
        <w:tblLook w:val="01E0"/>
      </w:tblPr>
      <w:tblGrid>
        <w:gridCol w:w="2235"/>
        <w:gridCol w:w="4252"/>
        <w:gridCol w:w="4253"/>
        <w:gridCol w:w="3969"/>
      </w:tblGrid>
      <w:tr w:rsidR="00B54393" w:rsidRPr="00763C41" w:rsidTr="00B54393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:rsidR="00B54393" w:rsidRPr="00763C41" w:rsidRDefault="00B54393" w:rsidP="00B54393">
            <w:pPr>
              <w:jc w:val="center"/>
              <w:rPr>
                <w:lang w:val="en-GB"/>
              </w:rPr>
            </w:pPr>
            <w:r w:rsidRPr="00763C41">
              <w:rPr>
                <w:lang w:val="en-GB"/>
              </w:rPr>
              <w:t>Measured part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B54393" w:rsidRPr="00763C41" w:rsidRDefault="00B54393" w:rsidP="00084878">
            <w:pPr>
              <w:jc w:val="center"/>
              <w:rPr>
                <w:vertAlign w:val="superscript"/>
                <w:lang w:val="en-GB"/>
              </w:rPr>
            </w:pPr>
            <w:r w:rsidRPr="00763C41">
              <w:rPr>
                <w:lang w:val="en-GB"/>
              </w:rPr>
              <w:t>Larval instar</w:t>
            </w:r>
          </w:p>
        </w:tc>
      </w:tr>
      <w:tr w:rsidR="00B54393" w:rsidRPr="00763C41" w:rsidTr="009F4B25">
        <w:tc>
          <w:tcPr>
            <w:tcW w:w="2235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B54393" w:rsidRPr="00763C41" w:rsidRDefault="00B54393" w:rsidP="00B543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B54393" w:rsidRPr="00763C41" w:rsidRDefault="00B54393" w:rsidP="00084878">
            <w:pPr>
              <w:jc w:val="center"/>
            </w:pPr>
            <w:r w:rsidRPr="00763C41">
              <w:t>1st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B54393" w:rsidRPr="00763C41" w:rsidRDefault="00B54393" w:rsidP="00084878">
            <w:pPr>
              <w:jc w:val="center"/>
            </w:pPr>
            <w:r w:rsidRPr="00763C41">
              <w:t>2nd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B54393" w:rsidRPr="00763C41" w:rsidRDefault="00B54393" w:rsidP="00084878">
            <w:pPr>
              <w:jc w:val="center"/>
            </w:pPr>
            <w:r w:rsidRPr="00763C41">
              <w:t>3rd</w:t>
            </w:r>
          </w:p>
        </w:tc>
      </w:tr>
      <w:tr w:rsidR="00B54393" w:rsidRPr="00763C41" w:rsidTr="009F4B25">
        <w:tc>
          <w:tcPr>
            <w:tcW w:w="223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54393" w:rsidRPr="00763C41" w:rsidRDefault="00B54393" w:rsidP="00B54393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BL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54393" w:rsidRPr="00763C41" w:rsidRDefault="00B54393" w:rsidP="009F4B25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1.31±0.39</w:t>
            </w:r>
            <w:r w:rsidR="009F4B25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(0.90—3.00;</w:t>
            </w:r>
            <w:r w:rsidR="009F4B25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29)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54393" w:rsidRPr="00763C41" w:rsidRDefault="00B54393" w:rsidP="00084878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2.64±0.34 (1.80—3.60;</w:t>
            </w:r>
            <w:r w:rsidR="009F4B25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17)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54393" w:rsidRPr="00763C41" w:rsidRDefault="00B54393" w:rsidP="00084878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4.39±0.65</w:t>
            </w:r>
            <w:r w:rsidR="009F4B25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(3.40—5.90;</w:t>
            </w:r>
            <w:r w:rsidR="009F4B25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24)</w:t>
            </w:r>
          </w:p>
        </w:tc>
      </w:tr>
      <w:tr w:rsidR="00B54393" w:rsidRPr="00763C41" w:rsidTr="009F4B25">
        <w:tc>
          <w:tcPr>
            <w:tcW w:w="22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54393" w:rsidRPr="00763C41" w:rsidRDefault="00B54393" w:rsidP="00B54393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BLS</w:t>
            </w: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54393" w:rsidRPr="00763C41" w:rsidRDefault="00B54393" w:rsidP="00084878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1.80 (1.20—2.30;</w:t>
            </w:r>
            <w:r w:rsidR="009F4B25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7)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54393" w:rsidRPr="00763C41" w:rsidRDefault="00B54393" w:rsidP="00084878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2.20;</w:t>
            </w:r>
            <w:r w:rsidR="009F4B25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2.70;</w:t>
            </w:r>
            <w:r w:rsidR="009F4B25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3.60 (N = 3)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54393" w:rsidRPr="00763C41" w:rsidRDefault="00B54393" w:rsidP="00084878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5.05</w:t>
            </w:r>
            <w:r w:rsidR="009F4B25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(4.20—5.40;</w:t>
            </w:r>
            <w:r w:rsidR="009F4B25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7)</w:t>
            </w:r>
          </w:p>
        </w:tc>
      </w:tr>
      <w:tr w:rsidR="00B54393" w:rsidRPr="00763C41" w:rsidTr="009F4B25">
        <w:tc>
          <w:tcPr>
            <w:tcW w:w="22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54393" w:rsidRPr="00763C41" w:rsidRDefault="00B54393" w:rsidP="00B54393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BW</w:t>
            </w: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54393" w:rsidRPr="00763C41" w:rsidRDefault="00B54393" w:rsidP="00084878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0.64±16 (0.50—1.10;</w:t>
            </w:r>
            <w:r w:rsidR="009F4B25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29)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54393" w:rsidRPr="00763C41" w:rsidRDefault="00B54393" w:rsidP="00084878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1.10±0.13 (0.90—1.40;</w:t>
            </w:r>
            <w:r w:rsidR="009F4B25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17)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54393" w:rsidRPr="00763C41" w:rsidRDefault="00B54393" w:rsidP="00084878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1.5±0.29 (1.10—2.10;</w:t>
            </w:r>
            <w:r w:rsidR="009F4B25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24)</w:t>
            </w:r>
          </w:p>
        </w:tc>
      </w:tr>
      <w:tr w:rsidR="00E541F0" w:rsidRPr="00763C41" w:rsidTr="009F4B25">
        <w:tc>
          <w:tcPr>
            <w:tcW w:w="22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541F0" w:rsidRPr="00763C41" w:rsidRDefault="00E541F0" w:rsidP="00E541F0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LBH</w:t>
            </w: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541F0" w:rsidRPr="00763C41" w:rsidRDefault="00E541F0" w:rsidP="00E541F0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12.22±4.04</w:t>
            </w:r>
            <w:r w:rsidR="009F4B25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(5.60—21.20;</w:t>
            </w:r>
            <w:r w:rsidR="009F4B25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30)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541F0" w:rsidRPr="00763C41" w:rsidRDefault="00E541F0" w:rsidP="00E541F0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30.75±9.40</w:t>
            </w:r>
            <w:r w:rsidR="009F4B25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(12.90—58.10;</w:t>
            </w:r>
            <w:r w:rsidR="009F4B25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30)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541F0" w:rsidRPr="00763C41" w:rsidRDefault="00E541F0" w:rsidP="00E541F0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54.27±27.53</w:t>
            </w:r>
            <w:r w:rsidR="00F71684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(18.20—109.80;</w:t>
            </w:r>
            <w:r w:rsidR="009F4B25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30)</w:t>
            </w:r>
          </w:p>
        </w:tc>
      </w:tr>
      <w:tr w:rsidR="00E541F0" w:rsidRPr="00763C41" w:rsidTr="009F4B25">
        <w:tc>
          <w:tcPr>
            <w:tcW w:w="22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541F0" w:rsidRPr="00763C41" w:rsidRDefault="00E541F0" w:rsidP="00B54393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LPH</w:t>
            </w: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541F0" w:rsidRPr="00763C41" w:rsidRDefault="00E541F0" w:rsidP="00084878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52.62±21.90 (18.20—90.90;</w:t>
            </w:r>
            <w:r w:rsidR="009F4B25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30)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541F0" w:rsidRPr="00763C41" w:rsidRDefault="00E541F0" w:rsidP="00084878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125.60±24.96</w:t>
            </w:r>
            <w:r w:rsidR="009F4B25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(72.70—163.60;</w:t>
            </w:r>
            <w:r w:rsidR="009F4B25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30)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541F0" w:rsidRPr="00763C41" w:rsidRDefault="00E541F0" w:rsidP="00084878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191.70±36.26</w:t>
            </w:r>
            <w:r w:rsidR="00F71684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(109.10—268.40;</w:t>
            </w:r>
            <w:r w:rsidR="009F4B25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30)</w:t>
            </w:r>
          </w:p>
        </w:tc>
      </w:tr>
      <w:tr w:rsidR="00E541F0" w:rsidRPr="00763C41" w:rsidTr="009F4B25">
        <w:tc>
          <w:tcPr>
            <w:tcW w:w="22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541F0" w:rsidRPr="00763C41" w:rsidRDefault="00E541F0" w:rsidP="00E541F0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HCP</w:t>
            </w: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541F0" w:rsidRPr="00763C41" w:rsidRDefault="00E541F0" w:rsidP="00E541F0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121.30±21.12</w:t>
            </w:r>
            <w:r w:rsidR="009F4B25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(76.40—157.60;</w:t>
            </w:r>
            <w:r w:rsidR="009F4B25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30)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541F0" w:rsidRPr="00763C41" w:rsidRDefault="00E541F0" w:rsidP="00E541F0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186.40±40.09</w:t>
            </w:r>
            <w:r w:rsidR="009F4B25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(48.50—242.40;</w:t>
            </w:r>
            <w:r w:rsidR="009F4B25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20)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541F0" w:rsidRPr="00763C41" w:rsidRDefault="00E541F0" w:rsidP="00E541F0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189.10</w:t>
            </w:r>
            <w:r w:rsidR="00D536B6" w:rsidRPr="00763C41">
              <w:rPr>
                <w:sz w:val="22"/>
                <w:szCs w:val="22"/>
              </w:rPr>
              <w:t>±</w:t>
            </w:r>
            <w:r w:rsidRPr="00763C41">
              <w:rPr>
                <w:sz w:val="22"/>
                <w:szCs w:val="22"/>
              </w:rPr>
              <w:t>26.48</w:t>
            </w:r>
            <w:r w:rsidR="009F4B25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(146.40—244.00;</w:t>
            </w:r>
            <w:r w:rsidR="009F4B25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30)</w:t>
            </w:r>
          </w:p>
        </w:tc>
      </w:tr>
      <w:tr w:rsidR="00E541F0" w:rsidRPr="00763C41" w:rsidTr="009F4B25">
        <w:tc>
          <w:tcPr>
            <w:tcW w:w="22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541F0" w:rsidRPr="00763C41" w:rsidRDefault="00E541F0" w:rsidP="00E541F0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WCP</w:t>
            </w: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541F0" w:rsidRPr="00763C41" w:rsidRDefault="00E541F0" w:rsidP="00E541F0">
            <w:pPr>
              <w:jc w:val="center"/>
              <w:rPr>
                <w:sz w:val="22"/>
                <w:szCs w:val="22"/>
              </w:rPr>
            </w:pPr>
            <w:r w:rsidRPr="00763C41">
              <w:rPr>
                <w:color w:val="000000"/>
                <w:sz w:val="22"/>
                <w:szCs w:val="22"/>
              </w:rPr>
              <w:t>51.82±11.20</w:t>
            </w:r>
            <w:r w:rsidR="009F4B25" w:rsidRPr="00763C41">
              <w:rPr>
                <w:color w:val="000000"/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(</w:t>
            </w:r>
            <w:r w:rsidRPr="00763C41">
              <w:rPr>
                <w:color w:val="000000"/>
                <w:sz w:val="22"/>
                <w:szCs w:val="22"/>
              </w:rPr>
              <w:t>36.4</w:t>
            </w:r>
            <w:r w:rsidR="00697C62" w:rsidRPr="00763C41">
              <w:rPr>
                <w:color w:val="000000"/>
                <w:sz w:val="22"/>
                <w:szCs w:val="22"/>
              </w:rPr>
              <w:t>0</w:t>
            </w:r>
            <w:r w:rsidRPr="00763C41">
              <w:rPr>
                <w:color w:val="000000"/>
                <w:sz w:val="22"/>
                <w:szCs w:val="22"/>
              </w:rPr>
              <w:t>—81.80;</w:t>
            </w:r>
            <w:r w:rsidR="009F4B25" w:rsidRPr="00763C41">
              <w:rPr>
                <w:color w:val="000000"/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30)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541F0" w:rsidRPr="00763C41" w:rsidRDefault="00E541F0" w:rsidP="00E541F0">
            <w:pPr>
              <w:jc w:val="center"/>
              <w:rPr>
                <w:sz w:val="22"/>
                <w:szCs w:val="22"/>
              </w:rPr>
            </w:pPr>
            <w:r w:rsidRPr="00763C41">
              <w:rPr>
                <w:color w:val="000000"/>
                <w:sz w:val="22"/>
                <w:szCs w:val="22"/>
              </w:rPr>
              <w:t>94.91±13.82</w:t>
            </w:r>
            <w:r w:rsidRPr="00763C41">
              <w:rPr>
                <w:sz w:val="22"/>
                <w:szCs w:val="22"/>
              </w:rPr>
              <w:t xml:space="preserve"> (</w:t>
            </w:r>
            <w:r w:rsidRPr="00763C41">
              <w:rPr>
                <w:color w:val="000000"/>
                <w:sz w:val="22"/>
                <w:szCs w:val="22"/>
              </w:rPr>
              <w:t>73.40—121.20;</w:t>
            </w:r>
            <w:r w:rsidR="009F4B25" w:rsidRPr="00763C41">
              <w:rPr>
                <w:color w:val="000000"/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20)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E541F0" w:rsidRPr="00763C41" w:rsidRDefault="00E541F0" w:rsidP="00E541F0">
            <w:pPr>
              <w:jc w:val="center"/>
              <w:rPr>
                <w:sz w:val="22"/>
                <w:szCs w:val="22"/>
              </w:rPr>
            </w:pPr>
            <w:r w:rsidRPr="00763C41">
              <w:rPr>
                <w:color w:val="000000"/>
                <w:sz w:val="22"/>
                <w:szCs w:val="22"/>
              </w:rPr>
              <w:t>145.38±23.22</w:t>
            </w:r>
            <w:r w:rsidRPr="00763C41">
              <w:rPr>
                <w:sz w:val="22"/>
                <w:szCs w:val="22"/>
              </w:rPr>
              <w:t xml:space="preserve"> (</w:t>
            </w:r>
            <w:r w:rsidRPr="00763C41">
              <w:rPr>
                <w:color w:val="000000"/>
                <w:sz w:val="22"/>
                <w:szCs w:val="22"/>
              </w:rPr>
              <w:t>97.60—183.00;</w:t>
            </w:r>
            <w:r w:rsidR="009F4B25" w:rsidRPr="00763C41">
              <w:rPr>
                <w:color w:val="000000"/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23)</w:t>
            </w:r>
          </w:p>
        </w:tc>
      </w:tr>
      <w:tr w:rsidR="00347E46" w:rsidRPr="00763C41" w:rsidTr="009F4B25">
        <w:tc>
          <w:tcPr>
            <w:tcW w:w="22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47E46" w:rsidRPr="00763C41" w:rsidRDefault="00347E46" w:rsidP="00E541F0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HDP</w:t>
            </w: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47E46" w:rsidRPr="00763C41" w:rsidRDefault="00347E46" w:rsidP="00E541F0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nm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47E46" w:rsidRPr="00763C41" w:rsidRDefault="00347E46" w:rsidP="00E541F0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nm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47E46" w:rsidRPr="00763C41" w:rsidRDefault="00347E46" w:rsidP="00E541F0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—</w:t>
            </w:r>
          </w:p>
        </w:tc>
      </w:tr>
      <w:tr w:rsidR="00347E46" w:rsidRPr="00763C41" w:rsidTr="009F4B25">
        <w:tc>
          <w:tcPr>
            <w:tcW w:w="22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47E46" w:rsidRPr="00763C41" w:rsidRDefault="00347E46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WDP</w:t>
            </w: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47E46" w:rsidRPr="00763C41" w:rsidRDefault="00347E46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nm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47E46" w:rsidRPr="00763C41" w:rsidRDefault="00347E46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nm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47E46" w:rsidRPr="00763C41" w:rsidRDefault="00347E46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—</w:t>
            </w:r>
          </w:p>
        </w:tc>
      </w:tr>
      <w:tr w:rsidR="00CF291E" w:rsidRPr="00763C41" w:rsidTr="009F4B25">
        <w:tc>
          <w:tcPr>
            <w:tcW w:w="22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DS</w:t>
            </w: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11.24±1.54</w:t>
            </w:r>
            <w:r w:rsidR="00F71684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(8.20—14.30;</w:t>
            </w:r>
            <w:r w:rsidR="009F4B25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60)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16.83±0.59</w:t>
            </w:r>
            <w:r w:rsidR="00F71684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(15.50—17.20;</w:t>
            </w:r>
            <w:r w:rsidR="00D34756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20)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25.38±1.19</w:t>
            </w:r>
            <w:r w:rsidR="00F71684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(22.40—26.90;</w:t>
            </w:r>
            <w:r w:rsidR="00B218C5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50)</w:t>
            </w:r>
          </w:p>
        </w:tc>
      </w:tr>
      <w:tr w:rsidR="00CF291E" w:rsidRPr="00763C41" w:rsidTr="009F4B25">
        <w:tc>
          <w:tcPr>
            <w:tcW w:w="22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HW</w:t>
            </w: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0.35±0.03</w:t>
            </w:r>
            <w:r w:rsidR="00F71684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(0.29—0.40;</w:t>
            </w:r>
            <w:r w:rsidR="009F4B25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29)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0.48±0.02 (0.46—</w:t>
            </w:r>
            <w:r w:rsidR="00D34756" w:rsidRPr="00763C41">
              <w:rPr>
                <w:sz w:val="22"/>
                <w:szCs w:val="22"/>
              </w:rPr>
              <w:t xml:space="preserve">0.51; </w:t>
            </w:r>
            <w:r w:rsidRPr="00763C41">
              <w:rPr>
                <w:sz w:val="22"/>
                <w:szCs w:val="22"/>
              </w:rPr>
              <w:t>N = 17)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0.56±0.02 (0.54—0.60;</w:t>
            </w:r>
            <w:r w:rsidR="00B218C5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24)</w:t>
            </w:r>
          </w:p>
        </w:tc>
      </w:tr>
      <w:tr w:rsidR="00CF291E" w:rsidRPr="00763C41" w:rsidTr="009F4B25">
        <w:tc>
          <w:tcPr>
            <w:tcW w:w="22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LHH</w:t>
            </w: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19.70±9.35</w:t>
            </w:r>
            <w:r w:rsidR="00F71684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(6.10—42.40;</w:t>
            </w:r>
            <w:r w:rsidR="009F4B25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30)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50.47±14.99</w:t>
            </w:r>
            <w:r w:rsidR="00F71684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(22.70—81.80; N = 30)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79.99±15.22</w:t>
            </w:r>
            <w:r w:rsidR="00F71684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(48.50—115.10;</w:t>
            </w:r>
            <w:r w:rsidR="00B218C5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30)</w:t>
            </w:r>
          </w:p>
        </w:tc>
      </w:tr>
      <w:tr w:rsidR="00CF291E" w:rsidRPr="00763C41" w:rsidTr="009F4B25">
        <w:tc>
          <w:tcPr>
            <w:tcW w:w="22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AD</w:t>
            </w: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24.20</w:t>
            </w:r>
            <w:r w:rsidR="00F71684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(22.70—27.30;</w:t>
            </w:r>
            <w:r w:rsidR="009F4B25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30)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36.36;</w:t>
            </w:r>
            <w:r w:rsidR="00F71684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28.78 (N =2)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48.48;</w:t>
            </w:r>
            <w:r w:rsidR="00F71684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42.42 (N = 2)</w:t>
            </w:r>
          </w:p>
        </w:tc>
      </w:tr>
      <w:tr w:rsidR="00CF291E" w:rsidRPr="00763C41" w:rsidTr="009F4B25">
        <w:tc>
          <w:tcPr>
            <w:tcW w:w="22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LL</w:t>
            </w: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color w:val="000000"/>
                <w:sz w:val="22"/>
                <w:szCs w:val="22"/>
              </w:rPr>
              <w:t>177.08 (172.71—215.13</w:t>
            </w:r>
            <w:r w:rsidRPr="00763C41">
              <w:rPr>
                <w:sz w:val="22"/>
                <w:szCs w:val="22"/>
              </w:rPr>
              <w:t>;</w:t>
            </w:r>
            <w:r w:rsidR="009F4B25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4)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3B6A91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color w:val="000000"/>
                <w:sz w:val="22"/>
                <w:szCs w:val="22"/>
              </w:rPr>
              <w:t>256.0</w:t>
            </w:r>
            <w:r w:rsidR="00CF291E" w:rsidRPr="00763C41">
              <w:rPr>
                <w:color w:val="000000"/>
                <w:sz w:val="22"/>
                <w:szCs w:val="22"/>
              </w:rPr>
              <w:t>0; 259.06; 239.37</w:t>
            </w:r>
            <w:r w:rsidR="00CF291E" w:rsidRPr="00763C41">
              <w:rPr>
                <w:sz w:val="22"/>
                <w:szCs w:val="22"/>
              </w:rPr>
              <w:t xml:space="preserve"> (N = 3)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color w:val="000000"/>
                <w:sz w:val="22"/>
                <w:szCs w:val="22"/>
              </w:rPr>
              <w:t>290.88; 336.33; 280.60</w:t>
            </w:r>
            <w:r w:rsidRPr="00763C41">
              <w:rPr>
                <w:sz w:val="22"/>
                <w:szCs w:val="22"/>
              </w:rPr>
              <w:t xml:space="preserve"> (N = 3)</w:t>
            </w:r>
          </w:p>
        </w:tc>
      </w:tr>
      <w:tr w:rsidR="00CF291E" w:rsidRPr="00763C41" w:rsidTr="009F4B25">
        <w:tc>
          <w:tcPr>
            <w:tcW w:w="22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LHL</w:t>
            </w: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347E46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nm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347E46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nm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</w:p>
        </w:tc>
      </w:tr>
      <w:tr w:rsidR="00CF291E" w:rsidRPr="00763C41" w:rsidTr="009F4B25">
        <w:tc>
          <w:tcPr>
            <w:tcW w:w="22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ML</w:t>
            </w: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color w:val="000000"/>
                <w:sz w:val="22"/>
                <w:szCs w:val="22"/>
              </w:rPr>
              <w:t>145.44</w:t>
            </w:r>
            <w:r w:rsidRPr="00763C41">
              <w:rPr>
                <w:sz w:val="22"/>
                <w:szCs w:val="22"/>
              </w:rPr>
              <w:t xml:space="preserve"> (</w:t>
            </w:r>
            <w:r w:rsidRPr="00763C41">
              <w:rPr>
                <w:color w:val="000000"/>
                <w:sz w:val="22"/>
                <w:szCs w:val="22"/>
              </w:rPr>
              <w:t>121.20—163.60;</w:t>
            </w:r>
            <w:r w:rsidR="009F4B25" w:rsidRPr="00763C41">
              <w:rPr>
                <w:color w:val="000000"/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</w:t>
            </w:r>
            <w:r w:rsidR="00D34756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7)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color w:val="000000"/>
                <w:sz w:val="22"/>
                <w:szCs w:val="22"/>
              </w:rPr>
              <w:t>202.00;</w:t>
            </w:r>
            <w:r w:rsidR="00F71684" w:rsidRPr="00763C41">
              <w:rPr>
                <w:color w:val="000000"/>
                <w:sz w:val="22"/>
                <w:szCs w:val="22"/>
              </w:rPr>
              <w:t xml:space="preserve"> </w:t>
            </w:r>
            <w:r w:rsidRPr="00763C41">
              <w:rPr>
                <w:color w:val="000000"/>
                <w:sz w:val="22"/>
                <w:szCs w:val="22"/>
              </w:rPr>
              <w:t>224.20</w:t>
            </w:r>
            <w:r w:rsidRPr="00763C41">
              <w:rPr>
                <w:sz w:val="22"/>
                <w:szCs w:val="22"/>
              </w:rPr>
              <w:t>;</w:t>
            </w:r>
            <w:r w:rsidRPr="00763C41">
              <w:rPr>
                <w:color w:val="000000"/>
                <w:sz w:val="22"/>
                <w:szCs w:val="22"/>
              </w:rPr>
              <w:t xml:space="preserve"> 212.10</w:t>
            </w:r>
            <w:r w:rsidR="009F4B25" w:rsidRPr="00763C41">
              <w:rPr>
                <w:color w:val="000000"/>
                <w:sz w:val="22"/>
                <w:szCs w:val="22"/>
              </w:rPr>
              <w:t xml:space="preserve"> </w:t>
            </w:r>
            <w:r w:rsidRPr="00763C41">
              <w:rPr>
                <w:color w:val="000000"/>
                <w:sz w:val="22"/>
                <w:szCs w:val="22"/>
              </w:rPr>
              <w:t>(</w:t>
            </w:r>
            <w:r w:rsidRPr="00763C41">
              <w:rPr>
                <w:sz w:val="22"/>
                <w:szCs w:val="22"/>
              </w:rPr>
              <w:t>N = 3)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color w:val="000000"/>
                <w:sz w:val="22"/>
                <w:szCs w:val="22"/>
              </w:rPr>
              <w:t>260.58 (248.50—260.60;</w:t>
            </w:r>
            <w:r w:rsidR="00B218C5" w:rsidRPr="00763C41">
              <w:rPr>
                <w:color w:val="000000"/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6)</w:t>
            </w:r>
          </w:p>
        </w:tc>
      </w:tr>
      <w:tr w:rsidR="00CF291E" w:rsidRPr="00763C41" w:rsidTr="009F4B25">
        <w:tc>
          <w:tcPr>
            <w:tcW w:w="22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MW</w:t>
            </w: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color w:val="000000"/>
                <w:sz w:val="22"/>
                <w:szCs w:val="22"/>
              </w:rPr>
              <w:t>72.72 (66.70—78.80</w:t>
            </w:r>
            <w:r w:rsidRPr="00763C41">
              <w:rPr>
                <w:sz w:val="22"/>
                <w:szCs w:val="22"/>
              </w:rPr>
              <w:t>;</w:t>
            </w:r>
            <w:r w:rsidR="009F4B25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7)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color w:val="000000"/>
                <w:sz w:val="22"/>
                <w:szCs w:val="22"/>
              </w:rPr>
              <w:t>109.08; 106.05</w:t>
            </w:r>
            <w:r w:rsidRPr="00763C41">
              <w:rPr>
                <w:sz w:val="22"/>
                <w:szCs w:val="22"/>
              </w:rPr>
              <w:t xml:space="preserve"> (N = 2)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color w:val="000000"/>
                <w:sz w:val="22"/>
                <w:szCs w:val="22"/>
              </w:rPr>
              <w:t>127.26 (121.20—130.30</w:t>
            </w:r>
            <w:r w:rsidRPr="00763C41">
              <w:rPr>
                <w:sz w:val="22"/>
                <w:szCs w:val="22"/>
              </w:rPr>
              <w:t>;</w:t>
            </w:r>
            <w:r w:rsidR="00B218C5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5)</w:t>
            </w:r>
          </w:p>
        </w:tc>
      </w:tr>
      <w:tr w:rsidR="00CF291E" w:rsidRPr="00763C41" w:rsidTr="009F4B25">
        <w:tc>
          <w:tcPr>
            <w:tcW w:w="22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LM</w:t>
            </w: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color w:val="000000"/>
                <w:sz w:val="22"/>
                <w:szCs w:val="22"/>
              </w:rPr>
              <w:t>127.26</w:t>
            </w:r>
            <w:r w:rsidR="009F4B25" w:rsidRPr="00763C41">
              <w:rPr>
                <w:color w:val="000000"/>
                <w:sz w:val="22"/>
                <w:szCs w:val="22"/>
              </w:rPr>
              <w:t xml:space="preserve"> </w:t>
            </w:r>
            <w:r w:rsidRPr="00763C41">
              <w:rPr>
                <w:color w:val="000000"/>
                <w:sz w:val="22"/>
                <w:szCs w:val="22"/>
              </w:rPr>
              <w:t>(121.2</w:t>
            </w:r>
            <w:r w:rsidRPr="00763C41">
              <w:rPr>
                <w:sz w:val="22"/>
                <w:szCs w:val="22"/>
              </w:rPr>
              <w:t>0—</w:t>
            </w:r>
            <w:r w:rsidRPr="00763C41">
              <w:rPr>
                <w:color w:val="000000"/>
                <w:sz w:val="22"/>
                <w:szCs w:val="22"/>
              </w:rPr>
              <w:t>136.35</w:t>
            </w:r>
            <w:r w:rsidRPr="00763C41">
              <w:rPr>
                <w:sz w:val="22"/>
                <w:szCs w:val="22"/>
              </w:rPr>
              <w:t>;</w:t>
            </w:r>
            <w:r w:rsidR="009F4B25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5)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color w:val="000000"/>
                <w:sz w:val="22"/>
                <w:szCs w:val="22"/>
              </w:rPr>
              <w:t>172.71; 178.77</w:t>
            </w:r>
            <w:r w:rsidRPr="00763C41">
              <w:rPr>
                <w:sz w:val="22"/>
                <w:szCs w:val="22"/>
              </w:rPr>
              <w:t xml:space="preserve"> (N = 2)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color w:val="000000"/>
                <w:sz w:val="22"/>
                <w:szCs w:val="22"/>
              </w:rPr>
              <w:t>224.22; 224.22; 230.28</w:t>
            </w:r>
            <w:r w:rsidRPr="00763C41">
              <w:rPr>
                <w:sz w:val="22"/>
                <w:szCs w:val="22"/>
              </w:rPr>
              <w:t xml:space="preserve"> (N = 3)</w:t>
            </w:r>
          </w:p>
        </w:tc>
      </w:tr>
      <w:tr w:rsidR="00CF291E" w:rsidRPr="00763C41" w:rsidTr="009F4B25">
        <w:trPr>
          <w:trHeight w:val="95"/>
        </w:trPr>
        <w:tc>
          <w:tcPr>
            <w:tcW w:w="22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HMP</w:t>
            </w: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color w:val="000000"/>
                <w:sz w:val="22"/>
                <w:szCs w:val="22"/>
              </w:rPr>
              <w:t>33.33</w:t>
            </w:r>
            <w:r w:rsidRPr="00763C41">
              <w:rPr>
                <w:sz w:val="22"/>
                <w:szCs w:val="22"/>
              </w:rPr>
              <w:t xml:space="preserve"> (</w:t>
            </w:r>
            <w:r w:rsidRPr="00763C41">
              <w:rPr>
                <w:color w:val="000000"/>
                <w:sz w:val="22"/>
                <w:szCs w:val="22"/>
              </w:rPr>
              <w:t>24.24—36.36;</w:t>
            </w:r>
            <w:r w:rsidR="009F4B25" w:rsidRPr="00763C41">
              <w:rPr>
                <w:color w:val="000000"/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6)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color w:val="000000"/>
                <w:sz w:val="22"/>
                <w:szCs w:val="22"/>
              </w:rPr>
              <w:t>45.45</w:t>
            </w:r>
            <w:r w:rsidRPr="00763C41">
              <w:rPr>
                <w:sz w:val="22"/>
                <w:szCs w:val="22"/>
              </w:rPr>
              <w:t>;</w:t>
            </w:r>
            <w:r w:rsidRPr="00763C41">
              <w:rPr>
                <w:color w:val="000000"/>
                <w:sz w:val="22"/>
                <w:szCs w:val="22"/>
              </w:rPr>
              <w:t xml:space="preserve"> 45.45</w:t>
            </w:r>
            <w:r w:rsidRPr="00763C41">
              <w:rPr>
                <w:sz w:val="22"/>
                <w:szCs w:val="22"/>
              </w:rPr>
              <w:t xml:space="preserve"> (N = 2)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color w:val="000000"/>
                <w:sz w:val="22"/>
                <w:szCs w:val="22"/>
              </w:rPr>
              <w:t>51.51 (45.45</w:t>
            </w:r>
            <w:r w:rsidRPr="00763C41">
              <w:rPr>
                <w:sz w:val="22"/>
                <w:szCs w:val="22"/>
              </w:rPr>
              <w:t>—</w:t>
            </w:r>
            <w:r w:rsidRPr="00763C41">
              <w:rPr>
                <w:color w:val="000000"/>
                <w:sz w:val="22"/>
                <w:szCs w:val="22"/>
              </w:rPr>
              <w:t>54.54;</w:t>
            </w:r>
            <w:r w:rsidR="00B218C5" w:rsidRPr="00763C41">
              <w:rPr>
                <w:color w:val="000000"/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5)</w:t>
            </w:r>
          </w:p>
        </w:tc>
      </w:tr>
      <w:tr w:rsidR="00CF291E" w:rsidRPr="00763C41" w:rsidTr="009F4B25">
        <w:tc>
          <w:tcPr>
            <w:tcW w:w="22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LHM</w:t>
            </w: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B2012C" w:rsidP="003327B3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9.09</w:t>
            </w:r>
            <w:r w:rsidR="009F4B25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(</w:t>
            </w:r>
            <w:r w:rsidR="003327B3" w:rsidRPr="00763C41">
              <w:rPr>
                <w:sz w:val="22"/>
                <w:szCs w:val="22"/>
              </w:rPr>
              <w:t>6.10</w:t>
            </w:r>
            <w:r w:rsidR="00FC0E4F" w:rsidRPr="00763C41">
              <w:rPr>
                <w:color w:val="000000"/>
                <w:sz w:val="22"/>
                <w:szCs w:val="22"/>
              </w:rPr>
              <w:t>—</w:t>
            </w:r>
            <w:r w:rsidR="003327B3" w:rsidRPr="00763C41">
              <w:rPr>
                <w:sz w:val="22"/>
                <w:szCs w:val="22"/>
              </w:rPr>
              <w:t>19.70;</w:t>
            </w:r>
            <w:r w:rsidR="009F4B25" w:rsidRPr="00763C41">
              <w:rPr>
                <w:sz w:val="22"/>
                <w:szCs w:val="22"/>
              </w:rPr>
              <w:t xml:space="preserve"> </w:t>
            </w:r>
            <w:r w:rsidR="003327B3" w:rsidRPr="00763C41">
              <w:rPr>
                <w:sz w:val="22"/>
                <w:szCs w:val="22"/>
              </w:rPr>
              <w:t>N</w:t>
            </w:r>
            <w:r w:rsidR="00D34756" w:rsidRPr="00763C41">
              <w:rPr>
                <w:sz w:val="22"/>
                <w:szCs w:val="22"/>
              </w:rPr>
              <w:t xml:space="preserve"> </w:t>
            </w:r>
            <w:r w:rsidR="003327B3" w:rsidRPr="00763C41">
              <w:rPr>
                <w:sz w:val="22"/>
                <w:szCs w:val="22"/>
              </w:rPr>
              <w:t>=</w:t>
            </w:r>
            <w:r w:rsidR="00D34756" w:rsidRPr="00763C41">
              <w:rPr>
                <w:sz w:val="22"/>
                <w:szCs w:val="22"/>
              </w:rPr>
              <w:t xml:space="preserve"> </w:t>
            </w:r>
            <w:r w:rsidR="003327B3" w:rsidRPr="00763C41">
              <w:rPr>
                <w:sz w:val="22"/>
                <w:szCs w:val="22"/>
              </w:rPr>
              <w:t>9</w:t>
            </w:r>
            <w:r w:rsidRPr="00763C4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3327B3" w:rsidP="00B2012C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19.74±6.04</w:t>
            </w:r>
            <w:r w:rsidR="009F4B25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(</w:t>
            </w:r>
            <w:r w:rsidR="00B2012C" w:rsidRPr="00763C41">
              <w:rPr>
                <w:sz w:val="22"/>
                <w:szCs w:val="22"/>
              </w:rPr>
              <w:t>9.10</w:t>
            </w:r>
            <w:r w:rsidRPr="00763C41">
              <w:rPr>
                <w:color w:val="000000"/>
                <w:sz w:val="22"/>
                <w:szCs w:val="22"/>
              </w:rPr>
              <w:t>—</w:t>
            </w:r>
            <w:r w:rsidR="00B2012C" w:rsidRPr="00763C41">
              <w:rPr>
                <w:color w:val="000000"/>
                <w:sz w:val="22"/>
                <w:szCs w:val="22"/>
              </w:rPr>
              <w:t>27.30</w:t>
            </w:r>
            <w:r w:rsidRPr="00763C41">
              <w:rPr>
                <w:color w:val="000000"/>
                <w:sz w:val="22"/>
                <w:szCs w:val="22"/>
              </w:rPr>
              <w:t>;</w:t>
            </w:r>
            <w:r w:rsidR="009F4B25" w:rsidRPr="00763C41">
              <w:rPr>
                <w:color w:val="000000"/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</w:t>
            </w:r>
            <w:r w:rsidR="00B218C5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=</w:t>
            </w:r>
            <w:r w:rsidR="00B218C5" w:rsidRPr="00763C41">
              <w:rPr>
                <w:sz w:val="22"/>
                <w:szCs w:val="22"/>
              </w:rPr>
              <w:t xml:space="preserve"> </w:t>
            </w:r>
            <w:r w:rsidR="00B2012C" w:rsidRPr="00763C41">
              <w:rPr>
                <w:sz w:val="22"/>
                <w:szCs w:val="22"/>
              </w:rPr>
              <w:t>12</w:t>
            </w:r>
            <w:r w:rsidRPr="00763C41">
              <w:rPr>
                <w:sz w:val="22"/>
                <w:szCs w:val="22"/>
              </w:rPr>
              <w:t>)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B2012C" w:rsidP="00B2012C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34.72±6.66</w:t>
            </w:r>
            <w:r w:rsidR="00F71684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(21.20</w:t>
            </w:r>
            <w:r w:rsidRPr="00763C41">
              <w:rPr>
                <w:color w:val="000000"/>
                <w:sz w:val="22"/>
                <w:szCs w:val="22"/>
              </w:rPr>
              <w:t>—48.50;</w:t>
            </w:r>
            <w:r w:rsidR="00B218C5" w:rsidRPr="00763C41">
              <w:rPr>
                <w:color w:val="000000"/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N=13)</w:t>
            </w:r>
          </w:p>
        </w:tc>
      </w:tr>
      <w:tr w:rsidR="00CF291E" w:rsidRPr="00763C41" w:rsidTr="009F4B25">
        <w:trPr>
          <w:trHeight w:val="363"/>
        </w:trPr>
        <w:tc>
          <w:tcPr>
            <w:tcW w:w="22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LLA</w:t>
            </w: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color w:val="000000"/>
                <w:sz w:val="22"/>
                <w:szCs w:val="22"/>
              </w:rPr>
              <w:t>153.01; 121.20; 125.82</w:t>
            </w:r>
            <w:r w:rsidRPr="00763C41">
              <w:rPr>
                <w:sz w:val="22"/>
                <w:szCs w:val="22"/>
              </w:rPr>
              <w:t xml:space="preserve"> (N = 3)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184.00;</w:t>
            </w:r>
            <w:r w:rsidRPr="00763C41">
              <w:rPr>
                <w:color w:val="000000"/>
                <w:sz w:val="22"/>
                <w:szCs w:val="22"/>
              </w:rPr>
              <w:t xml:space="preserve"> 196.95;</w:t>
            </w:r>
            <w:r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color w:val="000000"/>
                <w:sz w:val="22"/>
                <w:szCs w:val="22"/>
              </w:rPr>
              <w:t>206.04</w:t>
            </w:r>
            <w:r w:rsidRPr="00763C41">
              <w:rPr>
                <w:sz w:val="22"/>
                <w:szCs w:val="22"/>
              </w:rPr>
              <w:t xml:space="preserve"> (N = 3)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color w:val="000000"/>
                <w:sz w:val="22"/>
                <w:szCs w:val="22"/>
              </w:rPr>
              <w:t>224.22; 239.37; 202.40</w:t>
            </w:r>
            <w:r w:rsidRPr="00763C41">
              <w:rPr>
                <w:sz w:val="22"/>
                <w:szCs w:val="22"/>
              </w:rPr>
              <w:t xml:space="preserve"> (N = 3)</w:t>
            </w:r>
          </w:p>
        </w:tc>
      </w:tr>
      <w:tr w:rsidR="00CF291E" w:rsidRPr="00763C41" w:rsidTr="009F4B25">
        <w:trPr>
          <w:trHeight w:val="357"/>
        </w:trPr>
        <w:tc>
          <w:tcPr>
            <w:tcW w:w="22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LHLA</w:t>
            </w: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3B6A91" w:rsidP="00C518E2">
            <w:pPr>
              <w:jc w:val="center"/>
              <w:rPr>
                <w:sz w:val="22"/>
                <w:szCs w:val="22"/>
                <w:highlight w:val="green"/>
              </w:rPr>
            </w:pPr>
            <w:r w:rsidRPr="00763C41">
              <w:rPr>
                <w:color w:val="000000"/>
                <w:sz w:val="22"/>
                <w:szCs w:val="22"/>
              </w:rPr>
              <w:t xml:space="preserve">8.00 </w:t>
            </w:r>
            <w:r w:rsidR="00697C62" w:rsidRPr="00763C41">
              <w:rPr>
                <w:color w:val="000000"/>
                <w:sz w:val="22"/>
                <w:szCs w:val="22"/>
              </w:rPr>
              <w:t>(</w:t>
            </w:r>
            <w:r w:rsidR="00CF291E" w:rsidRPr="00763C41">
              <w:rPr>
                <w:color w:val="000000"/>
                <w:sz w:val="22"/>
                <w:szCs w:val="22"/>
              </w:rPr>
              <w:t>7.57</w:t>
            </w:r>
            <w:r w:rsidR="00CF291E" w:rsidRPr="00763C41">
              <w:rPr>
                <w:sz w:val="22"/>
                <w:szCs w:val="22"/>
              </w:rPr>
              <w:t>—</w:t>
            </w:r>
            <w:r w:rsidR="00CF291E" w:rsidRPr="00763C41">
              <w:rPr>
                <w:color w:val="000000"/>
                <w:sz w:val="22"/>
                <w:szCs w:val="22"/>
              </w:rPr>
              <w:t>9.09;</w:t>
            </w:r>
            <w:r w:rsidR="00697C62" w:rsidRPr="00763C41">
              <w:rPr>
                <w:color w:val="000000"/>
                <w:sz w:val="22"/>
                <w:szCs w:val="22"/>
              </w:rPr>
              <w:t xml:space="preserve"> </w:t>
            </w:r>
            <w:r w:rsidR="00CF291E" w:rsidRPr="00763C41">
              <w:rPr>
                <w:sz w:val="22"/>
                <w:szCs w:val="22"/>
              </w:rPr>
              <w:t>N = 5)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color w:val="000000"/>
                <w:sz w:val="22"/>
                <w:szCs w:val="22"/>
              </w:rPr>
              <w:t>15.15;</w:t>
            </w:r>
            <w:r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color w:val="000000"/>
                <w:sz w:val="22"/>
                <w:szCs w:val="22"/>
              </w:rPr>
              <w:t>15.15</w:t>
            </w:r>
            <w:r w:rsidRPr="00763C41">
              <w:rPr>
                <w:sz w:val="22"/>
                <w:szCs w:val="22"/>
              </w:rPr>
              <w:t xml:space="preserve"> (N = 2)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3B6A91" w:rsidP="00C518E2">
            <w:pPr>
              <w:jc w:val="center"/>
              <w:rPr>
                <w:sz w:val="22"/>
                <w:szCs w:val="22"/>
                <w:highlight w:val="green"/>
              </w:rPr>
            </w:pPr>
            <w:r w:rsidRPr="00763C41">
              <w:rPr>
                <w:color w:val="000000"/>
                <w:sz w:val="22"/>
                <w:szCs w:val="22"/>
              </w:rPr>
              <w:t xml:space="preserve">33.33 </w:t>
            </w:r>
            <w:r w:rsidR="00CF291E" w:rsidRPr="00763C41">
              <w:rPr>
                <w:color w:val="000000"/>
                <w:sz w:val="22"/>
                <w:szCs w:val="22"/>
              </w:rPr>
              <w:t>(30.30—33.33;</w:t>
            </w:r>
            <w:r w:rsidR="00B218C5" w:rsidRPr="00763C41">
              <w:rPr>
                <w:color w:val="000000"/>
                <w:sz w:val="22"/>
                <w:szCs w:val="22"/>
              </w:rPr>
              <w:t xml:space="preserve"> </w:t>
            </w:r>
            <w:r w:rsidR="00CF291E" w:rsidRPr="00763C41">
              <w:rPr>
                <w:sz w:val="22"/>
                <w:szCs w:val="22"/>
              </w:rPr>
              <w:t>N = 5)</w:t>
            </w:r>
          </w:p>
        </w:tc>
      </w:tr>
      <w:tr w:rsidR="00CF291E" w:rsidRPr="00763C41" w:rsidTr="009F4B25">
        <w:trPr>
          <w:trHeight w:val="357"/>
        </w:trPr>
        <w:tc>
          <w:tcPr>
            <w:tcW w:w="22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HG</w:t>
            </w: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3B6A91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 xml:space="preserve">45.45 </w:t>
            </w:r>
            <w:r w:rsidR="00CF291E" w:rsidRPr="00763C41">
              <w:rPr>
                <w:sz w:val="22"/>
                <w:szCs w:val="22"/>
              </w:rPr>
              <w:t>(</w:t>
            </w:r>
            <w:r w:rsidR="00CF291E" w:rsidRPr="00763C41">
              <w:rPr>
                <w:color w:val="000000"/>
                <w:sz w:val="22"/>
                <w:szCs w:val="22"/>
              </w:rPr>
              <w:t>33.33—45.45;</w:t>
            </w:r>
            <w:r w:rsidR="009F4B25" w:rsidRPr="00763C41">
              <w:rPr>
                <w:color w:val="000000"/>
                <w:sz w:val="22"/>
                <w:szCs w:val="22"/>
              </w:rPr>
              <w:t xml:space="preserve"> </w:t>
            </w:r>
            <w:r w:rsidR="00CF291E" w:rsidRPr="00763C41">
              <w:rPr>
                <w:sz w:val="22"/>
                <w:szCs w:val="22"/>
              </w:rPr>
              <w:t>N = 6)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color w:val="000000"/>
                <w:sz w:val="22"/>
                <w:szCs w:val="22"/>
              </w:rPr>
              <w:t>63.63; 60.60</w:t>
            </w:r>
            <w:r w:rsidRPr="00763C41">
              <w:rPr>
                <w:sz w:val="22"/>
                <w:szCs w:val="22"/>
              </w:rPr>
              <w:t xml:space="preserve"> (N = 2)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3B6A91" w:rsidP="00C518E2">
            <w:pPr>
              <w:jc w:val="center"/>
              <w:rPr>
                <w:sz w:val="22"/>
                <w:szCs w:val="22"/>
                <w:highlight w:val="green"/>
              </w:rPr>
            </w:pPr>
            <w:r w:rsidRPr="00763C41">
              <w:rPr>
                <w:color w:val="000000"/>
                <w:sz w:val="22"/>
                <w:szCs w:val="22"/>
              </w:rPr>
              <w:t xml:space="preserve">72.72 </w:t>
            </w:r>
            <w:r w:rsidR="00CF291E" w:rsidRPr="00763C41">
              <w:rPr>
                <w:color w:val="000000"/>
                <w:sz w:val="22"/>
                <w:szCs w:val="22"/>
              </w:rPr>
              <w:t>(66.66—75.75</w:t>
            </w:r>
            <w:r w:rsidR="00CF291E" w:rsidRPr="00763C41">
              <w:rPr>
                <w:sz w:val="22"/>
                <w:szCs w:val="22"/>
              </w:rPr>
              <w:t>;</w:t>
            </w:r>
            <w:r w:rsidR="00B218C5" w:rsidRPr="00763C41">
              <w:rPr>
                <w:sz w:val="22"/>
                <w:szCs w:val="22"/>
              </w:rPr>
              <w:t xml:space="preserve"> </w:t>
            </w:r>
            <w:r w:rsidR="00CF291E" w:rsidRPr="00763C41">
              <w:rPr>
                <w:sz w:val="22"/>
                <w:szCs w:val="22"/>
              </w:rPr>
              <w:t>N = 5)</w:t>
            </w:r>
          </w:p>
        </w:tc>
      </w:tr>
      <w:tr w:rsidR="00CF291E" w:rsidRPr="00763C41" w:rsidTr="009F4B25">
        <w:trPr>
          <w:trHeight w:val="357"/>
        </w:trPr>
        <w:tc>
          <w:tcPr>
            <w:tcW w:w="22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HLP</w:t>
            </w: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347E46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—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347E46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—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F291E" w:rsidRPr="00763C41" w:rsidRDefault="00347E46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nm</w:t>
            </w:r>
          </w:p>
        </w:tc>
      </w:tr>
      <w:tr w:rsidR="00CF291E" w:rsidRPr="00763C41" w:rsidTr="009F4B25">
        <w:trPr>
          <w:trHeight w:val="357"/>
        </w:trPr>
        <w:tc>
          <w:tcPr>
            <w:tcW w:w="223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HPP</w:t>
            </w: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—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CF291E" w:rsidRPr="00763C41" w:rsidRDefault="00CF291E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—</w:t>
            </w:r>
          </w:p>
        </w:tc>
        <w:tc>
          <w:tcPr>
            <w:tcW w:w="396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CF291E" w:rsidRPr="00763C41" w:rsidRDefault="004616C4" w:rsidP="00C518E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nm</w:t>
            </w:r>
          </w:p>
        </w:tc>
      </w:tr>
    </w:tbl>
    <w:p w:rsidR="00FF03AD" w:rsidRDefault="00763C41" w:rsidP="00282FE2">
      <w:pPr>
        <w:spacing w:line="360" w:lineRule="auto"/>
        <w:jc w:val="both"/>
        <w:rPr>
          <w:color w:val="0000FF"/>
          <w:sz w:val="22"/>
          <w:szCs w:val="22"/>
          <w:lang w:val="en-US"/>
        </w:rPr>
      </w:pPr>
      <w:r w:rsidRPr="00763C41">
        <w:rPr>
          <w:color w:val="000000"/>
          <w:sz w:val="20"/>
          <w:szCs w:val="20"/>
        </w:rPr>
        <w:t>Tables legends: wherever N&gt;10, all measurements are given as means ± SD; values in parentheses are minimum—maximum interval and Number of repetions; ‘nm’ stands for ‘not measured’, wh</w:t>
      </w:r>
      <w:r>
        <w:rPr>
          <w:color w:val="000000"/>
          <w:sz w:val="20"/>
          <w:szCs w:val="20"/>
        </w:rPr>
        <w:t>ere</w:t>
      </w:r>
      <w:r w:rsidRPr="00763C41">
        <w:rPr>
          <w:color w:val="000000"/>
          <w:sz w:val="20"/>
          <w:szCs w:val="20"/>
        </w:rPr>
        <w:t xml:space="preserve"> missing values ‘– ‘</w:t>
      </w:r>
      <w:r>
        <w:rPr>
          <w:color w:val="000000"/>
          <w:sz w:val="20"/>
          <w:szCs w:val="20"/>
        </w:rPr>
        <w:t xml:space="preserve"> resulted from impossibility</w:t>
      </w:r>
      <w:r w:rsidRPr="00763C41">
        <w:rPr>
          <w:color w:val="000000"/>
          <w:sz w:val="20"/>
          <w:szCs w:val="20"/>
        </w:rPr>
        <w:t xml:space="preserve"> to </w:t>
      </w:r>
      <w:r>
        <w:rPr>
          <w:color w:val="000000"/>
          <w:sz w:val="20"/>
          <w:szCs w:val="20"/>
        </w:rPr>
        <w:t>measured</w:t>
      </w:r>
      <w:r w:rsidRPr="00763C41">
        <w:rPr>
          <w:color w:val="000000"/>
          <w:sz w:val="20"/>
          <w:szCs w:val="20"/>
        </w:rPr>
        <w:t xml:space="preserve"> that sample. .Meaning of abbreviatures given in methods narrative.</w:t>
      </w:r>
    </w:p>
    <w:p w:rsidR="003002E8" w:rsidRDefault="003002E8" w:rsidP="00282FE2">
      <w:pPr>
        <w:spacing w:line="360" w:lineRule="auto"/>
        <w:jc w:val="both"/>
        <w:rPr>
          <w:color w:val="0000FF"/>
          <w:sz w:val="22"/>
          <w:szCs w:val="22"/>
          <w:lang w:val="en-US"/>
        </w:rPr>
      </w:pPr>
    </w:p>
    <w:p w:rsidR="00FF03AD" w:rsidRPr="00D34756" w:rsidRDefault="00FF03AD" w:rsidP="00022997">
      <w:pPr>
        <w:spacing w:line="360" w:lineRule="auto"/>
        <w:jc w:val="both"/>
        <w:rPr>
          <w:sz w:val="22"/>
          <w:szCs w:val="22"/>
          <w:lang w:val="en-GB"/>
        </w:rPr>
      </w:pPr>
      <w:r w:rsidRPr="00D34756">
        <w:rPr>
          <w:color w:val="000000"/>
          <w:sz w:val="22"/>
          <w:szCs w:val="22"/>
          <w:lang w:val="en-GB"/>
        </w:rPr>
        <w:lastRenderedPageBreak/>
        <w:t xml:space="preserve">Table </w:t>
      </w:r>
      <w:r w:rsidR="00870DFF" w:rsidRPr="00D34756">
        <w:rPr>
          <w:color w:val="000000"/>
          <w:sz w:val="22"/>
          <w:szCs w:val="22"/>
          <w:lang w:val="en-GB"/>
        </w:rPr>
        <w:t>4</w:t>
      </w:r>
      <w:r w:rsidRPr="00D34756">
        <w:rPr>
          <w:color w:val="000000"/>
          <w:sz w:val="22"/>
          <w:szCs w:val="22"/>
          <w:lang w:val="en-GB"/>
        </w:rPr>
        <w:t>. Structure</w:t>
      </w:r>
      <w:r w:rsidRPr="00D34756">
        <w:rPr>
          <w:sz w:val="22"/>
          <w:szCs w:val="22"/>
          <w:lang w:val="en-GB"/>
        </w:rPr>
        <w:t xml:space="preserve"> sizes and among different larval instars of the trap</w:t>
      </w:r>
      <w:r w:rsidR="00347E46">
        <w:rPr>
          <w:sz w:val="22"/>
          <w:szCs w:val="22"/>
          <w:lang w:val="en-GB"/>
        </w:rPr>
        <w:t>-</w:t>
      </w:r>
      <w:r w:rsidRPr="00D34756">
        <w:rPr>
          <w:sz w:val="22"/>
          <w:szCs w:val="22"/>
          <w:lang w:val="en-GB"/>
        </w:rPr>
        <w:t xml:space="preserve">jaw ant </w:t>
      </w:r>
      <w:r w:rsidRPr="00D34756">
        <w:rPr>
          <w:i/>
          <w:sz w:val="22"/>
          <w:szCs w:val="22"/>
          <w:lang w:val="en-GB"/>
        </w:rPr>
        <w:t xml:space="preserve">Odontomachus </w:t>
      </w:r>
      <w:proofErr w:type="spellStart"/>
      <w:r w:rsidRPr="00D34756">
        <w:rPr>
          <w:i/>
          <w:sz w:val="22"/>
          <w:szCs w:val="22"/>
          <w:lang w:val="en-GB"/>
        </w:rPr>
        <w:t>meinerti</w:t>
      </w:r>
      <w:proofErr w:type="spellEnd"/>
      <w:r w:rsidRPr="00D34756">
        <w:rPr>
          <w:i/>
          <w:sz w:val="22"/>
          <w:szCs w:val="22"/>
          <w:lang w:val="en-GB"/>
        </w:rPr>
        <w:t xml:space="preserve"> </w:t>
      </w:r>
      <w:r w:rsidRPr="00D34756">
        <w:rPr>
          <w:sz w:val="22"/>
          <w:szCs w:val="22"/>
          <w:lang w:val="en-GB"/>
        </w:rPr>
        <w:t>workers</w:t>
      </w:r>
    </w:p>
    <w:tbl>
      <w:tblPr>
        <w:tblW w:w="13716" w:type="dxa"/>
        <w:tblLook w:val="01E0"/>
      </w:tblPr>
      <w:tblGrid>
        <w:gridCol w:w="1809"/>
        <w:gridCol w:w="4253"/>
        <w:gridCol w:w="3827"/>
        <w:gridCol w:w="3827"/>
      </w:tblGrid>
      <w:tr w:rsidR="00B54393" w:rsidRPr="00763C41" w:rsidTr="00B54393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:rsidR="00B54393" w:rsidRPr="00763C41" w:rsidRDefault="00B54393" w:rsidP="00B54393">
            <w:pPr>
              <w:jc w:val="center"/>
              <w:rPr>
                <w:lang w:val="en-GB"/>
              </w:rPr>
            </w:pPr>
            <w:r w:rsidRPr="00763C41">
              <w:rPr>
                <w:lang w:val="en-GB"/>
              </w:rPr>
              <w:t>Measured part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B54393" w:rsidRPr="00763C41" w:rsidRDefault="00B54393" w:rsidP="00B31960">
            <w:pPr>
              <w:jc w:val="center"/>
              <w:rPr>
                <w:vertAlign w:val="superscript"/>
                <w:lang w:val="en-GB"/>
              </w:rPr>
            </w:pPr>
            <w:r w:rsidRPr="00763C41">
              <w:rPr>
                <w:lang w:val="en-GB"/>
              </w:rPr>
              <w:t>Larval instar</w:t>
            </w:r>
          </w:p>
        </w:tc>
      </w:tr>
      <w:tr w:rsidR="00B54393" w:rsidRPr="00763C41" w:rsidTr="00657680">
        <w:tc>
          <w:tcPr>
            <w:tcW w:w="1809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B54393" w:rsidRPr="00763C41" w:rsidRDefault="00B54393" w:rsidP="00B543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B54393" w:rsidRPr="00763C41" w:rsidRDefault="00B54393" w:rsidP="00B31960">
            <w:pPr>
              <w:jc w:val="center"/>
            </w:pPr>
            <w:r w:rsidRPr="00763C41">
              <w:t>1st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B54393" w:rsidRPr="00763C41" w:rsidRDefault="00B54393" w:rsidP="00B31960">
            <w:pPr>
              <w:jc w:val="center"/>
            </w:pPr>
            <w:r w:rsidRPr="00763C41">
              <w:t>2nd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B54393" w:rsidRPr="00763C41" w:rsidRDefault="00B54393" w:rsidP="00B31960">
            <w:pPr>
              <w:jc w:val="center"/>
            </w:pPr>
            <w:r w:rsidRPr="00763C41">
              <w:t>3rd</w:t>
            </w:r>
          </w:p>
        </w:tc>
      </w:tr>
      <w:tr w:rsidR="00B54393" w:rsidRPr="00763C41" w:rsidTr="00657680">
        <w:tc>
          <w:tcPr>
            <w:tcW w:w="180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54393" w:rsidRPr="00763C41" w:rsidRDefault="00B54393" w:rsidP="00B54393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BL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54393" w:rsidRPr="00763C41" w:rsidRDefault="00B54393" w:rsidP="00084878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1.71±0.40</w:t>
            </w:r>
            <w:r w:rsidR="00B218C5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(1.19—2.71; N = 61)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54393" w:rsidRPr="00763C41" w:rsidRDefault="00B54393" w:rsidP="00084878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2.91±0.43</w:t>
            </w:r>
            <w:r w:rsidR="002021BF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(1.01—5.02;</w:t>
            </w:r>
            <w:r w:rsidR="002021BF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48)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54393" w:rsidRPr="00763C41" w:rsidRDefault="00B54393" w:rsidP="00084878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5.22±0.9</w:t>
            </w:r>
            <w:r w:rsidR="002021BF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(3.63—6.86;</w:t>
            </w:r>
            <w:r w:rsidR="002021BF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70)</w:t>
            </w:r>
          </w:p>
        </w:tc>
      </w:tr>
      <w:tr w:rsidR="00B54393" w:rsidRPr="00763C41" w:rsidTr="00657680">
        <w:tc>
          <w:tcPr>
            <w:tcW w:w="18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54393" w:rsidRPr="00763C41" w:rsidRDefault="00B54393" w:rsidP="00B54393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BLS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54393" w:rsidRPr="00763C41" w:rsidRDefault="00B54393" w:rsidP="00084878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2.15±0.39</w:t>
            </w:r>
            <w:r w:rsidR="00B218C5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(1.50—2.80;</w:t>
            </w:r>
            <w:r w:rsidR="00B218C5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10)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54393" w:rsidRPr="00763C41" w:rsidRDefault="00B54393" w:rsidP="00084878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3.27±0.33 (2.70—3.80;</w:t>
            </w:r>
            <w:r w:rsidR="002021BF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10)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54393" w:rsidRPr="00763C41" w:rsidRDefault="00B54393" w:rsidP="00084878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5.79±0.57</w:t>
            </w:r>
            <w:r w:rsidR="002021BF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(5.00—6.70;</w:t>
            </w:r>
            <w:r w:rsidR="002021BF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10)</w:t>
            </w:r>
          </w:p>
        </w:tc>
      </w:tr>
      <w:tr w:rsidR="00B54393" w:rsidRPr="00763C41" w:rsidTr="00657680">
        <w:tc>
          <w:tcPr>
            <w:tcW w:w="18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54393" w:rsidRPr="00763C41" w:rsidRDefault="00B54393" w:rsidP="00B54393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BW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54393" w:rsidRPr="00763C41" w:rsidRDefault="00B54393" w:rsidP="00084878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0.63±0.12 (0.43—0.86;</w:t>
            </w:r>
            <w:r w:rsidR="00B218C5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61)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54393" w:rsidRPr="00763C41" w:rsidRDefault="00B54393" w:rsidP="00084878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1.00±1.4</w:t>
            </w:r>
            <w:r w:rsidR="00697C62" w:rsidRPr="00763C41">
              <w:rPr>
                <w:sz w:val="22"/>
                <w:szCs w:val="22"/>
              </w:rPr>
              <w:t>0</w:t>
            </w:r>
            <w:r w:rsidR="002021BF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(0.79—1.65;</w:t>
            </w:r>
            <w:r w:rsidR="002021BF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48)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54393" w:rsidRPr="00763C41" w:rsidRDefault="00B54393" w:rsidP="00084878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1.65±0.25 (1.25—2.15;</w:t>
            </w:r>
            <w:r w:rsidR="002021BF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70)</w:t>
            </w:r>
          </w:p>
        </w:tc>
      </w:tr>
      <w:tr w:rsidR="00037115" w:rsidRPr="00763C41" w:rsidTr="00657680">
        <w:tc>
          <w:tcPr>
            <w:tcW w:w="18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37115" w:rsidRPr="00763C41" w:rsidRDefault="00037115" w:rsidP="005410FB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LBH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37115" w:rsidRPr="00763C41" w:rsidRDefault="00037115" w:rsidP="005410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37115" w:rsidRPr="00763C41" w:rsidRDefault="00037115" w:rsidP="005410FB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22.14±10.29</w:t>
            </w:r>
            <w:r w:rsidR="002021BF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(9.30—54.50;</w:t>
            </w:r>
            <w:r w:rsidR="002021BF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30)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37115" w:rsidRPr="00763C41" w:rsidRDefault="00037115" w:rsidP="005410FB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66.08±16.81</w:t>
            </w:r>
            <w:r w:rsidR="00F71684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(30.50—103.70;</w:t>
            </w:r>
            <w:r w:rsidR="002021BF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30)</w:t>
            </w:r>
          </w:p>
        </w:tc>
      </w:tr>
      <w:tr w:rsidR="00037115" w:rsidRPr="00763C41" w:rsidTr="00657680">
        <w:tc>
          <w:tcPr>
            <w:tcW w:w="18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37115" w:rsidRPr="00763C41" w:rsidRDefault="00037115" w:rsidP="00B54393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LPH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37115" w:rsidRPr="00763C41" w:rsidRDefault="00037115" w:rsidP="00084878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57.98±9.93</w:t>
            </w:r>
            <w:r w:rsidR="00B218C5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(42.40—84.80;</w:t>
            </w:r>
            <w:r w:rsidR="00B218C5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30)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37115" w:rsidRPr="00763C41" w:rsidRDefault="00037115" w:rsidP="00084878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111.80±12.42</w:t>
            </w:r>
            <w:r w:rsidR="002021BF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(84.80—139.40;</w:t>
            </w:r>
            <w:r w:rsidR="002021BF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30)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37115" w:rsidRPr="00763C41" w:rsidRDefault="00037115" w:rsidP="00084878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175.10±18.17</w:t>
            </w:r>
            <w:r w:rsidR="002021BF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(146.40—206.00;</w:t>
            </w:r>
            <w:r w:rsidR="002021BF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30)</w:t>
            </w:r>
          </w:p>
        </w:tc>
      </w:tr>
      <w:tr w:rsidR="00037115" w:rsidRPr="00763C41" w:rsidTr="00657680">
        <w:tc>
          <w:tcPr>
            <w:tcW w:w="18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37115" w:rsidRPr="00763C41" w:rsidRDefault="00037115" w:rsidP="005410FB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HCP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37115" w:rsidRPr="00763C41" w:rsidRDefault="00037115" w:rsidP="005410FB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129.10±16.69</w:t>
            </w:r>
            <w:r w:rsidR="00B218C5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(90.90—163.60;</w:t>
            </w:r>
            <w:r w:rsidR="002021BF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30)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37115" w:rsidRPr="00763C41" w:rsidRDefault="00037115" w:rsidP="005410FB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165.30±13.53</w:t>
            </w:r>
            <w:r w:rsidR="002021BF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(139.40—195.20;</w:t>
            </w:r>
            <w:r w:rsidR="002021BF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30)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37115" w:rsidRPr="00763C41" w:rsidRDefault="00037115" w:rsidP="005410FB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185.60±26.69</w:t>
            </w:r>
            <w:r w:rsidR="002021BF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(146.40—256.80;</w:t>
            </w:r>
            <w:r w:rsidR="002021BF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23)</w:t>
            </w:r>
          </w:p>
        </w:tc>
      </w:tr>
      <w:tr w:rsidR="00037115" w:rsidRPr="00763C41" w:rsidTr="00657680">
        <w:tc>
          <w:tcPr>
            <w:tcW w:w="18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37115" w:rsidRPr="00763C41" w:rsidRDefault="00037115" w:rsidP="005410FB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WCP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37115" w:rsidRPr="00763C41" w:rsidRDefault="00037115" w:rsidP="005410FB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71.62±12.45</w:t>
            </w:r>
            <w:r w:rsidR="00B218C5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(48.50—</w:t>
            </w:r>
            <w:r w:rsidR="002021BF" w:rsidRPr="00763C41">
              <w:rPr>
                <w:sz w:val="22"/>
                <w:szCs w:val="22"/>
              </w:rPr>
              <w:t xml:space="preserve">97.00; </w:t>
            </w:r>
            <w:r w:rsidRPr="00763C41">
              <w:rPr>
                <w:sz w:val="22"/>
                <w:szCs w:val="22"/>
              </w:rPr>
              <w:t>N = 30)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37115" w:rsidRPr="00763C41" w:rsidRDefault="00037115" w:rsidP="005410FB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97.78±12.74</w:t>
            </w:r>
            <w:r w:rsidR="002021BF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(72.70—122.00;</w:t>
            </w:r>
            <w:r w:rsidR="002021BF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30)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037115" w:rsidRPr="00763C41" w:rsidRDefault="00037115" w:rsidP="005410FB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127.64±15.36</w:t>
            </w:r>
            <w:r w:rsidR="002021BF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(85.40—159.50;</w:t>
            </w:r>
            <w:r w:rsidR="002021BF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30)</w:t>
            </w:r>
          </w:p>
        </w:tc>
      </w:tr>
      <w:tr w:rsidR="00347E46" w:rsidRPr="00763C41" w:rsidTr="00657680">
        <w:tc>
          <w:tcPr>
            <w:tcW w:w="18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47E46" w:rsidRPr="00763C41" w:rsidRDefault="00347E46" w:rsidP="005410FB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HDP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47E46" w:rsidRPr="00763C41" w:rsidRDefault="00347E46" w:rsidP="005410FB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nm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47E46" w:rsidRPr="00763C41" w:rsidRDefault="00347E46" w:rsidP="005410FB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nm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47E46" w:rsidRPr="00763C41" w:rsidRDefault="00347E46" w:rsidP="005410FB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—</w:t>
            </w:r>
          </w:p>
        </w:tc>
      </w:tr>
      <w:tr w:rsidR="00347E46" w:rsidRPr="00763C41" w:rsidTr="00657680">
        <w:tc>
          <w:tcPr>
            <w:tcW w:w="18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47E46" w:rsidRPr="00763C41" w:rsidRDefault="00347E46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WDP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47E46" w:rsidRPr="00763C41" w:rsidRDefault="00347E46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nm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47E46" w:rsidRPr="00763C41" w:rsidRDefault="00347E46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nm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47E46" w:rsidRPr="00763C41" w:rsidRDefault="00347E46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—</w:t>
            </w:r>
          </w:p>
        </w:tc>
      </w:tr>
      <w:tr w:rsidR="00C230A4" w:rsidRPr="00763C41" w:rsidTr="00657680">
        <w:tc>
          <w:tcPr>
            <w:tcW w:w="18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230A4" w:rsidRPr="00763C41" w:rsidRDefault="00C230A4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DS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230A4" w:rsidRPr="00763C41" w:rsidRDefault="00C230A4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11.30±2.13</w:t>
            </w:r>
            <w:r w:rsidR="00F71684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(5.00—16.20;</w:t>
            </w:r>
            <w:r w:rsidR="002021BF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100)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230A4" w:rsidRPr="00763C41" w:rsidRDefault="00C230A4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17.57±1.89</w:t>
            </w:r>
            <w:r w:rsidR="00F71684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(13.60—22.80;</w:t>
            </w:r>
            <w:r w:rsidR="00803D15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100)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230A4" w:rsidRPr="00763C41" w:rsidRDefault="00C230A4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24.89±1.80</w:t>
            </w:r>
            <w:r w:rsidR="002021BF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(18.20—18.80;</w:t>
            </w:r>
            <w:r w:rsidR="002021BF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100)</w:t>
            </w:r>
          </w:p>
        </w:tc>
      </w:tr>
      <w:tr w:rsidR="00C230A4" w:rsidRPr="00763C41" w:rsidTr="00657680">
        <w:tc>
          <w:tcPr>
            <w:tcW w:w="18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230A4" w:rsidRPr="00763C41" w:rsidRDefault="00C230A4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HW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230A4" w:rsidRPr="00763C41" w:rsidRDefault="00C230A4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0.33±0.03</w:t>
            </w:r>
            <w:r w:rsidR="00F71684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(0.30—0.40; N = 57)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230A4" w:rsidRPr="00763C41" w:rsidRDefault="00C230A4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0.47±0.03</w:t>
            </w:r>
            <w:r w:rsidR="00F71684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(0.43—0.53; N = 48)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230A4" w:rsidRPr="00763C41" w:rsidRDefault="00C230A4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0.59±0.02 (0.56—0.66;</w:t>
            </w:r>
            <w:r w:rsidR="002021BF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70)</w:t>
            </w:r>
          </w:p>
        </w:tc>
      </w:tr>
      <w:tr w:rsidR="00C230A4" w:rsidRPr="00763C41" w:rsidTr="00657680">
        <w:trPr>
          <w:trHeight w:val="341"/>
        </w:trPr>
        <w:tc>
          <w:tcPr>
            <w:tcW w:w="18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230A4" w:rsidRPr="00763C41" w:rsidRDefault="00C230A4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LHH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230A4" w:rsidRPr="00763C41" w:rsidRDefault="00C230A4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28.89±7.99</w:t>
            </w:r>
            <w:r w:rsidR="00F71684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(15.20—45.50;</w:t>
            </w:r>
            <w:r w:rsidR="002021BF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30)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230A4" w:rsidRPr="00763C41" w:rsidRDefault="00C230A4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56.05±.8.15 (42.40—72.70;</w:t>
            </w:r>
            <w:r w:rsidR="00803D15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30)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230A4" w:rsidRPr="00763C41" w:rsidRDefault="00C230A4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65.46±5.25</w:t>
            </w:r>
            <w:r w:rsidR="002021BF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(54.50—78.80;</w:t>
            </w:r>
            <w:r w:rsidR="002021BF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30)</w:t>
            </w:r>
          </w:p>
        </w:tc>
      </w:tr>
      <w:tr w:rsidR="00C230A4" w:rsidRPr="00763C41" w:rsidTr="00657680">
        <w:tc>
          <w:tcPr>
            <w:tcW w:w="18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230A4" w:rsidRPr="00763C41" w:rsidRDefault="00C230A4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AD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230A4" w:rsidRPr="00763C41" w:rsidRDefault="00C230A4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26.85</w:t>
            </w:r>
            <w:r w:rsidR="00F71684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(25.80—28.80;</w:t>
            </w:r>
            <w:r w:rsidR="002021BF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6)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230A4" w:rsidRPr="00763C41" w:rsidRDefault="00C230A4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34.85</w:t>
            </w:r>
            <w:r w:rsidR="00F71684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(30.30—36.40;</w:t>
            </w:r>
            <w:r w:rsidR="00803D15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6)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230A4" w:rsidRPr="00763C41" w:rsidRDefault="00C230A4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47</w:t>
            </w:r>
            <w:r w:rsidR="00697C62" w:rsidRPr="00763C41">
              <w:rPr>
                <w:sz w:val="22"/>
                <w:szCs w:val="22"/>
              </w:rPr>
              <w:t>.00</w:t>
            </w:r>
            <w:r w:rsidR="00F71684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(44.00—48.50;</w:t>
            </w:r>
            <w:r w:rsidR="002021BF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6)</w:t>
            </w:r>
          </w:p>
        </w:tc>
      </w:tr>
      <w:tr w:rsidR="00C230A4" w:rsidRPr="00763C41" w:rsidTr="00657680">
        <w:tc>
          <w:tcPr>
            <w:tcW w:w="18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230A4" w:rsidRPr="00763C41" w:rsidRDefault="00C230A4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LL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230A4" w:rsidRPr="00763C41" w:rsidRDefault="00C230A4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color w:val="000000"/>
                <w:sz w:val="22"/>
                <w:szCs w:val="22"/>
              </w:rPr>
              <w:t>114.00; 148.00</w:t>
            </w:r>
            <w:r w:rsidRPr="00763C41">
              <w:rPr>
                <w:sz w:val="22"/>
                <w:szCs w:val="22"/>
              </w:rPr>
              <w:t xml:space="preserve"> (N = 2)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230A4" w:rsidRPr="00763C41" w:rsidRDefault="00C230A4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color w:val="000000"/>
                <w:sz w:val="22"/>
                <w:szCs w:val="22"/>
              </w:rPr>
              <w:t>256.30</w:t>
            </w:r>
            <w:r w:rsidR="00F71684" w:rsidRPr="00763C41">
              <w:rPr>
                <w:color w:val="000000"/>
                <w:sz w:val="22"/>
                <w:szCs w:val="22"/>
              </w:rPr>
              <w:t xml:space="preserve"> </w:t>
            </w:r>
            <w:r w:rsidRPr="00763C41">
              <w:rPr>
                <w:color w:val="000000"/>
                <w:sz w:val="22"/>
                <w:szCs w:val="22"/>
              </w:rPr>
              <w:t>(253.89—258.63</w:t>
            </w:r>
            <w:r w:rsidRPr="00763C41">
              <w:rPr>
                <w:sz w:val="22"/>
                <w:szCs w:val="22"/>
              </w:rPr>
              <w:t>;</w:t>
            </w:r>
            <w:r w:rsidR="00803D15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</w:t>
            </w:r>
            <w:r w:rsidR="00803D15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4)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230A4" w:rsidRPr="00763C41" w:rsidRDefault="00283148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 xml:space="preserve">295.10 </w:t>
            </w:r>
            <w:r w:rsidR="00C230A4" w:rsidRPr="00763C41">
              <w:rPr>
                <w:sz w:val="22"/>
                <w:szCs w:val="22"/>
              </w:rPr>
              <w:t>(</w:t>
            </w:r>
            <w:r w:rsidR="00C230A4" w:rsidRPr="00763C41">
              <w:rPr>
                <w:color w:val="000000"/>
                <w:sz w:val="22"/>
                <w:szCs w:val="22"/>
              </w:rPr>
              <w:t>290.88—305.40;</w:t>
            </w:r>
            <w:r w:rsidR="002021BF" w:rsidRPr="00763C41">
              <w:rPr>
                <w:color w:val="000000"/>
                <w:sz w:val="22"/>
                <w:szCs w:val="22"/>
              </w:rPr>
              <w:t xml:space="preserve"> </w:t>
            </w:r>
            <w:r w:rsidR="00C230A4" w:rsidRPr="00763C41">
              <w:rPr>
                <w:sz w:val="22"/>
                <w:szCs w:val="22"/>
              </w:rPr>
              <w:t>N = 7)</w:t>
            </w:r>
          </w:p>
        </w:tc>
      </w:tr>
      <w:tr w:rsidR="00C230A4" w:rsidRPr="00763C41" w:rsidTr="00657680">
        <w:tc>
          <w:tcPr>
            <w:tcW w:w="18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230A4" w:rsidRPr="00763C41" w:rsidRDefault="00C230A4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LHL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230A4" w:rsidRPr="00763C41" w:rsidRDefault="00347E46" w:rsidP="00C230A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63C41">
              <w:rPr>
                <w:sz w:val="22"/>
                <w:szCs w:val="22"/>
              </w:rPr>
              <w:t>nm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230A4" w:rsidRPr="00763C41" w:rsidRDefault="00347E46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nm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230A4" w:rsidRPr="00763C41" w:rsidRDefault="00C230A4" w:rsidP="00C230A4">
            <w:pPr>
              <w:jc w:val="center"/>
              <w:rPr>
                <w:sz w:val="22"/>
                <w:szCs w:val="22"/>
              </w:rPr>
            </w:pPr>
          </w:p>
        </w:tc>
      </w:tr>
      <w:tr w:rsidR="00C230A4" w:rsidRPr="00763C41" w:rsidTr="00657680">
        <w:tc>
          <w:tcPr>
            <w:tcW w:w="18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230A4" w:rsidRPr="00763C41" w:rsidRDefault="00C230A4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ML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230A4" w:rsidRPr="00763C41" w:rsidRDefault="00C230A4" w:rsidP="00C230A4">
            <w:pPr>
              <w:jc w:val="center"/>
              <w:rPr>
                <w:sz w:val="22"/>
                <w:szCs w:val="22"/>
                <w:lang w:val="en-US" w:eastAsia="en-US"/>
              </w:rPr>
            </w:pPr>
            <w:r w:rsidRPr="00763C41">
              <w:rPr>
                <w:sz w:val="22"/>
                <w:szCs w:val="22"/>
                <w:lang w:val="en-US" w:eastAsia="en-US"/>
              </w:rPr>
              <w:t xml:space="preserve">143.46±18.00 </w:t>
            </w:r>
            <w:r w:rsidRPr="00763C41">
              <w:rPr>
                <w:sz w:val="22"/>
                <w:szCs w:val="22"/>
              </w:rPr>
              <w:t>(</w:t>
            </w:r>
            <w:r w:rsidRPr="00763C41">
              <w:rPr>
                <w:color w:val="000000"/>
                <w:sz w:val="22"/>
                <w:szCs w:val="22"/>
              </w:rPr>
              <w:t>122.00—166.70;</w:t>
            </w:r>
            <w:r w:rsidR="002021BF" w:rsidRPr="00763C41">
              <w:rPr>
                <w:color w:val="000000"/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16)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230A4" w:rsidRPr="00763C41" w:rsidRDefault="00C230A4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color w:val="000000"/>
                <w:sz w:val="22"/>
                <w:szCs w:val="22"/>
              </w:rPr>
              <w:t>206.40±12.78</w:t>
            </w:r>
            <w:r w:rsidRPr="00763C41">
              <w:rPr>
                <w:sz w:val="22"/>
                <w:szCs w:val="22"/>
              </w:rPr>
              <w:t xml:space="preserve"> (</w:t>
            </w:r>
            <w:r w:rsidRPr="00763C41">
              <w:rPr>
                <w:color w:val="000000"/>
                <w:sz w:val="22"/>
                <w:szCs w:val="22"/>
              </w:rPr>
              <w:t>187.90—227.30;</w:t>
            </w:r>
            <w:r w:rsidR="00803D15" w:rsidRPr="00763C41">
              <w:rPr>
                <w:color w:val="000000"/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=13)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230A4" w:rsidRPr="00763C41" w:rsidRDefault="00C230A4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color w:val="000000"/>
                <w:sz w:val="22"/>
                <w:szCs w:val="22"/>
              </w:rPr>
              <w:t>257.97±11.81</w:t>
            </w:r>
            <w:r w:rsidRPr="00763C41">
              <w:rPr>
                <w:sz w:val="22"/>
                <w:szCs w:val="22"/>
              </w:rPr>
              <w:t xml:space="preserve"> (</w:t>
            </w:r>
            <w:r w:rsidRPr="00763C41">
              <w:rPr>
                <w:color w:val="000000"/>
                <w:sz w:val="22"/>
                <w:szCs w:val="22"/>
              </w:rPr>
              <w:t xml:space="preserve">245.40—284.80; </w:t>
            </w:r>
            <w:r w:rsidRPr="00763C41">
              <w:rPr>
                <w:sz w:val="22"/>
                <w:szCs w:val="22"/>
              </w:rPr>
              <w:t>N = 16)</w:t>
            </w:r>
          </w:p>
        </w:tc>
      </w:tr>
      <w:tr w:rsidR="00C230A4" w:rsidRPr="00763C41" w:rsidTr="00657680">
        <w:tc>
          <w:tcPr>
            <w:tcW w:w="18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230A4" w:rsidRPr="00763C41" w:rsidRDefault="00C230A4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MW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230A4" w:rsidRPr="00763C41" w:rsidRDefault="00C230A4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color w:val="000000"/>
                <w:sz w:val="22"/>
                <w:szCs w:val="22"/>
              </w:rPr>
              <w:t>79.27±11.57</w:t>
            </w:r>
            <w:r w:rsidRPr="00763C41">
              <w:rPr>
                <w:sz w:val="22"/>
                <w:szCs w:val="22"/>
              </w:rPr>
              <w:t xml:space="preserve"> (</w:t>
            </w:r>
            <w:r w:rsidRPr="00763C41">
              <w:rPr>
                <w:color w:val="000000"/>
                <w:sz w:val="22"/>
                <w:szCs w:val="22"/>
              </w:rPr>
              <w:t>65.30—93.90;</w:t>
            </w:r>
            <w:r w:rsidR="002021BF" w:rsidRPr="00763C41">
              <w:rPr>
                <w:color w:val="000000"/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16)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230A4" w:rsidRPr="00763C41" w:rsidRDefault="00C230A4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color w:val="000000"/>
                <w:sz w:val="22"/>
                <w:szCs w:val="22"/>
              </w:rPr>
              <w:t>109.97±6.83</w:t>
            </w:r>
            <w:r w:rsidRPr="00763C41">
              <w:rPr>
                <w:sz w:val="22"/>
                <w:szCs w:val="22"/>
              </w:rPr>
              <w:t xml:space="preserve"> (</w:t>
            </w:r>
            <w:r w:rsidRPr="00763C41">
              <w:rPr>
                <w:color w:val="000000"/>
                <w:sz w:val="22"/>
                <w:szCs w:val="22"/>
              </w:rPr>
              <w:t>103.00—122.00;</w:t>
            </w:r>
            <w:r w:rsidR="00803D15" w:rsidRPr="00763C41">
              <w:rPr>
                <w:color w:val="000000"/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13)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230A4" w:rsidRPr="00763C41" w:rsidRDefault="00C230A4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color w:val="000000"/>
                <w:sz w:val="22"/>
                <w:szCs w:val="22"/>
              </w:rPr>
              <w:t>141.24±11.31</w:t>
            </w:r>
            <w:r w:rsidRPr="00763C41">
              <w:rPr>
                <w:sz w:val="22"/>
                <w:szCs w:val="22"/>
              </w:rPr>
              <w:t xml:space="preserve"> (</w:t>
            </w:r>
            <w:r w:rsidRPr="00763C41">
              <w:rPr>
                <w:color w:val="000000"/>
                <w:sz w:val="22"/>
                <w:szCs w:val="22"/>
              </w:rPr>
              <w:t>127.30—157.60;</w:t>
            </w:r>
            <w:r w:rsidR="002021BF" w:rsidRPr="00763C41">
              <w:rPr>
                <w:color w:val="000000"/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=16)</w:t>
            </w:r>
          </w:p>
        </w:tc>
      </w:tr>
      <w:tr w:rsidR="00C230A4" w:rsidRPr="00763C41" w:rsidTr="00657680">
        <w:tc>
          <w:tcPr>
            <w:tcW w:w="18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230A4" w:rsidRPr="00763C41" w:rsidRDefault="00C230A4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LM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230A4" w:rsidRPr="00763C41" w:rsidRDefault="00C230A4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color w:val="000000"/>
                <w:sz w:val="22"/>
                <w:szCs w:val="22"/>
              </w:rPr>
              <w:t>151.50; 148.47; 163.62</w:t>
            </w:r>
            <w:r w:rsidRPr="00763C41">
              <w:rPr>
                <w:sz w:val="22"/>
                <w:szCs w:val="22"/>
              </w:rPr>
              <w:t xml:space="preserve"> (N = 3)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230A4" w:rsidRPr="00763C41" w:rsidRDefault="00C230A4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color w:val="000000"/>
                <w:sz w:val="22"/>
                <w:szCs w:val="22"/>
              </w:rPr>
              <w:t>195.43 (184.83—212.1</w:t>
            </w:r>
            <w:r w:rsidR="00AC3163" w:rsidRPr="00763C41">
              <w:rPr>
                <w:color w:val="000000"/>
                <w:sz w:val="22"/>
                <w:szCs w:val="22"/>
              </w:rPr>
              <w:t>0</w:t>
            </w:r>
            <w:r w:rsidRPr="00763C41">
              <w:rPr>
                <w:sz w:val="22"/>
                <w:szCs w:val="22"/>
              </w:rPr>
              <w:t>;</w:t>
            </w:r>
            <w:r w:rsidR="00803D15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4)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230A4" w:rsidRPr="00763C41" w:rsidRDefault="00C230A4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color w:val="000000"/>
                <w:sz w:val="22"/>
                <w:szCs w:val="22"/>
              </w:rPr>
              <w:t>224.22 (216.64—254.52</w:t>
            </w:r>
            <w:r w:rsidRPr="00763C41">
              <w:rPr>
                <w:sz w:val="22"/>
                <w:szCs w:val="22"/>
              </w:rPr>
              <w:t>;</w:t>
            </w:r>
            <w:r w:rsidR="002021BF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5)</w:t>
            </w:r>
          </w:p>
        </w:tc>
      </w:tr>
      <w:tr w:rsidR="00C230A4" w:rsidRPr="00763C41" w:rsidTr="00657680">
        <w:tc>
          <w:tcPr>
            <w:tcW w:w="18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230A4" w:rsidRPr="00763C41" w:rsidRDefault="00C230A4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HMP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230A4" w:rsidRPr="00763C41" w:rsidRDefault="00C230A4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color w:val="000000"/>
                <w:sz w:val="22"/>
                <w:szCs w:val="22"/>
              </w:rPr>
              <w:t>28.24</w:t>
            </w:r>
            <w:r w:rsidRPr="00763C41">
              <w:rPr>
                <w:sz w:val="22"/>
                <w:szCs w:val="22"/>
              </w:rPr>
              <w:t xml:space="preserve"> ±</w:t>
            </w:r>
            <w:r w:rsidRPr="00763C41">
              <w:rPr>
                <w:color w:val="000000"/>
                <w:sz w:val="22"/>
                <w:szCs w:val="22"/>
              </w:rPr>
              <w:t>4.24</w:t>
            </w:r>
            <w:r w:rsidRPr="00763C41">
              <w:rPr>
                <w:sz w:val="22"/>
                <w:szCs w:val="22"/>
              </w:rPr>
              <w:t xml:space="preserve"> (</w:t>
            </w:r>
            <w:r w:rsidRPr="00763C41">
              <w:rPr>
                <w:color w:val="000000"/>
                <w:sz w:val="22"/>
                <w:szCs w:val="22"/>
              </w:rPr>
              <w:t>21.20—33.33;</w:t>
            </w:r>
            <w:r w:rsidRPr="00763C41">
              <w:rPr>
                <w:sz w:val="22"/>
                <w:szCs w:val="22"/>
              </w:rPr>
              <w:t>N = 14)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230A4" w:rsidRPr="00763C41" w:rsidRDefault="00C230A4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color w:val="000000"/>
                <w:sz w:val="22"/>
                <w:szCs w:val="22"/>
              </w:rPr>
              <w:t>44.17</w:t>
            </w:r>
            <w:r w:rsidRPr="00763C41">
              <w:rPr>
                <w:sz w:val="22"/>
                <w:szCs w:val="22"/>
              </w:rPr>
              <w:t xml:space="preserve"> ±</w:t>
            </w:r>
            <w:r w:rsidRPr="00763C41">
              <w:rPr>
                <w:color w:val="000000"/>
                <w:sz w:val="22"/>
                <w:szCs w:val="22"/>
              </w:rPr>
              <w:t>2.93</w:t>
            </w:r>
            <w:r w:rsidRPr="00763C41">
              <w:rPr>
                <w:sz w:val="22"/>
                <w:szCs w:val="22"/>
              </w:rPr>
              <w:t xml:space="preserve"> (</w:t>
            </w:r>
            <w:r w:rsidRPr="00763C41">
              <w:rPr>
                <w:color w:val="000000"/>
                <w:sz w:val="22"/>
                <w:szCs w:val="22"/>
              </w:rPr>
              <w:t>39.40—48.50;</w:t>
            </w:r>
            <w:r w:rsidR="00803D15" w:rsidRPr="00763C41">
              <w:rPr>
                <w:color w:val="000000"/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11)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230A4" w:rsidRPr="00763C41" w:rsidRDefault="00C230A4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color w:val="000000"/>
                <w:sz w:val="22"/>
                <w:szCs w:val="22"/>
              </w:rPr>
              <w:t>55.51</w:t>
            </w:r>
            <w:r w:rsidRPr="00763C41">
              <w:rPr>
                <w:sz w:val="22"/>
                <w:szCs w:val="22"/>
              </w:rPr>
              <w:t>±</w:t>
            </w:r>
            <w:r w:rsidRPr="00763C41">
              <w:rPr>
                <w:color w:val="000000"/>
                <w:sz w:val="22"/>
                <w:szCs w:val="22"/>
              </w:rPr>
              <w:t>4.47</w:t>
            </w:r>
            <w:r w:rsidRPr="00763C41">
              <w:rPr>
                <w:sz w:val="22"/>
                <w:szCs w:val="22"/>
              </w:rPr>
              <w:t xml:space="preserve"> (</w:t>
            </w:r>
            <w:r w:rsidRPr="00763C41">
              <w:rPr>
                <w:color w:val="000000"/>
                <w:sz w:val="22"/>
                <w:szCs w:val="22"/>
              </w:rPr>
              <w:t>48.50—60.60;</w:t>
            </w:r>
            <w:r w:rsidR="002021BF" w:rsidRPr="00763C41">
              <w:rPr>
                <w:color w:val="000000"/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14)</w:t>
            </w:r>
          </w:p>
        </w:tc>
      </w:tr>
      <w:tr w:rsidR="00C230A4" w:rsidRPr="00763C41" w:rsidTr="00657680">
        <w:tc>
          <w:tcPr>
            <w:tcW w:w="18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230A4" w:rsidRPr="00763C41" w:rsidRDefault="00C230A4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LHM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230A4" w:rsidRPr="00763C41" w:rsidRDefault="00B8484C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7.81±3.52</w:t>
            </w:r>
            <w:r w:rsidR="002021BF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(3</w:t>
            </w:r>
            <w:r w:rsidRPr="00763C41">
              <w:rPr>
                <w:color w:val="000000"/>
                <w:sz w:val="22"/>
                <w:szCs w:val="22"/>
              </w:rPr>
              <w:t>—15.2;</w:t>
            </w:r>
            <w:r w:rsidR="002021BF" w:rsidRPr="00763C41">
              <w:rPr>
                <w:color w:val="000000"/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N=30)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230A4" w:rsidRPr="00763C41" w:rsidRDefault="00B8484C" w:rsidP="00B8484C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18.36±6.75</w:t>
            </w:r>
            <w:r w:rsidR="00803D15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(9.10</w:t>
            </w:r>
            <w:r w:rsidRPr="00763C41">
              <w:rPr>
                <w:color w:val="000000"/>
                <w:sz w:val="22"/>
                <w:szCs w:val="22"/>
              </w:rPr>
              <w:t>—30.30;</w:t>
            </w:r>
            <w:r w:rsidR="00803D15" w:rsidRPr="00763C41">
              <w:rPr>
                <w:color w:val="000000"/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N=19)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230A4" w:rsidRPr="00763C41" w:rsidRDefault="003327B3" w:rsidP="003327B3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32.28±11.31</w:t>
            </w:r>
            <w:r w:rsidR="00F71684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(15.80</w:t>
            </w:r>
            <w:r w:rsidRPr="00763C41">
              <w:rPr>
                <w:color w:val="000000"/>
                <w:sz w:val="22"/>
                <w:szCs w:val="22"/>
              </w:rPr>
              <w:t>—66.70;</w:t>
            </w:r>
            <w:r w:rsidR="002021BF" w:rsidRPr="00763C41">
              <w:rPr>
                <w:color w:val="000000"/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N=27)</w:t>
            </w:r>
          </w:p>
        </w:tc>
      </w:tr>
      <w:tr w:rsidR="00C230A4" w:rsidRPr="00763C41" w:rsidTr="00657680">
        <w:tc>
          <w:tcPr>
            <w:tcW w:w="18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230A4" w:rsidRPr="00763C41" w:rsidRDefault="00C230A4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LLA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230A4" w:rsidRPr="00763C41" w:rsidRDefault="00C230A4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color w:val="000000"/>
                <w:sz w:val="22"/>
                <w:szCs w:val="22"/>
              </w:rPr>
              <w:t>94.24;</w:t>
            </w:r>
            <w:r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color w:val="000000"/>
                <w:sz w:val="22"/>
                <w:szCs w:val="22"/>
              </w:rPr>
              <w:t>110</w:t>
            </w:r>
            <w:r w:rsidRPr="00763C41">
              <w:rPr>
                <w:sz w:val="22"/>
                <w:szCs w:val="22"/>
              </w:rPr>
              <w:t>.00 (N = 2)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230A4" w:rsidRPr="00763C41" w:rsidRDefault="00C230A4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color w:val="000000"/>
                <w:sz w:val="22"/>
                <w:szCs w:val="22"/>
              </w:rPr>
              <w:t>174.75</w:t>
            </w:r>
            <w:r w:rsidRPr="00763C41">
              <w:rPr>
                <w:sz w:val="22"/>
                <w:szCs w:val="22"/>
              </w:rPr>
              <w:t xml:space="preserve"> (</w:t>
            </w:r>
            <w:r w:rsidRPr="00763C41">
              <w:rPr>
                <w:color w:val="000000"/>
                <w:sz w:val="22"/>
                <w:szCs w:val="22"/>
              </w:rPr>
              <w:t>166.65</w:t>
            </w:r>
            <w:r w:rsidRPr="00763C41">
              <w:rPr>
                <w:sz w:val="22"/>
                <w:szCs w:val="22"/>
              </w:rPr>
              <w:t xml:space="preserve"> —</w:t>
            </w:r>
            <w:r w:rsidRPr="00763C41">
              <w:rPr>
                <w:color w:val="000000"/>
                <w:sz w:val="22"/>
                <w:szCs w:val="22"/>
              </w:rPr>
              <w:t>180.11</w:t>
            </w:r>
            <w:r w:rsidRPr="00763C41">
              <w:rPr>
                <w:sz w:val="22"/>
                <w:szCs w:val="22"/>
              </w:rPr>
              <w:t>;</w:t>
            </w:r>
            <w:r w:rsidR="00803D15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5)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230A4" w:rsidRPr="00763C41" w:rsidRDefault="00C230A4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color w:val="000000"/>
                <w:sz w:val="22"/>
                <w:szCs w:val="22"/>
              </w:rPr>
              <w:t>196.98 (195.00—218.16</w:t>
            </w:r>
            <w:r w:rsidRPr="00763C41">
              <w:rPr>
                <w:sz w:val="22"/>
                <w:szCs w:val="22"/>
              </w:rPr>
              <w:t>;</w:t>
            </w:r>
            <w:r w:rsidR="002021BF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=7)</w:t>
            </w:r>
          </w:p>
        </w:tc>
      </w:tr>
      <w:tr w:rsidR="00C230A4" w:rsidRPr="00763C41" w:rsidTr="00C518E2">
        <w:tc>
          <w:tcPr>
            <w:tcW w:w="18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230A4" w:rsidRPr="00763C41" w:rsidRDefault="00C230A4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LHLA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230A4" w:rsidRPr="00763C41" w:rsidRDefault="00C230A4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color w:val="000000"/>
                <w:sz w:val="22"/>
                <w:szCs w:val="22"/>
              </w:rPr>
              <w:t>7.57</w:t>
            </w:r>
            <w:r w:rsidR="00803D15" w:rsidRPr="00763C41">
              <w:rPr>
                <w:sz w:val="22"/>
                <w:szCs w:val="22"/>
              </w:rPr>
              <w:t xml:space="preserve"> (6.81</w:t>
            </w:r>
            <w:r w:rsidRPr="00763C41">
              <w:rPr>
                <w:sz w:val="22"/>
                <w:szCs w:val="22"/>
              </w:rPr>
              <w:t>—</w:t>
            </w:r>
            <w:r w:rsidRPr="00763C41">
              <w:rPr>
                <w:color w:val="000000"/>
                <w:sz w:val="22"/>
                <w:szCs w:val="22"/>
              </w:rPr>
              <w:t>10.92</w:t>
            </w:r>
            <w:r w:rsidRPr="00763C41">
              <w:rPr>
                <w:sz w:val="22"/>
                <w:szCs w:val="22"/>
              </w:rPr>
              <w:t>;</w:t>
            </w:r>
            <w:r w:rsidR="002021BF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7)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230A4" w:rsidRPr="00763C41" w:rsidRDefault="00C230A4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color w:val="000000"/>
                <w:sz w:val="22"/>
                <w:szCs w:val="22"/>
              </w:rPr>
              <w:t>16.15 (15.15</w:t>
            </w:r>
            <w:r w:rsidRPr="00763C41">
              <w:rPr>
                <w:sz w:val="22"/>
                <w:szCs w:val="22"/>
              </w:rPr>
              <w:t xml:space="preserve"> —</w:t>
            </w:r>
            <w:r w:rsidRPr="00763C41">
              <w:rPr>
                <w:color w:val="000000"/>
                <w:sz w:val="22"/>
                <w:szCs w:val="22"/>
              </w:rPr>
              <w:t>21.21</w:t>
            </w:r>
            <w:r w:rsidRPr="00763C41">
              <w:rPr>
                <w:sz w:val="22"/>
                <w:szCs w:val="22"/>
              </w:rPr>
              <w:t>;</w:t>
            </w:r>
            <w:r w:rsidR="00803D15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7)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230A4" w:rsidRPr="00763C41" w:rsidRDefault="00C230A4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color w:val="000000"/>
                <w:sz w:val="22"/>
                <w:szCs w:val="22"/>
              </w:rPr>
              <w:t>33.78±3.87</w:t>
            </w:r>
            <w:r w:rsidRPr="00763C41">
              <w:rPr>
                <w:sz w:val="22"/>
                <w:szCs w:val="22"/>
              </w:rPr>
              <w:t xml:space="preserve"> (</w:t>
            </w:r>
            <w:r w:rsidRPr="00763C41">
              <w:rPr>
                <w:color w:val="000000"/>
                <w:sz w:val="22"/>
                <w:szCs w:val="22"/>
              </w:rPr>
              <w:t>30.30—42.40;</w:t>
            </w:r>
            <w:r w:rsidR="002021BF" w:rsidRPr="00763C41">
              <w:rPr>
                <w:color w:val="000000"/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10)</w:t>
            </w:r>
          </w:p>
        </w:tc>
      </w:tr>
      <w:tr w:rsidR="00C230A4" w:rsidRPr="00763C41" w:rsidTr="00C518E2">
        <w:tc>
          <w:tcPr>
            <w:tcW w:w="18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230A4" w:rsidRPr="00763C41" w:rsidRDefault="00C230A4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HG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230A4" w:rsidRPr="00763C41" w:rsidRDefault="00C230A4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color w:val="000000"/>
                <w:sz w:val="22"/>
                <w:szCs w:val="22"/>
              </w:rPr>
              <w:t>44.57±4.41</w:t>
            </w:r>
            <w:r w:rsidRPr="00763C41">
              <w:rPr>
                <w:sz w:val="22"/>
                <w:szCs w:val="22"/>
              </w:rPr>
              <w:t xml:space="preserve"> (</w:t>
            </w:r>
            <w:r w:rsidRPr="00763C41">
              <w:rPr>
                <w:color w:val="000000"/>
                <w:sz w:val="22"/>
                <w:szCs w:val="22"/>
              </w:rPr>
              <w:t>36.40—48.60</w:t>
            </w:r>
            <w:r w:rsidRPr="00763C41">
              <w:rPr>
                <w:sz w:val="22"/>
                <w:szCs w:val="22"/>
              </w:rPr>
              <w:t>;</w:t>
            </w:r>
            <w:r w:rsidR="002021BF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14)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230A4" w:rsidRPr="00763C41" w:rsidRDefault="00C230A4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color w:val="000000"/>
                <w:sz w:val="22"/>
                <w:szCs w:val="22"/>
              </w:rPr>
              <w:t>63.57±3.52</w:t>
            </w:r>
            <w:r w:rsidR="00803D15" w:rsidRPr="00763C41">
              <w:rPr>
                <w:color w:val="000000"/>
                <w:sz w:val="22"/>
                <w:szCs w:val="22"/>
              </w:rPr>
              <w:t xml:space="preserve"> </w:t>
            </w:r>
            <w:r w:rsidRPr="00763C41">
              <w:rPr>
                <w:color w:val="000000"/>
                <w:sz w:val="22"/>
                <w:szCs w:val="22"/>
              </w:rPr>
              <w:t>(57.60—66.70</w:t>
            </w:r>
            <w:r w:rsidRPr="00763C41">
              <w:rPr>
                <w:sz w:val="22"/>
                <w:szCs w:val="22"/>
              </w:rPr>
              <w:t>;</w:t>
            </w:r>
            <w:r w:rsidR="00803D15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11)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230A4" w:rsidRPr="00763C41" w:rsidRDefault="00C230A4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color w:val="000000"/>
                <w:sz w:val="22"/>
                <w:szCs w:val="22"/>
              </w:rPr>
              <w:t>73.91±</w:t>
            </w:r>
            <w:r w:rsidR="005D13EE" w:rsidRPr="00763C41">
              <w:rPr>
                <w:color w:val="000000"/>
                <w:sz w:val="22"/>
                <w:szCs w:val="22"/>
              </w:rPr>
              <w:t>2.83</w:t>
            </w:r>
            <w:r w:rsidRPr="00763C41">
              <w:rPr>
                <w:color w:val="000000"/>
                <w:sz w:val="22"/>
                <w:szCs w:val="22"/>
              </w:rPr>
              <w:t xml:space="preserve"> </w:t>
            </w:r>
            <w:r w:rsidR="005D13EE" w:rsidRPr="00763C41">
              <w:rPr>
                <w:color w:val="000000"/>
                <w:sz w:val="22"/>
                <w:szCs w:val="22"/>
              </w:rPr>
              <w:t>(</w:t>
            </w:r>
            <w:r w:rsidRPr="00763C41">
              <w:rPr>
                <w:color w:val="000000"/>
                <w:sz w:val="22"/>
                <w:szCs w:val="22"/>
              </w:rPr>
              <w:t>69.70—78.80;</w:t>
            </w:r>
            <w:r w:rsidRPr="00763C41">
              <w:rPr>
                <w:sz w:val="22"/>
                <w:szCs w:val="22"/>
              </w:rPr>
              <w:t xml:space="preserve"> N = 15)</w:t>
            </w:r>
          </w:p>
        </w:tc>
      </w:tr>
      <w:tr w:rsidR="00C230A4" w:rsidRPr="00763C41" w:rsidTr="006A51B3">
        <w:tc>
          <w:tcPr>
            <w:tcW w:w="18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230A4" w:rsidRPr="00763C41" w:rsidRDefault="00C230A4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HLP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230A4" w:rsidRPr="00763C41" w:rsidRDefault="00C230A4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color w:val="000000"/>
                <w:sz w:val="22"/>
                <w:szCs w:val="22"/>
              </w:rPr>
              <w:t>9.09 (6.81—10.92</w:t>
            </w:r>
            <w:r w:rsidRPr="00763C41">
              <w:rPr>
                <w:sz w:val="22"/>
                <w:szCs w:val="22"/>
              </w:rPr>
              <w:t>;</w:t>
            </w:r>
            <w:r w:rsidR="002021BF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7)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230A4" w:rsidRPr="00763C41" w:rsidRDefault="00C230A4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color w:val="000000"/>
                <w:sz w:val="22"/>
                <w:szCs w:val="22"/>
              </w:rPr>
              <w:t>18.18</w:t>
            </w:r>
            <w:r w:rsidRPr="00763C41">
              <w:rPr>
                <w:sz w:val="22"/>
                <w:szCs w:val="22"/>
              </w:rPr>
              <w:t xml:space="preserve"> (</w:t>
            </w:r>
            <w:r w:rsidRPr="00763C41">
              <w:rPr>
                <w:color w:val="000000"/>
                <w:sz w:val="22"/>
                <w:szCs w:val="22"/>
              </w:rPr>
              <w:t>15.15—21.21;</w:t>
            </w:r>
            <w:r w:rsidR="00803D15" w:rsidRPr="00763C41">
              <w:rPr>
                <w:color w:val="000000"/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7)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230A4" w:rsidRPr="00763C41" w:rsidRDefault="00C230A4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color w:val="000000"/>
                <w:sz w:val="22"/>
                <w:szCs w:val="22"/>
              </w:rPr>
              <w:t>33.78±3.87</w:t>
            </w:r>
            <w:r w:rsidRPr="00763C41">
              <w:rPr>
                <w:sz w:val="22"/>
                <w:szCs w:val="22"/>
              </w:rPr>
              <w:t xml:space="preserve"> (</w:t>
            </w:r>
            <w:r w:rsidRPr="00763C41">
              <w:rPr>
                <w:color w:val="000000"/>
                <w:sz w:val="22"/>
                <w:szCs w:val="22"/>
              </w:rPr>
              <w:t>30.30—42.40;</w:t>
            </w:r>
            <w:r w:rsidR="002021BF" w:rsidRPr="00763C41">
              <w:rPr>
                <w:color w:val="000000"/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13)</w:t>
            </w:r>
          </w:p>
        </w:tc>
      </w:tr>
      <w:tr w:rsidR="00C230A4" w:rsidRPr="00763C41" w:rsidTr="006A51B3">
        <w:tc>
          <w:tcPr>
            <w:tcW w:w="180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C230A4" w:rsidRPr="00763C41" w:rsidRDefault="00C230A4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HPP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C230A4" w:rsidRPr="00763C41" w:rsidRDefault="00C230A4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—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C230A4" w:rsidRPr="00763C41" w:rsidRDefault="00C230A4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—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C230A4" w:rsidRPr="00763C41" w:rsidRDefault="004616C4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nm</w:t>
            </w:r>
          </w:p>
        </w:tc>
      </w:tr>
    </w:tbl>
    <w:p w:rsidR="00FF03AD" w:rsidRPr="00E5349C" w:rsidRDefault="00763C41" w:rsidP="00282FE2">
      <w:pPr>
        <w:spacing w:line="360" w:lineRule="auto"/>
        <w:jc w:val="both"/>
        <w:rPr>
          <w:color w:val="0000FF"/>
          <w:sz w:val="22"/>
          <w:szCs w:val="22"/>
          <w:lang w:val="en-US"/>
        </w:rPr>
        <w:sectPr w:rsidR="00FF03AD" w:rsidRPr="00E5349C" w:rsidSect="0006064E">
          <w:pgSz w:w="16840" w:h="11900" w:orient="landscape"/>
          <w:pgMar w:top="1701" w:right="1417" w:bottom="993" w:left="1417" w:header="708" w:footer="708" w:gutter="0"/>
          <w:cols w:space="708"/>
          <w:docGrid w:linePitch="360"/>
        </w:sectPr>
      </w:pPr>
      <w:r w:rsidRPr="00763C41">
        <w:rPr>
          <w:color w:val="000000"/>
          <w:sz w:val="20"/>
          <w:szCs w:val="20"/>
        </w:rPr>
        <w:t>Tables legends: wherever N&gt;10, all measurements are given as means ± SD; values in parentheses are minimum—maximum interval and Number of repetions; ‘nm’ stands for ‘not measured’, wh</w:t>
      </w:r>
      <w:r>
        <w:rPr>
          <w:color w:val="000000"/>
          <w:sz w:val="20"/>
          <w:szCs w:val="20"/>
        </w:rPr>
        <w:t>ere</w:t>
      </w:r>
      <w:r w:rsidRPr="00763C41">
        <w:rPr>
          <w:color w:val="000000"/>
          <w:sz w:val="20"/>
          <w:szCs w:val="20"/>
        </w:rPr>
        <w:t xml:space="preserve"> missing values ‘– ‘</w:t>
      </w:r>
      <w:r>
        <w:rPr>
          <w:color w:val="000000"/>
          <w:sz w:val="20"/>
          <w:szCs w:val="20"/>
        </w:rPr>
        <w:t xml:space="preserve"> resulted from impossibility</w:t>
      </w:r>
      <w:r w:rsidRPr="00763C41">
        <w:rPr>
          <w:color w:val="000000"/>
          <w:sz w:val="20"/>
          <w:szCs w:val="20"/>
        </w:rPr>
        <w:t xml:space="preserve"> to </w:t>
      </w:r>
      <w:r>
        <w:rPr>
          <w:color w:val="000000"/>
          <w:sz w:val="20"/>
          <w:szCs w:val="20"/>
        </w:rPr>
        <w:t>measured</w:t>
      </w:r>
      <w:r w:rsidRPr="00763C41">
        <w:rPr>
          <w:color w:val="000000"/>
          <w:sz w:val="20"/>
          <w:szCs w:val="20"/>
        </w:rPr>
        <w:t xml:space="preserve"> that sample. .Meaning of abbreviatures given in methods narrative.</w:t>
      </w:r>
    </w:p>
    <w:p w:rsidR="00282FE2" w:rsidRPr="00D34756" w:rsidRDefault="00282FE2" w:rsidP="00022997">
      <w:pPr>
        <w:spacing w:line="360" w:lineRule="auto"/>
        <w:jc w:val="both"/>
        <w:rPr>
          <w:sz w:val="22"/>
          <w:szCs w:val="22"/>
          <w:lang w:val="en-GB"/>
        </w:rPr>
      </w:pPr>
      <w:r w:rsidRPr="00D34756">
        <w:rPr>
          <w:color w:val="000000"/>
          <w:sz w:val="22"/>
          <w:szCs w:val="22"/>
          <w:lang w:val="en-GB"/>
        </w:rPr>
        <w:lastRenderedPageBreak/>
        <w:t xml:space="preserve">Table </w:t>
      </w:r>
      <w:r w:rsidR="00870DFF" w:rsidRPr="00D34756">
        <w:rPr>
          <w:color w:val="000000"/>
          <w:sz w:val="22"/>
          <w:szCs w:val="22"/>
          <w:lang w:val="en-GB"/>
        </w:rPr>
        <w:t>5</w:t>
      </w:r>
      <w:r w:rsidRPr="00D34756">
        <w:rPr>
          <w:color w:val="000000"/>
          <w:sz w:val="22"/>
          <w:szCs w:val="22"/>
          <w:lang w:val="en-GB"/>
        </w:rPr>
        <w:t>. Structure</w:t>
      </w:r>
      <w:r w:rsidRPr="00D34756">
        <w:rPr>
          <w:sz w:val="22"/>
          <w:szCs w:val="22"/>
          <w:lang w:val="en-GB"/>
        </w:rPr>
        <w:t xml:space="preserve"> sizes and among different larval instars of the trap</w:t>
      </w:r>
      <w:r w:rsidR="00347E46">
        <w:rPr>
          <w:sz w:val="22"/>
          <w:szCs w:val="22"/>
          <w:lang w:val="en-GB"/>
        </w:rPr>
        <w:t>-</w:t>
      </w:r>
      <w:r w:rsidRPr="00D34756">
        <w:rPr>
          <w:sz w:val="22"/>
          <w:szCs w:val="22"/>
          <w:lang w:val="en-GB"/>
        </w:rPr>
        <w:t xml:space="preserve">jaw ant </w:t>
      </w:r>
      <w:r w:rsidRPr="00D34756">
        <w:rPr>
          <w:i/>
          <w:sz w:val="22"/>
          <w:szCs w:val="22"/>
          <w:lang w:val="en-GB"/>
        </w:rPr>
        <w:t xml:space="preserve">Odontomachus </w:t>
      </w:r>
      <w:proofErr w:type="spellStart"/>
      <w:r w:rsidRPr="00D34756">
        <w:rPr>
          <w:i/>
          <w:sz w:val="22"/>
          <w:szCs w:val="22"/>
          <w:lang w:val="en-GB"/>
        </w:rPr>
        <w:t>brunn</w:t>
      </w:r>
      <w:r w:rsidR="009B5AFE">
        <w:rPr>
          <w:i/>
          <w:sz w:val="22"/>
          <w:szCs w:val="22"/>
          <w:lang w:val="en-GB"/>
        </w:rPr>
        <w:t>eus</w:t>
      </w:r>
      <w:proofErr w:type="spellEnd"/>
      <w:r w:rsidRPr="00D34756">
        <w:rPr>
          <w:sz w:val="22"/>
          <w:szCs w:val="22"/>
          <w:lang w:val="en-GB"/>
        </w:rPr>
        <w:t xml:space="preserve"> </w:t>
      </w:r>
      <w:r w:rsidR="007E41F8" w:rsidRPr="00D34756">
        <w:rPr>
          <w:sz w:val="22"/>
          <w:szCs w:val="22"/>
          <w:lang w:val="en-GB"/>
        </w:rPr>
        <w:t>males</w:t>
      </w:r>
    </w:p>
    <w:tbl>
      <w:tblPr>
        <w:tblW w:w="13477" w:type="dxa"/>
        <w:tblLook w:val="01E0"/>
      </w:tblPr>
      <w:tblGrid>
        <w:gridCol w:w="3369"/>
        <w:gridCol w:w="3118"/>
        <w:gridCol w:w="3544"/>
        <w:gridCol w:w="3446"/>
      </w:tblGrid>
      <w:tr w:rsidR="00480130" w:rsidRPr="00763C41" w:rsidTr="002D54B0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:rsidR="00480130" w:rsidRPr="00763C41" w:rsidRDefault="00480130" w:rsidP="00B54393">
            <w:pPr>
              <w:jc w:val="center"/>
              <w:rPr>
                <w:lang w:val="en-GB"/>
              </w:rPr>
            </w:pPr>
            <w:r w:rsidRPr="00763C41">
              <w:rPr>
                <w:lang w:val="en-GB"/>
              </w:rPr>
              <w:t>Measured part</w:t>
            </w:r>
          </w:p>
        </w:tc>
        <w:tc>
          <w:tcPr>
            <w:tcW w:w="10108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480130" w:rsidRPr="00763C41" w:rsidRDefault="00480130" w:rsidP="00084878">
            <w:pPr>
              <w:jc w:val="center"/>
              <w:rPr>
                <w:vertAlign w:val="superscript"/>
                <w:lang w:val="en-GB"/>
              </w:rPr>
            </w:pPr>
            <w:r w:rsidRPr="00763C41">
              <w:rPr>
                <w:lang w:val="en-GB"/>
              </w:rPr>
              <w:t>Larval instar</w:t>
            </w:r>
          </w:p>
        </w:tc>
      </w:tr>
      <w:tr w:rsidR="00480130" w:rsidRPr="00763C41" w:rsidTr="002D54B0">
        <w:tc>
          <w:tcPr>
            <w:tcW w:w="3369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480130" w:rsidRPr="00763C41" w:rsidRDefault="00480130" w:rsidP="00B543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480130" w:rsidRPr="00763C41" w:rsidRDefault="00480130" w:rsidP="00084878">
            <w:pPr>
              <w:jc w:val="center"/>
            </w:pPr>
            <w:r w:rsidRPr="00763C41">
              <w:t>1st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480130" w:rsidRPr="00763C41" w:rsidRDefault="00480130" w:rsidP="00084878">
            <w:pPr>
              <w:jc w:val="center"/>
            </w:pPr>
            <w:r w:rsidRPr="00763C41">
              <w:t>2nd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480130" w:rsidRPr="00763C41" w:rsidRDefault="00480130" w:rsidP="00084878">
            <w:pPr>
              <w:jc w:val="center"/>
            </w:pPr>
            <w:r w:rsidRPr="00763C41">
              <w:t>3rd</w:t>
            </w:r>
          </w:p>
        </w:tc>
      </w:tr>
      <w:tr w:rsidR="00B54393" w:rsidRPr="00763C41" w:rsidTr="00B54393">
        <w:tc>
          <w:tcPr>
            <w:tcW w:w="336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54393" w:rsidRPr="00763C41" w:rsidRDefault="00B54393" w:rsidP="00B54393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BL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54393" w:rsidRPr="00763C41" w:rsidRDefault="00787482" w:rsidP="00787482">
            <w:pPr>
              <w:jc w:val="center"/>
              <w:rPr>
                <w:sz w:val="22"/>
                <w:szCs w:val="22"/>
              </w:rPr>
            </w:pPr>
            <w:r w:rsidRPr="00763C41">
              <w:rPr>
                <w:color w:val="000000"/>
                <w:sz w:val="22"/>
                <w:szCs w:val="22"/>
              </w:rPr>
              <w:t>1.39</w:t>
            </w:r>
            <w:r w:rsidR="00B54393" w:rsidRPr="00763C41">
              <w:rPr>
                <w:color w:val="000000"/>
                <w:sz w:val="22"/>
                <w:szCs w:val="22"/>
              </w:rPr>
              <w:t>±0.</w:t>
            </w:r>
            <w:r w:rsidRPr="00763C41">
              <w:rPr>
                <w:color w:val="000000"/>
                <w:sz w:val="22"/>
                <w:szCs w:val="22"/>
              </w:rPr>
              <w:t>39</w:t>
            </w:r>
            <w:r w:rsidR="00803D15" w:rsidRPr="00763C41">
              <w:rPr>
                <w:color w:val="000000"/>
                <w:sz w:val="22"/>
                <w:szCs w:val="22"/>
              </w:rPr>
              <w:t xml:space="preserve"> </w:t>
            </w:r>
            <w:r w:rsidR="00B54393" w:rsidRPr="00763C41">
              <w:rPr>
                <w:color w:val="000000"/>
                <w:sz w:val="22"/>
                <w:szCs w:val="22"/>
              </w:rPr>
              <w:t>(0.84—</w:t>
            </w:r>
            <w:r w:rsidRPr="00763C41">
              <w:rPr>
                <w:color w:val="000000"/>
                <w:sz w:val="22"/>
                <w:szCs w:val="22"/>
              </w:rPr>
              <w:t>2.02;</w:t>
            </w:r>
            <w:r w:rsidR="00803D15" w:rsidRPr="00763C41">
              <w:rPr>
                <w:color w:val="000000"/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</w:t>
            </w:r>
            <w:r w:rsidR="005D13EE" w:rsidRPr="00763C41">
              <w:rPr>
                <w:sz w:val="22"/>
                <w:szCs w:val="22"/>
              </w:rPr>
              <w:t xml:space="preserve"> </w:t>
            </w:r>
            <w:r w:rsidR="00B54393" w:rsidRPr="00763C41">
              <w:rPr>
                <w:sz w:val="22"/>
                <w:szCs w:val="22"/>
              </w:rPr>
              <w:t>=</w:t>
            </w:r>
            <w:r w:rsidR="005D13EE" w:rsidRPr="00763C41">
              <w:rPr>
                <w:sz w:val="22"/>
                <w:szCs w:val="22"/>
              </w:rPr>
              <w:t xml:space="preserve"> </w:t>
            </w:r>
            <w:r w:rsidR="00B54393" w:rsidRPr="00763C41">
              <w:rPr>
                <w:sz w:val="22"/>
                <w:szCs w:val="22"/>
              </w:rPr>
              <w:t>16)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54393" w:rsidRPr="00763C41" w:rsidRDefault="00B54393" w:rsidP="00084878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2.10±0.36</w:t>
            </w:r>
            <w:r w:rsidR="00803D15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(1.61—3.16; N = 23)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54393" w:rsidRPr="00763C41" w:rsidRDefault="00B54393" w:rsidP="00787482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3.</w:t>
            </w:r>
            <w:r w:rsidR="00787482" w:rsidRPr="00763C41">
              <w:rPr>
                <w:sz w:val="22"/>
                <w:szCs w:val="22"/>
              </w:rPr>
              <w:t>36</w:t>
            </w:r>
            <w:r w:rsidRPr="00763C41">
              <w:rPr>
                <w:sz w:val="22"/>
                <w:szCs w:val="22"/>
              </w:rPr>
              <w:t>±</w:t>
            </w:r>
            <w:r w:rsidR="00787482" w:rsidRPr="00763C41">
              <w:rPr>
                <w:sz w:val="22"/>
                <w:szCs w:val="22"/>
              </w:rPr>
              <w:t>0.71</w:t>
            </w:r>
            <w:r w:rsidR="00803D15" w:rsidRPr="00763C41">
              <w:rPr>
                <w:sz w:val="22"/>
                <w:szCs w:val="22"/>
              </w:rPr>
              <w:t xml:space="preserve"> </w:t>
            </w:r>
            <w:r w:rsidR="00787482" w:rsidRPr="00763C41">
              <w:rPr>
                <w:sz w:val="22"/>
                <w:szCs w:val="22"/>
              </w:rPr>
              <w:t>(1.62</w:t>
            </w:r>
            <w:r w:rsidRPr="00763C41">
              <w:rPr>
                <w:sz w:val="22"/>
                <w:szCs w:val="22"/>
              </w:rPr>
              <w:t>—4.9</w:t>
            </w:r>
            <w:r w:rsidR="00787482" w:rsidRPr="00763C41">
              <w:rPr>
                <w:sz w:val="22"/>
                <w:szCs w:val="22"/>
              </w:rPr>
              <w:t>2</w:t>
            </w:r>
            <w:r w:rsidRPr="00763C41">
              <w:rPr>
                <w:sz w:val="22"/>
                <w:szCs w:val="22"/>
              </w:rPr>
              <w:t>;</w:t>
            </w:r>
            <w:r w:rsidR="00803D15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62)</w:t>
            </w:r>
          </w:p>
        </w:tc>
      </w:tr>
      <w:tr w:rsidR="00B54393" w:rsidRPr="00763C41" w:rsidTr="00B54393">
        <w:tc>
          <w:tcPr>
            <w:tcW w:w="33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54393" w:rsidRPr="00763C41" w:rsidRDefault="00B54393" w:rsidP="00B54393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BLS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54393" w:rsidRPr="00763C41" w:rsidRDefault="00B54393" w:rsidP="00084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54393" w:rsidRPr="00763C41" w:rsidRDefault="00B54393" w:rsidP="000848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54393" w:rsidRPr="00763C41" w:rsidRDefault="00B54393" w:rsidP="00084878">
            <w:pPr>
              <w:jc w:val="center"/>
              <w:rPr>
                <w:sz w:val="22"/>
                <w:szCs w:val="22"/>
              </w:rPr>
            </w:pPr>
          </w:p>
        </w:tc>
      </w:tr>
      <w:tr w:rsidR="00B54393" w:rsidRPr="00763C41" w:rsidTr="00B54393">
        <w:tc>
          <w:tcPr>
            <w:tcW w:w="33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54393" w:rsidRPr="00763C41" w:rsidRDefault="00B54393" w:rsidP="00B54393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BW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54393" w:rsidRPr="00763C41" w:rsidRDefault="000A1374" w:rsidP="00084878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0.92</w:t>
            </w:r>
            <w:r w:rsidRPr="00763C41">
              <w:rPr>
                <w:color w:val="000000"/>
                <w:sz w:val="22"/>
                <w:szCs w:val="22"/>
              </w:rPr>
              <w:t>±</w:t>
            </w:r>
            <w:r w:rsidRPr="00763C41">
              <w:rPr>
                <w:sz w:val="22"/>
                <w:szCs w:val="22"/>
              </w:rPr>
              <w:t xml:space="preserve"> 0.17</w:t>
            </w:r>
            <w:r w:rsidR="00803D15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(0.62—1.16;</w:t>
            </w:r>
            <w:r w:rsidR="00803D15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</w:t>
            </w:r>
            <w:r w:rsidR="005D13EE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=</w:t>
            </w:r>
            <w:r w:rsidR="005D13EE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16)</w:t>
            </w:r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54393" w:rsidRPr="00763C41" w:rsidRDefault="005D13EE" w:rsidP="00084878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1.29±</w:t>
            </w:r>
            <w:r w:rsidR="000A1374" w:rsidRPr="00763C41">
              <w:rPr>
                <w:sz w:val="22"/>
                <w:szCs w:val="22"/>
              </w:rPr>
              <w:t>0.28</w:t>
            </w:r>
            <w:r w:rsidR="00803D15" w:rsidRPr="00763C41">
              <w:rPr>
                <w:sz w:val="22"/>
                <w:szCs w:val="22"/>
              </w:rPr>
              <w:t xml:space="preserve"> </w:t>
            </w:r>
            <w:r w:rsidR="000A1374" w:rsidRPr="00763C41">
              <w:rPr>
                <w:sz w:val="22"/>
                <w:szCs w:val="22"/>
              </w:rPr>
              <w:t>(1.01—1.83;</w:t>
            </w:r>
            <w:r w:rsidR="00803D15" w:rsidRPr="00763C41">
              <w:rPr>
                <w:sz w:val="22"/>
                <w:szCs w:val="22"/>
              </w:rPr>
              <w:t xml:space="preserve"> </w:t>
            </w:r>
            <w:r w:rsidR="000A1374" w:rsidRPr="00763C41">
              <w:rPr>
                <w:sz w:val="22"/>
                <w:szCs w:val="22"/>
              </w:rPr>
              <w:t>N</w:t>
            </w:r>
            <w:r w:rsidRPr="00763C41">
              <w:rPr>
                <w:sz w:val="22"/>
                <w:szCs w:val="22"/>
              </w:rPr>
              <w:t xml:space="preserve"> </w:t>
            </w:r>
            <w:r w:rsidR="000A1374" w:rsidRPr="00763C41">
              <w:rPr>
                <w:sz w:val="22"/>
                <w:szCs w:val="22"/>
              </w:rPr>
              <w:t>=</w:t>
            </w:r>
            <w:r w:rsidRPr="00763C41">
              <w:rPr>
                <w:sz w:val="22"/>
                <w:szCs w:val="22"/>
              </w:rPr>
              <w:t xml:space="preserve"> </w:t>
            </w:r>
            <w:r w:rsidR="000A1374" w:rsidRPr="00763C41">
              <w:rPr>
                <w:sz w:val="22"/>
                <w:szCs w:val="22"/>
              </w:rPr>
              <w:t>23)</w:t>
            </w:r>
          </w:p>
        </w:tc>
        <w:tc>
          <w:tcPr>
            <w:tcW w:w="3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54393" w:rsidRPr="00763C41" w:rsidRDefault="000A1374" w:rsidP="00084878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1.79± 0.23</w:t>
            </w:r>
            <w:r w:rsidR="00803D15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(1.06—2.21;</w:t>
            </w:r>
            <w:r w:rsidR="00803D15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</w:t>
            </w:r>
            <w:r w:rsidR="00803D15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=</w:t>
            </w:r>
            <w:r w:rsidR="00803D15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62)</w:t>
            </w:r>
          </w:p>
        </w:tc>
      </w:tr>
      <w:tr w:rsidR="00347E46" w:rsidRPr="00763C41" w:rsidTr="00B54393">
        <w:tc>
          <w:tcPr>
            <w:tcW w:w="33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47E46" w:rsidRPr="00763C41" w:rsidRDefault="00347E46" w:rsidP="005410FB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LBH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47E46" w:rsidRPr="00763C41" w:rsidRDefault="00347E46" w:rsidP="005410FB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nm</w:t>
            </w:r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47E46" w:rsidRPr="00763C41" w:rsidRDefault="00347E46" w:rsidP="005410FB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nm</w:t>
            </w:r>
          </w:p>
        </w:tc>
        <w:tc>
          <w:tcPr>
            <w:tcW w:w="3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47E46" w:rsidRPr="00763C41" w:rsidRDefault="00347E46" w:rsidP="005410FB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nm</w:t>
            </w:r>
          </w:p>
        </w:tc>
      </w:tr>
      <w:tr w:rsidR="00347E46" w:rsidRPr="00763C41" w:rsidTr="00B54393">
        <w:tc>
          <w:tcPr>
            <w:tcW w:w="33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47E46" w:rsidRPr="00763C41" w:rsidRDefault="00347E46" w:rsidP="005410FB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LPH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47E46" w:rsidRPr="00763C41" w:rsidRDefault="00347E46" w:rsidP="005410FB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nm</w:t>
            </w:r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47E46" w:rsidRPr="00763C41" w:rsidRDefault="00347E46" w:rsidP="005410FB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nm</w:t>
            </w:r>
          </w:p>
        </w:tc>
        <w:tc>
          <w:tcPr>
            <w:tcW w:w="3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47E46" w:rsidRPr="00763C41" w:rsidRDefault="00347E46" w:rsidP="005410FB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nm</w:t>
            </w:r>
          </w:p>
        </w:tc>
      </w:tr>
      <w:tr w:rsidR="00347E46" w:rsidRPr="00763C41" w:rsidTr="00B54393">
        <w:tc>
          <w:tcPr>
            <w:tcW w:w="33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47E46" w:rsidRPr="00763C41" w:rsidRDefault="00347E46" w:rsidP="005410FB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HCP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47E46" w:rsidRPr="00763C41" w:rsidRDefault="00347E46" w:rsidP="005410FB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nm</w:t>
            </w:r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47E46" w:rsidRPr="00763C41" w:rsidRDefault="00347E46" w:rsidP="005410FB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nm</w:t>
            </w:r>
          </w:p>
        </w:tc>
        <w:tc>
          <w:tcPr>
            <w:tcW w:w="3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47E46" w:rsidRPr="00763C41" w:rsidRDefault="00347E46" w:rsidP="005410FB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nm</w:t>
            </w:r>
          </w:p>
        </w:tc>
      </w:tr>
      <w:tr w:rsidR="00347E46" w:rsidRPr="00763C41" w:rsidTr="00B54393">
        <w:tc>
          <w:tcPr>
            <w:tcW w:w="33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47E46" w:rsidRPr="00763C41" w:rsidRDefault="00347E46" w:rsidP="005410FB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WCP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47E46" w:rsidRPr="00763C41" w:rsidRDefault="00347E46" w:rsidP="005410FB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nm</w:t>
            </w:r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47E46" w:rsidRPr="00763C41" w:rsidRDefault="00347E46" w:rsidP="005410FB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nm</w:t>
            </w:r>
          </w:p>
        </w:tc>
        <w:tc>
          <w:tcPr>
            <w:tcW w:w="3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47E46" w:rsidRPr="00763C41" w:rsidRDefault="00347E46" w:rsidP="005410FB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nm</w:t>
            </w:r>
          </w:p>
        </w:tc>
      </w:tr>
      <w:tr w:rsidR="00347E46" w:rsidRPr="00763C41" w:rsidTr="00B54393">
        <w:tc>
          <w:tcPr>
            <w:tcW w:w="33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47E46" w:rsidRPr="00763C41" w:rsidRDefault="00347E46" w:rsidP="005410FB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HDP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47E46" w:rsidRPr="00763C41" w:rsidRDefault="00347E46" w:rsidP="005410FB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nm</w:t>
            </w:r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47E46" w:rsidRPr="00763C41" w:rsidRDefault="00347E46" w:rsidP="005410FB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nm</w:t>
            </w:r>
          </w:p>
        </w:tc>
        <w:tc>
          <w:tcPr>
            <w:tcW w:w="3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47E46" w:rsidRPr="00763C41" w:rsidRDefault="00347E46" w:rsidP="005410FB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—</w:t>
            </w:r>
          </w:p>
        </w:tc>
      </w:tr>
      <w:tr w:rsidR="00347E46" w:rsidRPr="00763C41" w:rsidTr="00B54393">
        <w:tc>
          <w:tcPr>
            <w:tcW w:w="33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47E46" w:rsidRPr="00763C41" w:rsidRDefault="00347E46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WDP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47E46" w:rsidRPr="00763C41" w:rsidRDefault="00347E46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nm</w:t>
            </w:r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47E46" w:rsidRPr="00763C41" w:rsidRDefault="00347E46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nm</w:t>
            </w:r>
          </w:p>
        </w:tc>
        <w:tc>
          <w:tcPr>
            <w:tcW w:w="3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47E46" w:rsidRPr="00763C41" w:rsidRDefault="00347E46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—</w:t>
            </w:r>
          </w:p>
        </w:tc>
      </w:tr>
      <w:tr w:rsidR="00347E46" w:rsidRPr="00763C41" w:rsidTr="00B54393">
        <w:tc>
          <w:tcPr>
            <w:tcW w:w="33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47E46" w:rsidRPr="00763C41" w:rsidRDefault="00347E46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DS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47E46" w:rsidRPr="00763C41" w:rsidRDefault="00347E46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nm</w:t>
            </w:r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47E46" w:rsidRPr="00763C41" w:rsidRDefault="00347E46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nm</w:t>
            </w:r>
          </w:p>
        </w:tc>
        <w:tc>
          <w:tcPr>
            <w:tcW w:w="3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47E46" w:rsidRPr="00763C41" w:rsidRDefault="00347E46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nm</w:t>
            </w:r>
          </w:p>
        </w:tc>
      </w:tr>
      <w:tr w:rsidR="00347E46" w:rsidRPr="00763C41" w:rsidTr="00B54393">
        <w:tc>
          <w:tcPr>
            <w:tcW w:w="33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47E46" w:rsidRPr="00763C41" w:rsidRDefault="00347E46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HW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47E46" w:rsidRPr="00763C41" w:rsidRDefault="00347E46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0.40±0.02 (0.36—0.44; N = 16)</w:t>
            </w:r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47E46" w:rsidRPr="00763C41" w:rsidRDefault="00347E46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0.51±0.03 (0.47—0.56; N = 23)</w:t>
            </w:r>
          </w:p>
        </w:tc>
        <w:tc>
          <w:tcPr>
            <w:tcW w:w="3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47E46" w:rsidRPr="00763C41" w:rsidRDefault="00347E46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0.62±0.02 (0.58—0.72; N = 64)</w:t>
            </w:r>
          </w:p>
        </w:tc>
      </w:tr>
      <w:tr w:rsidR="00347E46" w:rsidRPr="00763C41" w:rsidTr="00B54393">
        <w:tc>
          <w:tcPr>
            <w:tcW w:w="33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47E46" w:rsidRPr="00763C41" w:rsidRDefault="00347E46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LHH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47E46" w:rsidRPr="00763C41" w:rsidRDefault="00347E46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nm</w:t>
            </w:r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47E46" w:rsidRPr="00763C41" w:rsidRDefault="00347E46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nm</w:t>
            </w:r>
          </w:p>
        </w:tc>
        <w:tc>
          <w:tcPr>
            <w:tcW w:w="3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47E46" w:rsidRPr="00763C41" w:rsidRDefault="00347E46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nm</w:t>
            </w:r>
          </w:p>
        </w:tc>
      </w:tr>
      <w:tr w:rsidR="00347E46" w:rsidRPr="00763C41" w:rsidTr="00B54393">
        <w:tc>
          <w:tcPr>
            <w:tcW w:w="33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47E46" w:rsidRPr="00763C41" w:rsidRDefault="00347E46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AD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47E46" w:rsidRPr="00763C41" w:rsidRDefault="00347E46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nm</w:t>
            </w:r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47E46" w:rsidRPr="00763C41" w:rsidRDefault="00347E46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nm</w:t>
            </w:r>
          </w:p>
        </w:tc>
        <w:tc>
          <w:tcPr>
            <w:tcW w:w="3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47E46" w:rsidRPr="00763C41" w:rsidRDefault="00347E46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nm</w:t>
            </w:r>
          </w:p>
        </w:tc>
      </w:tr>
      <w:tr w:rsidR="00347E46" w:rsidRPr="00763C41" w:rsidTr="00B54393">
        <w:tc>
          <w:tcPr>
            <w:tcW w:w="33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47E46" w:rsidRPr="00763C41" w:rsidRDefault="00347E46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LL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47E46" w:rsidRPr="00763C41" w:rsidRDefault="00347E46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nm</w:t>
            </w:r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47E46" w:rsidRPr="00763C41" w:rsidRDefault="00347E46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nm</w:t>
            </w:r>
          </w:p>
        </w:tc>
        <w:tc>
          <w:tcPr>
            <w:tcW w:w="3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47E46" w:rsidRPr="00763C41" w:rsidRDefault="00347E46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nm</w:t>
            </w:r>
          </w:p>
        </w:tc>
      </w:tr>
      <w:tr w:rsidR="00347E46" w:rsidRPr="00763C41" w:rsidTr="00B54393">
        <w:tc>
          <w:tcPr>
            <w:tcW w:w="33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47E46" w:rsidRPr="00763C41" w:rsidRDefault="00347E46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LHL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47E46" w:rsidRPr="00763C41" w:rsidRDefault="00347E46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nm</w:t>
            </w:r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47E46" w:rsidRPr="00763C41" w:rsidRDefault="00347E46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nm</w:t>
            </w:r>
          </w:p>
        </w:tc>
        <w:tc>
          <w:tcPr>
            <w:tcW w:w="3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47E46" w:rsidRPr="00763C41" w:rsidRDefault="00347E46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nm</w:t>
            </w:r>
          </w:p>
        </w:tc>
      </w:tr>
      <w:tr w:rsidR="00347E46" w:rsidRPr="00763C41" w:rsidTr="00B54393">
        <w:tc>
          <w:tcPr>
            <w:tcW w:w="33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47E46" w:rsidRPr="00763C41" w:rsidRDefault="00347E46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ML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47E46" w:rsidRPr="00763C41" w:rsidRDefault="00347E46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nm</w:t>
            </w:r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47E46" w:rsidRPr="00763C41" w:rsidRDefault="00347E46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nm</w:t>
            </w:r>
          </w:p>
        </w:tc>
        <w:tc>
          <w:tcPr>
            <w:tcW w:w="3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47E46" w:rsidRPr="00763C41" w:rsidRDefault="00347E46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nm</w:t>
            </w:r>
          </w:p>
        </w:tc>
      </w:tr>
      <w:tr w:rsidR="00347E46" w:rsidRPr="00763C41" w:rsidTr="00B54393">
        <w:tc>
          <w:tcPr>
            <w:tcW w:w="33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47E46" w:rsidRPr="00763C41" w:rsidRDefault="00347E46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MW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47E46" w:rsidRPr="00763C41" w:rsidRDefault="00347E46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nm</w:t>
            </w:r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47E46" w:rsidRPr="00763C41" w:rsidRDefault="00347E46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nm</w:t>
            </w:r>
          </w:p>
        </w:tc>
        <w:tc>
          <w:tcPr>
            <w:tcW w:w="3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47E46" w:rsidRPr="00763C41" w:rsidRDefault="00347E46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nm</w:t>
            </w:r>
          </w:p>
        </w:tc>
      </w:tr>
      <w:tr w:rsidR="00347E46" w:rsidRPr="00763C41" w:rsidTr="00B54393">
        <w:tc>
          <w:tcPr>
            <w:tcW w:w="33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47E46" w:rsidRPr="00763C41" w:rsidRDefault="00347E46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LM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47E46" w:rsidRPr="00763C41" w:rsidRDefault="00347E46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nm</w:t>
            </w:r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47E46" w:rsidRPr="00763C41" w:rsidRDefault="00347E46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nm</w:t>
            </w:r>
          </w:p>
        </w:tc>
        <w:tc>
          <w:tcPr>
            <w:tcW w:w="3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47E46" w:rsidRPr="00763C41" w:rsidRDefault="00347E46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nm</w:t>
            </w:r>
          </w:p>
        </w:tc>
      </w:tr>
      <w:tr w:rsidR="00347E46" w:rsidRPr="00763C41" w:rsidTr="00B54393">
        <w:tc>
          <w:tcPr>
            <w:tcW w:w="33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47E46" w:rsidRPr="00763C41" w:rsidRDefault="00347E46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HMP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47E46" w:rsidRPr="00763C41" w:rsidRDefault="00347E46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nm</w:t>
            </w:r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47E46" w:rsidRPr="00763C41" w:rsidRDefault="00347E46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nm</w:t>
            </w:r>
          </w:p>
        </w:tc>
        <w:tc>
          <w:tcPr>
            <w:tcW w:w="3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47E46" w:rsidRPr="00763C41" w:rsidRDefault="00347E46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nm</w:t>
            </w:r>
          </w:p>
        </w:tc>
      </w:tr>
      <w:tr w:rsidR="00347E46" w:rsidRPr="00763C41" w:rsidTr="00B54393">
        <w:tc>
          <w:tcPr>
            <w:tcW w:w="33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47E46" w:rsidRPr="00763C41" w:rsidRDefault="00347E46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LHM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47E46" w:rsidRPr="00763C41" w:rsidRDefault="00347E46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nm</w:t>
            </w:r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47E46" w:rsidRPr="00763C41" w:rsidRDefault="00347E46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nm</w:t>
            </w:r>
          </w:p>
        </w:tc>
        <w:tc>
          <w:tcPr>
            <w:tcW w:w="3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47E46" w:rsidRPr="00763C41" w:rsidRDefault="00347E46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nm</w:t>
            </w:r>
          </w:p>
        </w:tc>
      </w:tr>
      <w:tr w:rsidR="00347E46" w:rsidRPr="00763C41" w:rsidTr="00B54393">
        <w:tc>
          <w:tcPr>
            <w:tcW w:w="33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47E46" w:rsidRPr="00763C41" w:rsidRDefault="00347E46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LLA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47E46" w:rsidRPr="00763C41" w:rsidRDefault="00347E46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nm</w:t>
            </w:r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47E46" w:rsidRPr="00763C41" w:rsidRDefault="00347E46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nm</w:t>
            </w:r>
          </w:p>
        </w:tc>
        <w:tc>
          <w:tcPr>
            <w:tcW w:w="3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47E46" w:rsidRPr="00763C41" w:rsidRDefault="00347E46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nm</w:t>
            </w:r>
          </w:p>
        </w:tc>
      </w:tr>
      <w:tr w:rsidR="00347E46" w:rsidRPr="00763C41" w:rsidTr="00C518E2">
        <w:tc>
          <w:tcPr>
            <w:tcW w:w="33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47E46" w:rsidRPr="00763C41" w:rsidRDefault="00347E46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LHLA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47E46" w:rsidRPr="00763C41" w:rsidRDefault="00347E46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nm</w:t>
            </w:r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47E46" w:rsidRPr="00763C41" w:rsidRDefault="00347E46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nm</w:t>
            </w:r>
          </w:p>
        </w:tc>
        <w:tc>
          <w:tcPr>
            <w:tcW w:w="3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47E46" w:rsidRPr="00763C41" w:rsidRDefault="00347E46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nm</w:t>
            </w:r>
          </w:p>
        </w:tc>
      </w:tr>
      <w:tr w:rsidR="00347E46" w:rsidRPr="00763C41" w:rsidTr="00C518E2">
        <w:tc>
          <w:tcPr>
            <w:tcW w:w="33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47E46" w:rsidRPr="00763C41" w:rsidRDefault="00347E46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HG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47E46" w:rsidRPr="00763C41" w:rsidRDefault="00347E46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nm</w:t>
            </w:r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47E46" w:rsidRPr="00763C41" w:rsidRDefault="00347E46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nm</w:t>
            </w:r>
          </w:p>
        </w:tc>
        <w:tc>
          <w:tcPr>
            <w:tcW w:w="3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47E46" w:rsidRPr="00763C41" w:rsidRDefault="00347E46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nm</w:t>
            </w:r>
          </w:p>
        </w:tc>
      </w:tr>
      <w:tr w:rsidR="00347E46" w:rsidRPr="00763C41" w:rsidTr="00C518E2">
        <w:tc>
          <w:tcPr>
            <w:tcW w:w="336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47E46" w:rsidRPr="00763C41" w:rsidRDefault="00347E46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HLP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47E46" w:rsidRPr="00763C41" w:rsidRDefault="00347E46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nm</w:t>
            </w:r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47E46" w:rsidRPr="00763C41" w:rsidRDefault="00347E46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nm</w:t>
            </w:r>
          </w:p>
        </w:tc>
        <w:tc>
          <w:tcPr>
            <w:tcW w:w="34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47E46" w:rsidRPr="00763C41" w:rsidRDefault="00347E46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nm</w:t>
            </w:r>
          </w:p>
        </w:tc>
      </w:tr>
      <w:tr w:rsidR="00347E46" w:rsidRPr="00763C41" w:rsidTr="00C518E2">
        <w:tc>
          <w:tcPr>
            <w:tcW w:w="336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347E46" w:rsidRPr="00763C41" w:rsidRDefault="00347E46" w:rsidP="00797975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HPP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347E46" w:rsidRPr="00763C41" w:rsidRDefault="00347E46" w:rsidP="00797975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—</w:t>
            </w:r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347E46" w:rsidRPr="00763C41" w:rsidRDefault="00347E46" w:rsidP="00797975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—</w:t>
            </w:r>
          </w:p>
        </w:tc>
        <w:tc>
          <w:tcPr>
            <w:tcW w:w="344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347E46" w:rsidRPr="00763C41" w:rsidRDefault="00347E46" w:rsidP="00797975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nm</w:t>
            </w:r>
          </w:p>
        </w:tc>
      </w:tr>
    </w:tbl>
    <w:p w:rsidR="00022997" w:rsidRPr="00E5349C" w:rsidRDefault="00763C41" w:rsidP="003C0827">
      <w:pPr>
        <w:spacing w:line="360" w:lineRule="auto"/>
        <w:jc w:val="both"/>
        <w:rPr>
          <w:sz w:val="22"/>
          <w:szCs w:val="22"/>
          <w:lang w:val="en-US"/>
        </w:rPr>
      </w:pPr>
      <w:r w:rsidRPr="00763C41">
        <w:rPr>
          <w:color w:val="000000"/>
          <w:sz w:val="20"/>
          <w:szCs w:val="20"/>
        </w:rPr>
        <w:t>Tables legends: wherever N&gt;10, all measurements are given as means ± SD; values in parentheses are minimum—maximum interval and Number of repetions; ‘nm’ stands for ‘not measured’, wh</w:t>
      </w:r>
      <w:r>
        <w:rPr>
          <w:color w:val="000000"/>
          <w:sz w:val="20"/>
          <w:szCs w:val="20"/>
        </w:rPr>
        <w:t>ere</w:t>
      </w:r>
      <w:r w:rsidRPr="00763C41">
        <w:rPr>
          <w:color w:val="000000"/>
          <w:sz w:val="20"/>
          <w:szCs w:val="20"/>
        </w:rPr>
        <w:t xml:space="preserve"> missing values ‘– ‘</w:t>
      </w:r>
      <w:r>
        <w:rPr>
          <w:color w:val="000000"/>
          <w:sz w:val="20"/>
          <w:szCs w:val="20"/>
        </w:rPr>
        <w:t xml:space="preserve"> resulted from impossibility</w:t>
      </w:r>
      <w:r w:rsidRPr="00763C41">
        <w:rPr>
          <w:color w:val="000000"/>
          <w:sz w:val="20"/>
          <w:szCs w:val="20"/>
        </w:rPr>
        <w:t xml:space="preserve"> to </w:t>
      </w:r>
      <w:r>
        <w:rPr>
          <w:color w:val="000000"/>
          <w:sz w:val="20"/>
          <w:szCs w:val="20"/>
        </w:rPr>
        <w:t>measured</w:t>
      </w:r>
      <w:r w:rsidRPr="00763C41">
        <w:rPr>
          <w:color w:val="000000"/>
          <w:sz w:val="20"/>
          <w:szCs w:val="20"/>
        </w:rPr>
        <w:t xml:space="preserve"> that sample. .Meaning of abbreviatures given in methods narrative.</w:t>
      </w:r>
    </w:p>
    <w:p w:rsidR="00022997" w:rsidRDefault="00022997" w:rsidP="003C0827">
      <w:pPr>
        <w:spacing w:line="360" w:lineRule="auto"/>
        <w:jc w:val="both"/>
        <w:rPr>
          <w:sz w:val="22"/>
          <w:szCs w:val="22"/>
          <w:lang w:val="en-US"/>
        </w:rPr>
      </w:pPr>
    </w:p>
    <w:p w:rsidR="002B3826" w:rsidRPr="00E5349C" w:rsidRDefault="002B3826" w:rsidP="003C0827">
      <w:pPr>
        <w:spacing w:line="360" w:lineRule="auto"/>
        <w:jc w:val="both"/>
        <w:rPr>
          <w:sz w:val="22"/>
          <w:szCs w:val="22"/>
          <w:lang w:val="en-US"/>
        </w:rPr>
      </w:pPr>
    </w:p>
    <w:p w:rsidR="003C0827" w:rsidRPr="00D34756" w:rsidRDefault="003C0827" w:rsidP="00022997">
      <w:pPr>
        <w:spacing w:line="360" w:lineRule="auto"/>
        <w:jc w:val="both"/>
        <w:rPr>
          <w:sz w:val="22"/>
          <w:szCs w:val="22"/>
          <w:lang w:val="en-GB"/>
        </w:rPr>
      </w:pPr>
      <w:r w:rsidRPr="00D34756">
        <w:rPr>
          <w:color w:val="000000"/>
          <w:sz w:val="22"/>
          <w:szCs w:val="22"/>
          <w:lang w:val="en-GB"/>
        </w:rPr>
        <w:lastRenderedPageBreak/>
        <w:t xml:space="preserve">Table </w:t>
      </w:r>
      <w:r w:rsidR="00870DFF" w:rsidRPr="00D34756">
        <w:rPr>
          <w:color w:val="000000"/>
          <w:sz w:val="22"/>
          <w:szCs w:val="22"/>
          <w:lang w:val="en-GB"/>
        </w:rPr>
        <w:t>6</w:t>
      </w:r>
      <w:r w:rsidRPr="00D34756">
        <w:rPr>
          <w:color w:val="000000"/>
          <w:sz w:val="22"/>
          <w:szCs w:val="22"/>
          <w:lang w:val="en-GB"/>
        </w:rPr>
        <w:t>. Structure</w:t>
      </w:r>
      <w:r w:rsidRPr="00D34756">
        <w:rPr>
          <w:sz w:val="22"/>
          <w:szCs w:val="22"/>
          <w:lang w:val="en-GB"/>
        </w:rPr>
        <w:t xml:space="preserve"> sizes and among different larval instars of the trap</w:t>
      </w:r>
      <w:r w:rsidR="00347E46">
        <w:rPr>
          <w:sz w:val="22"/>
          <w:szCs w:val="22"/>
          <w:lang w:val="en-GB"/>
        </w:rPr>
        <w:t>-</w:t>
      </w:r>
      <w:r w:rsidRPr="00D34756">
        <w:rPr>
          <w:sz w:val="22"/>
          <w:szCs w:val="22"/>
          <w:lang w:val="en-GB"/>
        </w:rPr>
        <w:t xml:space="preserve">jaw ant </w:t>
      </w:r>
      <w:r w:rsidRPr="00D34756">
        <w:rPr>
          <w:i/>
          <w:sz w:val="22"/>
          <w:szCs w:val="22"/>
          <w:lang w:val="en-GB"/>
        </w:rPr>
        <w:t xml:space="preserve">Odontomachus </w:t>
      </w:r>
      <w:proofErr w:type="spellStart"/>
      <w:r w:rsidRPr="00D34756">
        <w:rPr>
          <w:i/>
          <w:sz w:val="22"/>
          <w:szCs w:val="22"/>
          <w:lang w:val="en-GB"/>
        </w:rPr>
        <w:t>brunn</w:t>
      </w:r>
      <w:r w:rsidR="009B5AFE">
        <w:rPr>
          <w:i/>
          <w:sz w:val="22"/>
          <w:szCs w:val="22"/>
          <w:lang w:val="en-GB"/>
        </w:rPr>
        <w:t>eus</w:t>
      </w:r>
      <w:proofErr w:type="spellEnd"/>
      <w:r w:rsidRPr="00D34756">
        <w:rPr>
          <w:sz w:val="22"/>
          <w:szCs w:val="22"/>
          <w:lang w:val="en-GB"/>
        </w:rPr>
        <w:t xml:space="preserve"> workers</w:t>
      </w:r>
    </w:p>
    <w:tbl>
      <w:tblPr>
        <w:tblW w:w="14567" w:type="dxa"/>
        <w:tblLook w:val="01E0"/>
      </w:tblPr>
      <w:tblGrid>
        <w:gridCol w:w="2093"/>
        <w:gridCol w:w="4394"/>
        <w:gridCol w:w="4253"/>
        <w:gridCol w:w="3827"/>
      </w:tblGrid>
      <w:tr w:rsidR="00480130" w:rsidRPr="00763C41" w:rsidTr="00F71684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:rsidR="00480130" w:rsidRPr="00763C41" w:rsidRDefault="00480130" w:rsidP="00B54393">
            <w:pPr>
              <w:jc w:val="center"/>
              <w:rPr>
                <w:lang w:val="en-GB"/>
              </w:rPr>
            </w:pPr>
            <w:r w:rsidRPr="00763C41">
              <w:rPr>
                <w:lang w:val="en-GB"/>
              </w:rPr>
              <w:t>Measured part</w:t>
            </w:r>
          </w:p>
        </w:tc>
        <w:tc>
          <w:tcPr>
            <w:tcW w:w="12474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480130" w:rsidRPr="00763C41" w:rsidRDefault="00480130" w:rsidP="00084878">
            <w:pPr>
              <w:jc w:val="center"/>
              <w:rPr>
                <w:vertAlign w:val="superscript"/>
                <w:lang w:val="en-GB"/>
              </w:rPr>
            </w:pPr>
            <w:r w:rsidRPr="00763C41">
              <w:rPr>
                <w:lang w:val="en-GB"/>
              </w:rPr>
              <w:t>Larval instar</w:t>
            </w:r>
          </w:p>
        </w:tc>
      </w:tr>
      <w:tr w:rsidR="00480130" w:rsidRPr="00763C41" w:rsidTr="00F71684">
        <w:tc>
          <w:tcPr>
            <w:tcW w:w="2093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480130" w:rsidRPr="00763C41" w:rsidRDefault="00480130" w:rsidP="00B543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480130" w:rsidRPr="00763C41" w:rsidRDefault="00480130" w:rsidP="00084878">
            <w:pPr>
              <w:jc w:val="center"/>
            </w:pPr>
            <w:r w:rsidRPr="00763C41">
              <w:t>1st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480130" w:rsidRPr="00763C41" w:rsidRDefault="00480130" w:rsidP="00084878">
            <w:pPr>
              <w:jc w:val="center"/>
            </w:pPr>
            <w:r w:rsidRPr="00763C41">
              <w:t>2nd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480130" w:rsidRPr="00763C41" w:rsidRDefault="00480130" w:rsidP="00084878">
            <w:pPr>
              <w:jc w:val="center"/>
            </w:pPr>
            <w:r w:rsidRPr="00763C41">
              <w:t>3rd</w:t>
            </w:r>
          </w:p>
        </w:tc>
      </w:tr>
      <w:tr w:rsidR="00B54393" w:rsidRPr="00763C41" w:rsidTr="00F71684">
        <w:tc>
          <w:tcPr>
            <w:tcW w:w="209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54393" w:rsidRPr="00763C41" w:rsidRDefault="00B54393" w:rsidP="00B54393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BL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54393" w:rsidRPr="00763C41" w:rsidRDefault="00B54393" w:rsidP="00803D15">
            <w:pPr>
              <w:jc w:val="center"/>
              <w:rPr>
                <w:sz w:val="22"/>
                <w:szCs w:val="22"/>
              </w:rPr>
            </w:pPr>
            <w:r w:rsidRPr="00763C41">
              <w:rPr>
                <w:color w:val="000000"/>
                <w:sz w:val="22"/>
                <w:szCs w:val="22"/>
              </w:rPr>
              <w:t>1.12±0.22</w:t>
            </w:r>
            <w:r w:rsidR="00803D15" w:rsidRPr="00763C41">
              <w:rPr>
                <w:color w:val="000000"/>
                <w:sz w:val="22"/>
                <w:szCs w:val="22"/>
              </w:rPr>
              <w:t xml:space="preserve"> </w:t>
            </w:r>
            <w:r w:rsidRPr="00763C41">
              <w:rPr>
                <w:color w:val="000000"/>
                <w:sz w:val="22"/>
                <w:szCs w:val="22"/>
              </w:rPr>
              <w:t>(0.76—1.67</w:t>
            </w:r>
            <w:r w:rsidRPr="00763C41">
              <w:rPr>
                <w:sz w:val="22"/>
                <w:szCs w:val="22"/>
              </w:rPr>
              <w:t>;</w:t>
            </w:r>
            <w:r w:rsidR="00803D15" w:rsidRPr="00763C41">
              <w:rPr>
                <w:sz w:val="22"/>
                <w:szCs w:val="22"/>
              </w:rPr>
              <w:t xml:space="preserve"> N </w:t>
            </w:r>
            <w:r w:rsidRPr="00763C41">
              <w:rPr>
                <w:sz w:val="22"/>
                <w:szCs w:val="22"/>
              </w:rPr>
              <w:t>=</w:t>
            </w:r>
            <w:r w:rsidR="00803D15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26)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54393" w:rsidRPr="00763C41" w:rsidRDefault="00E216DA" w:rsidP="00E216DA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2.</w:t>
            </w:r>
            <w:r w:rsidR="00B54393" w:rsidRPr="00763C41">
              <w:rPr>
                <w:sz w:val="22"/>
                <w:szCs w:val="22"/>
              </w:rPr>
              <w:t>1</w:t>
            </w:r>
            <w:r w:rsidRPr="00763C41">
              <w:rPr>
                <w:sz w:val="22"/>
                <w:szCs w:val="22"/>
              </w:rPr>
              <w:t>5</w:t>
            </w:r>
            <w:r w:rsidR="00B54393" w:rsidRPr="00763C41">
              <w:rPr>
                <w:sz w:val="22"/>
                <w:szCs w:val="22"/>
              </w:rPr>
              <w:t>±0.</w:t>
            </w:r>
            <w:r w:rsidRPr="00763C41">
              <w:rPr>
                <w:sz w:val="22"/>
                <w:szCs w:val="22"/>
              </w:rPr>
              <w:t>52</w:t>
            </w:r>
            <w:r w:rsidR="00643DB2" w:rsidRPr="00763C41">
              <w:rPr>
                <w:sz w:val="22"/>
                <w:szCs w:val="22"/>
              </w:rPr>
              <w:t xml:space="preserve"> </w:t>
            </w:r>
            <w:r w:rsidR="00B54393" w:rsidRPr="00763C41">
              <w:rPr>
                <w:sz w:val="22"/>
                <w:szCs w:val="22"/>
              </w:rPr>
              <w:t>(1.39—3.</w:t>
            </w:r>
            <w:r w:rsidRPr="00763C41">
              <w:rPr>
                <w:sz w:val="22"/>
                <w:szCs w:val="22"/>
              </w:rPr>
              <w:t>39</w:t>
            </w:r>
            <w:r w:rsidR="00B54393" w:rsidRPr="00763C41">
              <w:rPr>
                <w:sz w:val="22"/>
                <w:szCs w:val="22"/>
              </w:rPr>
              <w:t xml:space="preserve">; N = </w:t>
            </w:r>
            <w:r w:rsidRPr="00763C41">
              <w:rPr>
                <w:sz w:val="22"/>
                <w:szCs w:val="22"/>
              </w:rPr>
              <w:t>57</w:t>
            </w:r>
            <w:r w:rsidR="00B54393" w:rsidRPr="00763C41">
              <w:rPr>
                <w:sz w:val="22"/>
                <w:szCs w:val="22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54393" w:rsidRPr="00763C41" w:rsidRDefault="00E216DA" w:rsidP="00E216DA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3.02</w:t>
            </w:r>
            <w:r w:rsidR="00B54393" w:rsidRPr="00763C41">
              <w:rPr>
                <w:sz w:val="22"/>
                <w:szCs w:val="22"/>
              </w:rPr>
              <w:t>±0.</w:t>
            </w:r>
            <w:r w:rsidRPr="00763C41">
              <w:rPr>
                <w:sz w:val="22"/>
                <w:szCs w:val="22"/>
              </w:rPr>
              <w:t>59</w:t>
            </w:r>
            <w:r w:rsidR="00F71684" w:rsidRPr="00763C41">
              <w:rPr>
                <w:sz w:val="22"/>
                <w:szCs w:val="22"/>
              </w:rPr>
              <w:t xml:space="preserve"> </w:t>
            </w:r>
            <w:r w:rsidR="00B54393" w:rsidRPr="00763C41">
              <w:rPr>
                <w:sz w:val="22"/>
                <w:szCs w:val="22"/>
              </w:rPr>
              <w:t>(</w:t>
            </w:r>
            <w:r w:rsidRPr="00763C41">
              <w:rPr>
                <w:sz w:val="22"/>
                <w:szCs w:val="22"/>
              </w:rPr>
              <w:t>2.09</w:t>
            </w:r>
            <w:r w:rsidR="00B54393" w:rsidRPr="00763C41">
              <w:rPr>
                <w:sz w:val="22"/>
                <w:szCs w:val="22"/>
              </w:rPr>
              <w:t>—4.14;</w:t>
            </w:r>
            <w:r w:rsidR="00643DB2" w:rsidRPr="00763C41">
              <w:rPr>
                <w:sz w:val="22"/>
                <w:szCs w:val="22"/>
              </w:rPr>
              <w:t xml:space="preserve"> </w:t>
            </w:r>
            <w:r w:rsidR="00B54393" w:rsidRPr="00763C41">
              <w:rPr>
                <w:sz w:val="22"/>
                <w:szCs w:val="22"/>
              </w:rPr>
              <w:t xml:space="preserve">N = </w:t>
            </w:r>
            <w:r w:rsidRPr="00763C41">
              <w:rPr>
                <w:sz w:val="22"/>
                <w:szCs w:val="22"/>
              </w:rPr>
              <w:t>66</w:t>
            </w:r>
            <w:r w:rsidR="00B54393" w:rsidRPr="00763C41">
              <w:rPr>
                <w:sz w:val="22"/>
                <w:szCs w:val="22"/>
              </w:rPr>
              <w:t>)</w:t>
            </w:r>
          </w:p>
        </w:tc>
      </w:tr>
      <w:tr w:rsidR="00B54393" w:rsidRPr="00763C41" w:rsidTr="00F71684">
        <w:tc>
          <w:tcPr>
            <w:tcW w:w="2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54393" w:rsidRPr="00763C41" w:rsidRDefault="00B54393" w:rsidP="00B54393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BLS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54393" w:rsidRPr="00763C41" w:rsidRDefault="00B54393" w:rsidP="00084878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1.67 (1.49—1.79;</w:t>
            </w:r>
            <w:r w:rsidR="00803D15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4)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54393" w:rsidRPr="00763C41" w:rsidRDefault="00B54393" w:rsidP="00084878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2.41 (2.33—2.64; N = 5)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54393" w:rsidRPr="00763C41" w:rsidRDefault="00B54393" w:rsidP="00084878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2.52 (2.26—2.63;</w:t>
            </w:r>
            <w:r w:rsidR="00643DB2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5)</w:t>
            </w:r>
          </w:p>
        </w:tc>
      </w:tr>
      <w:tr w:rsidR="00B54393" w:rsidRPr="00763C41" w:rsidTr="00F71684">
        <w:tc>
          <w:tcPr>
            <w:tcW w:w="2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54393" w:rsidRPr="00763C41" w:rsidRDefault="00B54393" w:rsidP="00B54393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BW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54393" w:rsidRPr="00763C41" w:rsidRDefault="00E216DA" w:rsidP="00084878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0.71</w:t>
            </w:r>
            <w:r w:rsidRPr="00763C41">
              <w:rPr>
                <w:color w:val="000000"/>
                <w:sz w:val="22"/>
                <w:szCs w:val="22"/>
              </w:rPr>
              <w:t>±</w:t>
            </w:r>
            <w:r w:rsidRPr="00763C41">
              <w:rPr>
                <w:sz w:val="22"/>
                <w:szCs w:val="22"/>
              </w:rPr>
              <w:t>0.11</w:t>
            </w:r>
            <w:r w:rsidR="00803D15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(0.54</w:t>
            </w:r>
            <w:r w:rsidRPr="00763C41">
              <w:rPr>
                <w:color w:val="000000"/>
                <w:sz w:val="22"/>
                <w:szCs w:val="22"/>
              </w:rPr>
              <w:t>—</w:t>
            </w:r>
            <w:r w:rsidRPr="00763C41">
              <w:rPr>
                <w:sz w:val="22"/>
                <w:szCs w:val="22"/>
              </w:rPr>
              <w:t>0.96;</w:t>
            </w:r>
            <w:r w:rsidR="00803D15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</w:t>
            </w:r>
            <w:r w:rsidR="00B433F9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=</w:t>
            </w:r>
            <w:r w:rsidR="00B433F9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26)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54393" w:rsidRPr="00763C41" w:rsidRDefault="00305D59" w:rsidP="00084878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1.25±0.20</w:t>
            </w:r>
            <w:r w:rsidR="007C0049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(0.99—1.71;</w:t>
            </w:r>
            <w:r w:rsidR="007C0049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</w:t>
            </w:r>
            <w:r w:rsidR="007C0049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=</w:t>
            </w:r>
            <w:r w:rsidR="007C0049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57)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54393" w:rsidRPr="00763C41" w:rsidRDefault="00305D59" w:rsidP="00084878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1.64±0.24</w:t>
            </w:r>
            <w:r w:rsidR="00F71684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(1.19—2.09;</w:t>
            </w:r>
            <w:r w:rsidR="00643DB2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</w:t>
            </w:r>
            <w:r w:rsidR="00643DB2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=</w:t>
            </w:r>
            <w:r w:rsidR="00643DB2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66)</w:t>
            </w:r>
          </w:p>
        </w:tc>
      </w:tr>
      <w:tr w:rsidR="00870DFF" w:rsidRPr="00763C41" w:rsidTr="00F71684">
        <w:tc>
          <w:tcPr>
            <w:tcW w:w="2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70DFF" w:rsidRPr="00763C41" w:rsidRDefault="00870DFF" w:rsidP="00EC7278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LBH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70DFF" w:rsidRPr="00763C41" w:rsidRDefault="00870DFF" w:rsidP="00EC7278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9.94±3.40</w:t>
            </w:r>
            <w:r w:rsidR="00803D15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(5.00—16.00;</w:t>
            </w:r>
            <w:r w:rsidR="00803D15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</w:t>
            </w:r>
            <w:r w:rsidR="00B433F9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=</w:t>
            </w:r>
            <w:r w:rsidR="00B433F9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17</w:t>
            </w:r>
            <w:r w:rsidR="00B433F9" w:rsidRPr="00763C41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70DFF" w:rsidRPr="00763C41" w:rsidRDefault="00870DFF" w:rsidP="00EC7278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29.85±9.50</w:t>
            </w:r>
            <w:r w:rsidR="007C0049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(12.50—40.00;</w:t>
            </w:r>
            <w:r w:rsidR="007C0049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14)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70DFF" w:rsidRPr="00763C41" w:rsidRDefault="00870DFF" w:rsidP="00EC7278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12.50—45.00 (8.00—30.00;</w:t>
            </w:r>
            <w:r w:rsidR="00643DB2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19)</w:t>
            </w:r>
          </w:p>
        </w:tc>
      </w:tr>
      <w:tr w:rsidR="00870DFF" w:rsidRPr="00763C41" w:rsidTr="00F71684">
        <w:tc>
          <w:tcPr>
            <w:tcW w:w="2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70DFF" w:rsidRPr="00763C41" w:rsidRDefault="00870DFF" w:rsidP="00EC7278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LPH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70DFF" w:rsidRPr="00763C41" w:rsidRDefault="00870DFF" w:rsidP="00EC7278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27.50±7.25</w:t>
            </w:r>
            <w:r w:rsidR="00803D15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(12.50—35.00;</w:t>
            </w:r>
            <w:r w:rsidR="00803D15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15)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70DFF" w:rsidRPr="00763C41" w:rsidRDefault="00870DFF" w:rsidP="00EC7278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47.50±20.00</w:t>
            </w:r>
            <w:r w:rsidR="007C0049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(17.50—90.00;</w:t>
            </w:r>
            <w:r w:rsidR="007C0049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43)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70DFF" w:rsidRPr="00763C41" w:rsidRDefault="00870DFF" w:rsidP="00EC7278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101.00±11.25</w:t>
            </w:r>
            <w:r w:rsidR="00F71684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(75.00—125.00;</w:t>
            </w:r>
            <w:r w:rsidR="00643DB2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40)</w:t>
            </w:r>
          </w:p>
        </w:tc>
      </w:tr>
      <w:tr w:rsidR="00870DFF" w:rsidRPr="00763C41" w:rsidTr="00F71684">
        <w:tc>
          <w:tcPr>
            <w:tcW w:w="2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70DFF" w:rsidRPr="00763C41" w:rsidRDefault="00870DFF" w:rsidP="00EC7278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HCP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70DFF" w:rsidRPr="00763C41" w:rsidRDefault="00870DFF" w:rsidP="00EC7278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180.00±22.00 (145.00—215.00;</w:t>
            </w:r>
            <w:r w:rsidR="00803D15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17)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70DFF" w:rsidRPr="00763C41" w:rsidRDefault="00870DFF" w:rsidP="00EC7278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116.50±37.50</w:t>
            </w:r>
            <w:r w:rsidR="007C0049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(87.50—225.00;</w:t>
            </w:r>
            <w:r w:rsidR="007C0049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31)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70DFF" w:rsidRPr="00763C41" w:rsidRDefault="00870DFF" w:rsidP="00EC7278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150.00±18.50 (112—190;</w:t>
            </w:r>
            <w:r w:rsidR="00643DB2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36)</w:t>
            </w:r>
          </w:p>
        </w:tc>
      </w:tr>
      <w:tr w:rsidR="00870DFF" w:rsidRPr="00763C41" w:rsidTr="00F71684">
        <w:tc>
          <w:tcPr>
            <w:tcW w:w="2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70DFF" w:rsidRPr="00763C41" w:rsidRDefault="00870DFF" w:rsidP="00EC7278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WCP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70DFF" w:rsidRPr="00763C41" w:rsidRDefault="00870DFF" w:rsidP="00EC7278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43.82±8.50 (35.00—65.00;</w:t>
            </w:r>
            <w:r w:rsidR="00803D15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17)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70DFF" w:rsidRPr="00763C41" w:rsidRDefault="00870DFF" w:rsidP="00EC7278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28.90±11.34 (15.00—52.00; N = 18)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70DFF" w:rsidRPr="00763C41" w:rsidRDefault="00870DFF" w:rsidP="00EC7278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28.00±6.00 (20.00—35.00;</w:t>
            </w:r>
            <w:r w:rsidR="00643DB2" w:rsidRPr="00763C41">
              <w:rPr>
                <w:sz w:val="22"/>
                <w:szCs w:val="22"/>
              </w:rPr>
              <w:t xml:space="preserve"> </w:t>
            </w:r>
            <w:r w:rsidRPr="00763C41">
              <w:rPr>
                <w:sz w:val="22"/>
                <w:szCs w:val="22"/>
              </w:rPr>
              <w:t>N = 36)</w:t>
            </w:r>
          </w:p>
        </w:tc>
      </w:tr>
      <w:tr w:rsidR="00870DFF" w:rsidRPr="00763C41" w:rsidTr="00F71684">
        <w:tc>
          <w:tcPr>
            <w:tcW w:w="2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70DFF" w:rsidRPr="00763C41" w:rsidRDefault="00574229" w:rsidP="00EC7278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HDP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70DFF" w:rsidRPr="00763C41" w:rsidRDefault="00011293" w:rsidP="00D34756">
            <w:pPr>
              <w:jc w:val="center"/>
              <w:rPr>
                <w:sz w:val="22"/>
                <w:szCs w:val="22"/>
                <w:lang w:val="en-GB"/>
              </w:rPr>
            </w:pPr>
            <w:r w:rsidRPr="00763C41">
              <w:rPr>
                <w:sz w:val="22"/>
                <w:szCs w:val="22"/>
                <w:lang w:val="en-GB"/>
              </w:rPr>
              <w:t>100</w:t>
            </w:r>
            <w:r w:rsidR="00EB08A9" w:rsidRPr="00763C41">
              <w:rPr>
                <w:sz w:val="22"/>
                <w:szCs w:val="22"/>
                <w:lang w:val="en-GB"/>
              </w:rPr>
              <w:t>.00</w:t>
            </w:r>
            <w:r w:rsidRPr="00763C41">
              <w:rPr>
                <w:sz w:val="22"/>
                <w:szCs w:val="22"/>
                <w:lang w:val="en-GB"/>
              </w:rPr>
              <w:t>;</w:t>
            </w:r>
            <w:r w:rsidR="00803D15" w:rsidRPr="00763C41">
              <w:rPr>
                <w:sz w:val="22"/>
                <w:szCs w:val="22"/>
                <w:lang w:val="en-GB"/>
              </w:rPr>
              <w:t xml:space="preserve"> </w:t>
            </w:r>
            <w:r w:rsidRPr="00763C41">
              <w:rPr>
                <w:sz w:val="22"/>
                <w:szCs w:val="22"/>
                <w:lang w:val="en-GB"/>
              </w:rPr>
              <w:t>90</w:t>
            </w:r>
            <w:r w:rsidR="00EB08A9" w:rsidRPr="00763C41">
              <w:rPr>
                <w:sz w:val="22"/>
                <w:szCs w:val="22"/>
                <w:lang w:val="en-GB"/>
              </w:rPr>
              <w:t>.00</w:t>
            </w:r>
            <w:r w:rsidR="00803D15" w:rsidRPr="00763C41">
              <w:rPr>
                <w:sz w:val="22"/>
                <w:szCs w:val="22"/>
                <w:lang w:val="en-GB"/>
              </w:rPr>
              <w:t xml:space="preserve"> </w:t>
            </w:r>
            <w:r w:rsidR="00697C62" w:rsidRPr="00763C41">
              <w:rPr>
                <w:sz w:val="22"/>
                <w:szCs w:val="22"/>
                <w:lang w:val="en-GB"/>
              </w:rPr>
              <w:t>(</w:t>
            </w:r>
            <w:r w:rsidRPr="00763C41">
              <w:rPr>
                <w:sz w:val="22"/>
                <w:szCs w:val="22"/>
                <w:lang w:val="en-GB"/>
              </w:rPr>
              <w:t>N</w:t>
            </w:r>
            <w:r w:rsidR="00803D15" w:rsidRPr="00763C41">
              <w:rPr>
                <w:sz w:val="22"/>
                <w:szCs w:val="22"/>
                <w:lang w:val="en-GB"/>
              </w:rPr>
              <w:t xml:space="preserve"> </w:t>
            </w:r>
            <w:r w:rsidRPr="00763C41">
              <w:rPr>
                <w:sz w:val="22"/>
                <w:szCs w:val="22"/>
                <w:lang w:val="en-GB"/>
              </w:rPr>
              <w:t>=</w:t>
            </w:r>
            <w:r w:rsidR="00803D15" w:rsidRPr="00763C41">
              <w:rPr>
                <w:sz w:val="22"/>
                <w:szCs w:val="22"/>
                <w:lang w:val="en-GB"/>
              </w:rPr>
              <w:t xml:space="preserve"> </w:t>
            </w:r>
            <w:r w:rsidRPr="00763C41">
              <w:rPr>
                <w:sz w:val="22"/>
                <w:szCs w:val="22"/>
                <w:lang w:val="en-GB"/>
              </w:rPr>
              <w:t>2</w:t>
            </w:r>
            <w:r w:rsidR="00697C62" w:rsidRPr="00763C41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70DFF" w:rsidRPr="00763C41" w:rsidRDefault="00011293" w:rsidP="00011293">
            <w:pPr>
              <w:jc w:val="center"/>
              <w:rPr>
                <w:sz w:val="22"/>
                <w:szCs w:val="22"/>
                <w:lang w:val="en-GB"/>
              </w:rPr>
            </w:pPr>
            <w:r w:rsidRPr="00763C41">
              <w:rPr>
                <w:sz w:val="22"/>
                <w:szCs w:val="22"/>
                <w:lang w:val="en-GB"/>
              </w:rPr>
              <w:t>105</w:t>
            </w:r>
            <w:r w:rsidR="00697C62" w:rsidRPr="00763C41">
              <w:rPr>
                <w:sz w:val="22"/>
                <w:szCs w:val="22"/>
                <w:lang w:val="en-GB"/>
              </w:rPr>
              <w:t>.00</w:t>
            </w:r>
            <w:r w:rsidR="007C0049" w:rsidRPr="00763C41">
              <w:rPr>
                <w:sz w:val="22"/>
                <w:szCs w:val="22"/>
                <w:lang w:val="en-GB"/>
              </w:rPr>
              <w:t xml:space="preserve"> </w:t>
            </w:r>
            <w:r w:rsidRPr="00763C41">
              <w:rPr>
                <w:sz w:val="22"/>
                <w:szCs w:val="22"/>
                <w:lang w:val="en-GB"/>
              </w:rPr>
              <w:t>(60</w:t>
            </w:r>
            <w:r w:rsidR="00697C62" w:rsidRPr="00763C41">
              <w:rPr>
                <w:sz w:val="22"/>
                <w:szCs w:val="22"/>
                <w:lang w:val="en-GB"/>
              </w:rPr>
              <w:t>.00</w:t>
            </w:r>
            <w:r w:rsidRPr="00763C41">
              <w:rPr>
                <w:color w:val="000000"/>
                <w:sz w:val="22"/>
                <w:szCs w:val="22"/>
                <w:lang w:val="en-GB"/>
              </w:rPr>
              <w:t>—120</w:t>
            </w:r>
            <w:r w:rsidR="00697C62" w:rsidRPr="00763C41">
              <w:rPr>
                <w:color w:val="000000"/>
                <w:sz w:val="22"/>
                <w:szCs w:val="22"/>
                <w:lang w:val="en-GB"/>
              </w:rPr>
              <w:t>.00</w:t>
            </w:r>
            <w:r w:rsidRPr="00763C41">
              <w:rPr>
                <w:color w:val="000000"/>
                <w:sz w:val="22"/>
                <w:szCs w:val="22"/>
                <w:lang w:val="en-GB"/>
              </w:rPr>
              <w:t>;</w:t>
            </w:r>
            <w:r w:rsidR="007C0049" w:rsidRPr="00763C41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r w:rsidRPr="00763C41">
              <w:rPr>
                <w:color w:val="000000"/>
                <w:sz w:val="22"/>
                <w:szCs w:val="22"/>
                <w:lang w:val="en-GB"/>
              </w:rPr>
              <w:t>N</w:t>
            </w:r>
            <w:r w:rsidR="007C0049" w:rsidRPr="00763C41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r w:rsidRPr="00763C41">
              <w:rPr>
                <w:color w:val="000000"/>
                <w:sz w:val="22"/>
                <w:szCs w:val="22"/>
                <w:lang w:val="en-GB"/>
              </w:rPr>
              <w:t>=</w:t>
            </w:r>
            <w:r w:rsidR="007C0049" w:rsidRPr="00763C41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r w:rsidRPr="00763C41">
              <w:rPr>
                <w:color w:val="000000"/>
                <w:sz w:val="22"/>
                <w:szCs w:val="22"/>
                <w:lang w:val="en-GB"/>
              </w:rPr>
              <w:t>4)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70DFF" w:rsidRPr="00763C41" w:rsidRDefault="00011293" w:rsidP="00EC7278">
            <w:pPr>
              <w:jc w:val="center"/>
              <w:rPr>
                <w:sz w:val="22"/>
                <w:szCs w:val="22"/>
                <w:lang w:val="en-GB"/>
              </w:rPr>
            </w:pPr>
            <w:r w:rsidRPr="00763C41">
              <w:rPr>
                <w:sz w:val="22"/>
                <w:szCs w:val="22"/>
                <w:lang w:val="en-GB"/>
              </w:rPr>
              <w:t>Slight elevation</w:t>
            </w:r>
          </w:p>
        </w:tc>
      </w:tr>
      <w:tr w:rsidR="00574229" w:rsidRPr="00763C41" w:rsidTr="00F71684">
        <w:tc>
          <w:tcPr>
            <w:tcW w:w="2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74229" w:rsidRPr="00763C41" w:rsidRDefault="00153137" w:rsidP="00574229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WDP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74229" w:rsidRPr="00763C41" w:rsidRDefault="00B5711D" w:rsidP="00B5711D">
            <w:pPr>
              <w:jc w:val="center"/>
              <w:rPr>
                <w:sz w:val="22"/>
                <w:szCs w:val="22"/>
                <w:lang w:val="en-GB"/>
              </w:rPr>
            </w:pPr>
            <w:r w:rsidRPr="00763C41">
              <w:rPr>
                <w:sz w:val="22"/>
                <w:szCs w:val="22"/>
                <w:lang w:val="en-GB"/>
              </w:rPr>
              <w:t xml:space="preserve">80.00; </w:t>
            </w:r>
            <w:r w:rsidR="00011293" w:rsidRPr="00763C41">
              <w:rPr>
                <w:sz w:val="22"/>
                <w:szCs w:val="22"/>
                <w:lang w:val="en-GB"/>
              </w:rPr>
              <w:t>90</w:t>
            </w:r>
            <w:r w:rsidR="00EB08A9" w:rsidRPr="00763C41">
              <w:rPr>
                <w:sz w:val="22"/>
                <w:szCs w:val="22"/>
                <w:lang w:val="en-GB"/>
              </w:rPr>
              <w:t>.00</w:t>
            </w:r>
            <w:r w:rsidR="00011293" w:rsidRPr="00763C41">
              <w:rPr>
                <w:sz w:val="22"/>
                <w:szCs w:val="22"/>
                <w:lang w:val="en-GB"/>
              </w:rPr>
              <w:t>;</w:t>
            </w:r>
            <w:r w:rsidR="00803D15" w:rsidRPr="00763C41">
              <w:rPr>
                <w:sz w:val="22"/>
                <w:szCs w:val="22"/>
                <w:lang w:val="en-GB"/>
              </w:rPr>
              <w:t xml:space="preserve"> </w:t>
            </w:r>
            <w:r w:rsidR="00697C62" w:rsidRPr="00763C41">
              <w:rPr>
                <w:sz w:val="22"/>
                <w:szCs w:val="22"/>
                <w:lang w:val="en-GB"/>
              </w:rPr>
              <w:t>95</w:t>
            </w:r>
            <w:r w:rsidR="00EB08A9" w:rsidRPr="00763C41">
              <w:rPr>
                <w:sz w:val="22"/>
                <w:szCs w:val="22"/>
                <w:lang w:val="en-GB"/>
              </w:rPr>
              <w:t>.00</w:t>
            </w:r>
            <w:r w:rsidR="00803D15" w:rsidRPr="00763C41">
              <w:rPr>
                <w:sz w:val="22"/>
                <w:szCs w:val="22"/>
                <w:lang w:val="en-GB"/>
              </w:rPr>
              <w:t xml:space="preserve"> </w:t>
            </w:r>
            <w:r w:rsidR="00697C62" w:rsidRPr="00763C41">
              <w:rPr>
                <w:sz w:val="22"/>
                <w:szCs w:val="22"/>
                <w:lang w:val="en-GB"/>
              </w:rPr>
              <w:t>(</w:t>
            </w:r>
            <w:r w:rsidR="00011293" w:rsidRPr="00763C41">
              <w:rPr>
                <w:sz w:val="22"/>
                <w:szCs w:val="22"/>
                <w:lang w:val="en-GB"/>
              </w:rPr>
              <w:t>N</w:t>
            </w:r>
            <w:r w:rsidR="00803D15" w:rsidRPr="00763C41">
              <w:rPr>
                <w:sz w:val="22"/>
                <w:szCs w:val="22"/>
                <w:lang w:val="en-GB"/>
              </w:rPr>
              <w:t xml:space="preserve"> </w:t>
            </w:r>
            <w:r w:rsidR="00011293" w:rsidRPr="00763C41">
              <w:rPr>
                <w:sz w:val="22"/>
                <w:szCs w:val="22"/>
                <w:lang w:val="en-GB"/>
              </w:rPr>
              <w:t>=</w:t>
            </w:r>
            <w:r w:rsidR="00803D15" w:rsidRPr="00763C41">
              <w:rPr>
                <w:sz w:val="22"/>
                <w:szCs w:val="22"/>
                <w:lang w:val="en-GB"/>
              </w:rPr>
              <w:t xml:space="preserve"> </w:t>
            </w:r>
            <w:r w:rsidRPr="00763C41">
              <w:rPr>
                <w:sz w:val="22"/>
                <w:szCs w:val="22"/>
                <w:lang w:val="en-GB"/>
              </w:rPr>
              <w:t>3</w:t>
            </w:r>
            <w:r w:rsidR="00697C62" w:rsidRPr="00763C41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74229" w:rsidRPr="00763C41" w:rsidRDefault="00B5711D" w:rsidP="00B5711D">
            <w:pPr>
              <w:jc w:val="center"/>
              <w:rPr>
                <w:sz w:val="22"/>
                <w:szCs w:val="22"/>
                <w:lang w:val="en-GB"/>
              </w:rPr>
            </w:pPr>
            <w:r w:rsidRPr="00763C41">
              <w:rPr>
                <w:sz w:val="22"/>
                <w:szCs w:val="22"/>
                <w:lang w:val="en-GB"/>
              </w:rPr>
              <w:t>90.00</w:t>
            </w:r>
            <w:r w:rsidR="007C0049" w:rsidRPr="00763C41">
              <w:rPr>
                <w:sz w:val="22"/>
                <w:szCs w:val="22"/>
                <w:lang w:val="en-GB"/>
              </w:rPr>
              <w:t xml:space="preserve"> </w:t>
            </w:r>
            <w:r w:rsidR="00011293" w:rsidRPr="00763C41">
              <w:rPr>
                <w:sz w:val="22"/>
                <w:szCs w:val="22"/>
                <w:lang w:val="en-GB"/>
              </w:rPr>
              <w:t>(60</w:t>
            </w:r>
            <w:r w:rsidR="00697C62" w:rsidRPr="00763C41">
              <w:rPr>
                <w:sz w:val="22"/>
                <w:szCs w:val="22"/>
                <w:lang w:val="en-GB"/>
              </w:rPr>
              <w:t>.00</w:t>
            </w:r>
            <w:r w:rsidR="00011293" w:rsidRPr="00763C41">
              <w:rPr>
                <w:color w:val="000000"/>
                <w:sz w:val="22"/>
                <w:szCs w:val="22"/>
                <w:lang w:val="en-GB"/>
              </w:rPr>
              <w:t>—110</w:t>
            </w:r>
            <w:r w:rsidR="00697C62" w:rsidRPr="00763C41">
              <w:rPr>
                <w:color w:val="000000"/>
                <w:sz w:val="22"/>
                <w:szCs w:val="22"/>
                <w:lang w:val="en-GB"/>
              </w:rPr>
              <w:t>.00</w:t>
            </w:r>
            <w:r w:rsidR="00011293" w:rsidRPr="00763C41">
              <w:rPr>
                <w:color w:val="000000"/>
                <w:sz w:val="22"/>
                <w:szCs w:val="22"/>
                <w:lang w:val="en-GB"/>
              </w:rPr>
              <w:t>;</w:t>
            </w:r>
            <w:r w:rsidR="007C0049" w:rsidRPr="00763C41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r w:rsidR="00011293" w:rsidRPr="00763C41">
              <w:rPr>
                <w:color w:val="000000"/>
                <w:sz w:val="22"/>
                <w:szCs w:val="22"/>
                <w:lang w:val="en-GB"/>
              </w:rPr>
              <w:t>N</w:t>
            </w:r>
            <w:r w:rsidR="007C0049" w:rsidRPr="00763C41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r w:rsidR="00011293" w:rsidRPr="00763C41">
              <w:rPr>
                <w:color w:val="000000"/>
                <w:sz w:val="22"/>
                <w:szCs w:val="22"/>
                <w:lang w:val="en-GB"/>
              </w:rPr>
              <w:t>=</w:t>
            </w:r>
            <w:r w:rsidR="007C0049" w:rsidRPr="00763C41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r w:rsidRPr="00763C41">
              <w:rPr>
                <w:color w:val="000000"/>
                <w:sz w:val="22"/>
                <w:szCs w:val="22"/>
                <w:lang w:val="en-GB"/>
              </w:rPr>
              <w:t>6</w:t>
            </w:r>
            <w:r w:rsidR="00011293" w:rsidRPr="00763C41">
              <w:rPr>
                <w:color w:val="000000"/>
                <w:sz w:val="22"/>
                <w:szCs w:val="22"/>
                <w:lang w:val="en-GB"/>
              </w:rPr>
              <w:t>)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74229" w:rsidRPr="00763C41" w:rsidRDefault="00B5711D" w:rsidP="00B5711D">
            <w:pPr>
              <w:jc w:val="center"/>
              <w:rPr>
                <w:sz w:val="22"/>
                <w:szCs w:val="22"/>
                <w:lang w:val="en-GB"/>
              </w:rPr>
            </w:pPr>
            <w:r w:rsidRPr="00763C41">
              <w:rPr>
                <w:sz w:val="22"/>
                <w:szCs w:val="22"/>
                <w:lang w:val="en-GB"/>
              </w:rPr>
              <w:t xml:space="preserve">220.00; </w:t>
            </w:r>
            <w:r w:rsidR="00011293" w:rsidRPr="00763C41">
              <w:rPr>
                <w:sz w:val="22"/>
                <w:szCs w:val="22"/>
                <w:lang w:val="en-GB"/>
              </w:rPr>
              <w:t>220</w:t>
            </w:r>
            <w:r w:rsidR="00B433F9" w:rsidRPr="00763C41">
              <w:rPr>
                <w:sz w:val="22"/>
                <w:szCs w:val="22"/>
                <w:lang w:val="en-GB"/>
              </w:rPr>
              <w:t>.00</w:t>
            </w:r>
            <w:r w:rsidR="00011293" w:rsidRPr="00763C41">
              <w:rPr>
                <w:sz w:val="22"/>
                <w:szCs w:val="22"/>
                <w:lang w:val="en-GB"/>
              </w:rPr>
              <w:t>;</w:t>
            </w:r>
            <w:r w:rsidR="00643DB2" w:rsidRPr="00763C41">
              <w:rPr>
                <w:sz w:val="22"/>
                <w:szCs w:val="22"/>
                <w:lang w:val="en-GB"/>
              </w:rPr>
              <w:t xml:space="preserve"> </w:t>
            </w:r>
            <w:r w:rsidR="00011293" w:rsidRPr="00763C41">
              <w:rPr>
                <w:sz w:val="22"/>
                <w:szCs w:val="22"/>
                <w:lang w:val="en-GB"/>
              </w:rPr>
              <w:t>200</w:t>
            </w:r>
            <w:r w:rsidR="00B433F9" w:rsidRPr="00763C41">
              <w:rPr>
                <w:sz w:val="22"/>
                <w:szCs w:val="22"/>
                <w:lang w:val="en-GB"/>
              </w:rPr>
              <w:t>.00</w:t>
            </w:r>
            <w:r w:rsidR="00643DB2" w:rsidRPr="00763C41">
              <w:rPr>
                <w:sz w:val="22"/>
                <w:szCs w:val="22"/>
                <w:lang w:val="en-GB"/>
              </w:rPr>
              <w:t xml:space="preserve"> </w:t>
            </w:r>
            <w:r w:rsidR="00B433F9" w:rsidRPr="00763C41">
              <w:rPr>
                <w:sz w:val="22"/>
                <w:szCs w:val="22"/>
                <w:lang w:val="en-GB"/>
              </w:rPr>
              <w:t>(</w:t>
            </w:r>
            <w:r w:rsidR="00011293" w:rsidRPr="00763C41">
              <w:rPr>
                <w:sz w:val="22"/>
                <w:szCs w:val="22"/>
                <w:lang w:val="en-GB"/>
              </w:rPr>
              <w:t>N</w:t>
            </w:r>
            <w:r w:rsidR="00643DB2" w:rsidRPr="00763C41">
              <w:rPr>
                <w:sz w:val="22"/>
                <w:szCs w:val="22"/>
                <w:lang w:val="en-GB"/>
              </w:rPr>
              <w:t xml:space="preserve"> </w:t>
            </w:r>
            <w:r w:rsidR="00011293" w:rsidRPr="00763C41">
              <w:rPr>
                <w:sz w:val="22"/>
                <w:szCs w:val="22"/>
                <w:lang w:val="en-GB"/>
              </w:rPr>
              <w:t>=</w:t>
            </w:r>
            <w:r w:rsidR="00643DB2" w:rsidRPr="00763C41">
              <w:rPr>
                <w:sz w:val="22"/>
                <w:szCs w:val="22"/>
                <w:lang w:val="en-GB"/>
              </w:rPr>
              <w:t xml:space="preserve"> </w:t>
            </w:r>
            <w:r w:rsidRPr="00763C41">
              <w:rPr>
                <w:sz w:val="22"/>
                <w:szCs w:val="22"/>
                <w:lang w:val="en-GB"/>
              </w:rPr>
              <w:t>3</w:t>
            </w:r>
            <w:r w:rsidR="00B433F9" w:rsidRPr="00763C41">
              <w:rPr>
                <w:sz w:val="22"/>
                <w:szCs w:val="22"/>
                <w:lang w:val="en-GB"/>
              </w:rPr>
              <w:t>)</w:t>
            </w:r>
          </w:p>
        </w:tc>
      </w:tr>
      <w:tr w:rsidR="00574229" w:rsidRPr="00763C41" w:rsidTr="00F71684">
        <w:tc>
          <w:tcPr>
            <w:tcW w:w="2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74229" w:rsidRPr="00763C41" w:rsidRDefault="00574229" w:rsidP="00574229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DS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74229" w:rsidRPr="00763C41" w:rsidRDefault="00574229" w:rsidP="00A8152A">
            <w:pPr>
              <w:jc w:val="center"/>
              <w:rPr>
                <w:sz w:val="22"/>
                <w:szCs w:val="22"/>
                <w:lang w:val="en-GB"/>
              </w:rPr>
            </w:pPr>
            <w:r w:rsidRPr="00763C41">
              <w:rPr>
                <w:sz w:val="22"/>
                <w:szCs w:val="22"/>
                <w:lang w:val="en-GB"/>
              </w:rPr>
              <w:t>13</w:t>
            </w:r>
            <w:r w:rsidR="00EB08A9" w:rsidRPr="00763C41">
              <w:rPr>
                <w:sz w:val="22"/>
                <w:szCs w:val="22"/>
                <w:lang w:val="en-GB"/>
              </w:rPr>
              <w:t>.00</w:t>
            </w:r>
            <w:r w:rsidR="00803D15" w:rsidRPr="00763C41">
              <w:rPr>
                <w:sz w:val="22"/>
                <w:szCs w:val="22"/>
                <w:lang w:val="en-GB"/>
              </w:rPr>
              <w:t xml:space="preserve"> </w:t>
            </w:r>
            <w:r w:rsidRPr="00763C41">
              <w:rPr>
                <w:sz w:val="22"/>
                <w:szCs w:val="22"/>
                <w:lang w:val="en-GB"/>
              </w:rPr>
              <w:t>(N =</w:t>
            </w:r>
            <w:r w:rsidR="00A8152A" w:rsidRPr="00763C41">
              <w:rPr>
                <w:sz w:val="22"/>
                <w:szCs w:val="22"/>
                <w:lang w:val="en-GB"/>
              </w:rPr>
              <w:t>1</w:t>
            </w:r>
            <w:r w:rsidRPr="00763C41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74229" w:rsidRPr="00763C41" w:rsidRDefault="00A8152A" w:rsidP="00574229">
            <w:pPr>
              <w:jc w:val="center"/>
              <w:rPr>
                <w:sz w:val="22"/>
                <w:szCs w:val="22"/>
                <w:lang w:val="en-GB"/>
              </w:rPr>
            </w:pPr>
            <w:r w:rsidRPr="00763C41">
              <w:rPr>
                <w:sz w:val="22"/>
                <w:szCs w:val="22"/>
                <w:lang w:val="en-GB"/>
              </w:rPr>
              <w:t>20</w:t>
            </w:r>
            <w:r w:rsidR="00EB08A9" w:rsidRPr="00763C41">
              <w:rPr>
                <w:sz w:val="22"/>
                <w:szCs w:val="22"/>
                <w:lang w:val="en-GB"/>
              </w:rPr>
              <w:t>.00</w:t>
            </w:r>
            <w:r w:rsidRPr="00763C41">
              <w:rPr>
                <w:sz w:val="22"/>
                <w:szCs w:val="22"/>
                <w:lang w:val="en-GB"/>
              </w:rPr>
              <w:t>;</w:t>
            </w:r>
            <w:r w:rsidR="007C0049" w:rsidRPr="00763C41">
              <w:rPr>
                <w:sz w:val="22"/>
                <w:szCs w:val="22"/>
                <w:lang w:val="en-GB"/>
              </w:rPr>
              <w:t xml:space="preserve"> </w:t>
            </w:r>
            <w:r w:rsidRPr="00763C41">
              <w:rPr>
                <w:sz w:val="22"/>
                <w:szCs w:val="22"/>
                <w:lang w:val="en-GB"/>
              </w:rPr>
              <w:t>24</w:t>
            </w:r>
            <w:r w:rsidR="00EB08A9" w:rsidRPr="00763C41">
              <w:rPr>
                <w:sz w:val="22"/>
                <w:szCs w:val="22"/>
                <w:lang w:val="en-GB"/>
              </w:rPr>
              <w:t>.00</w:t>
            </w:r>
            <w:r w:rsidRPr="00763C41">
              <w:rPr>
                <w:sz w:val="22"/>
                <w:szCs w:val="22"/>
                <w:lang w:val="en-GB"/>
              </w:rPr>
              <w:t>;</w:t>
            </w:r>
            <w:r w:rsidR="007C0049" w:rsidRPr="00763C41">
              <w:rPr>
                <w:sz w:val="22"/>
                <w:szCs w:val="22"/>
                <w:lang w:val="en-GB"/>
              </w:rPr>
              <w:t xml:space="preserve"> </w:t>
            </w:r>
            <w:r w:rsidR="00EB08A9" w:rsidRPr="00763C41">
              <w:rPr>
                <w:sz w:val="22"/>
                <w:szCs w:val="22"/>
                <w:lang w:val="en-GB"/>
              </w:rPr>
              <w:t>25.00</w:t>
            </w:r>
            <w:r w:rsidR="007C0049" w:rsidRPr="00763C41">
              <w:rPr>
                <w:sz w:val="22"/>
                <w:szCs w:val="22"/>
                <w:lang w:val="en-GB"/>
              </w:rPr>
              <w:t xml:space="preserve"> </w:t>
            </w:r>
            <w:r w:rsidR="00EB08A9" w:rsidRPr="00763C41">
              <w:rPr>
                <w:sz w:val="22"/>
                <w:szCs w:val="22"/>
                <w:lang w:val="en-GB"/>
              </w:rPr>
              <w:t>(</w:t>
            </w:r>
            <w:r w:rsidRPr="00763C41">
              <w:rPr>
                <w:sz w:val="22"/>
                <w:szCs w:val="22"/>
                <w:lang w:val="en-GB"/>
              </w:rPr>
              <w:t>N</w:t>
            </w:r>
            <w:r w:rsidR="007C0049" w:rsidRPr="00763C41">
              <w:rPr>
                <w:sz w:val="22"/>
                <w:szCs w:val="22"/>
                <w:lang w:val="en-GB"/>
              </w:rPr>
              <w:t xml:space="preserve"> </w:t>
            </w:r>
            <w:r w:rsidRPr="00763C41">
              <w:rPr>
                <w:sz w:val="22"/>
                <w:szCs w:val="22"/>
                <w:lang w:val="en-GB"/>
              </w:rPr>
              <w:t>=</w:t>
            </w:r>
            <w:r w:rsidR="007C0049" w:rsidRPr="00763C41">
              <w:rPr>
                <w:sz w:val="22"/>
                <w:szCs w:val="22"/>
                <w:lang w:val="en-GB"/>
              </w:rPr>
              <w:t xml:space="preserve"> </w:t>
            </w:r>
            <w:r w:rsidRPr="00763C41">
              <w:rPr>
                <w:sz w:val="22"/>
                <w:szCs w:val="22"/>
                <w:lang w:val="en-GB"/>
              </w:rPr>
              <w:t>3</w:t>
            </w:r>
            <w:r w:rsidR="00EB08A9" w:rsidRPr="00763C41">
              <w:rPr>
                <w:sz w:val="22"/>
                <w:szCs w:val="22"/>
                <w:lang w:val="en-GB"/>
              </w:rPr>
              <w:t>)</w:t>
            </w:r>
            <w:r w:rsidR="007C0049" w:rsidRPr="00763C41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74229" w:rsidRPr="00763C41" w:rsidRDefault="00011293" w:rsidP="00574229">
            <w:pPr>
              <w:jc w:val="center"/>
              <w:rPr>
                <w:sz w:val="22"/>
                <w:szCs w:val="22"/>
                <w:lang w:val="en-GB"/>
              </w:rPr>
            </w:pPr>
            <w:r w:rsidRPr="00763C41">
              <w:rPr>
                <w:sz w:val="22"/>
                <w:szCs w:val="22"/>
                <w:lang w:val="en-GB"/>
              </w:rPr>
              <w:t>30</w:t>
            </w:r>
            <w:r w:rsidR="00B433F9" w:rsidRPr="00763C41">
              <w:rPr>
                <w:sz w:val="22"/>
                <w:szCs w:val="22"/>
                <w:lang w:val="en-GB"/>
              </w:rPr>
              <w:t>.00</w:t>
            </w:r>
            <w:r w:rsidR="00643DB2" w:rsidRPr="00763C41">
              <w:rPr>
                <w:sz w:val="22"/>
                <w:szCs w:val="22"/>
                <w:lang w:val="en-GB"/>
              </w:rPr>
              <w:t xml:space="preserve"> </w:t>
            </w:r>
            <w:r w:rsidR="00B433F9" w:rsidRPr="00763C41">
              <w:rPr>
                <w:sz w:val="22"/>
                <w:szCs w:val="22"/>
                <w:lang w:val="en-GB"/>
              </w:rPr>
              <w:t>(</w:t>
            </w:r>
            <w:r w:rsidR="00A8152A" w:rsidRPr="00763C41">
              <w:rPr>
                <w:sz w:val="22"/>
                <w:szCs w:val="22"/>
                <w:lang w:val="en-GB"/>
              </w:rPr>
              <w:t>N</w:t>
            </w:r>
            <w:r w:rsidR="00643DB2" w:rsidRPr="00763C41">
              <w:rPr>
                <w:sz w:val="22"/>
                <w:szCs w:val="22"/>
                <w:lang w:val="en-GB"/>
              </w:rPr>
              <w:t xml:space="preserve"> </w:t>
            </w:r>
            <w:r w:rsidR="00A8152A" w:rsidRPr="00763C41">
              <w:rPr>
                <w:sz w:val="22"/>
                <w:szCs w:val="22"/>
                <w:lang w:val="en-GB"/>
              </w:rPr>
              <w:t>=</w:t>
            </w:r>
            <w:r w:rsidR="00643DB2" w:rsidRPr="00763C41">
              <w:rPr>
                <w:sz w:val="22"/>
                <w:szCs w:val="22"/>
                <w:lang w:val="en-GB"/>
              </w:rPr>
              <w:t xml:space="preserve"> </w:t>
            </w:r>
            <w:r w:rsidR="00A8152A" w:rsidRPr="00763C41">
              <w:rPr>
                <w:sz w:val="22"/>
                <w:szCs w:val="22"/>
                <w:lang w:val="en-GB"/>
              </w:rPr>
              <w:t>1</w:t>
            </w:r>
            <w:r w:rsidR="00B433F9" w:rsidRPr="00763C41">
              <w:rPr>
                <w:sz w:val="22"/>
                <w:szCs w:val="22"/>
                <w:lang w:val="en-GB"/>
              </w:rPr>
              <w:t>)</w:t>
            </w:r>
          </w:p>
        </w:tc>
      </w:tr>
      <w:tr w:rsidR="00574229" w:rsidRPr="00763C41" w:rsidTr="00F71684">
        <w:trPr>
          <w:trHeight w:val="354"/>
        </w:trPr>
        <w:tc>
          <w:tcPr>
            <w:tcW w:w="2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74229" w:rsidRPr="00763C41" w:rsidRDefault="00574229" w:rsidP="00574229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HW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74229" w:rsidRPr="00763C41" w:rsidRDefault="00574229" w:rsidP="00803D15">
            <w:pPr>
              <w:jc w:val="center"/>
              <w:rPr>
                <w:sz w:val="22"/>
                <w:szCs w:val="22"/>
                <w:lang w:val="en-GB"/>
              </w:rPr>
            </w:pPr>
            <w:r w:rsidRPr="00763C41">
              <w:rPr>
                <w:sz w:val="22"/>
                <w:szCs w:val="22"/>
                <w:lang w:val="en-GB"/>
              </w:rPr>
              <w:t>0.</w:t>
            </w:r>
            <w:r w:rsidR="00390731" w:rsidRPr="00763C41">
              <w:rPr>
                <w:sz w:val="22"/>
                <w:szCs w:val="22"/>
                <w:lang w:val="en-GB"/>
              </w:rPr>
              <w:t>39</w:t>
            </w:r>
            <w:r w:rsidRPr="00763C41">
              <w:rPr>
                <w:sz w:val="22"/>
                <w:szCs w:val="22"/>
                <w:lang w:val="en-GB"/>
              </w:rPr>
              <w:t>±0.</w:t>
            </w:r>
            <w:r w:rsidR="00390731" w:rsidRPr="00763C41">
              <w:rPr>
                <w:sz w:val="22"/>
                <w:szCs w:val="22"/>
                <w:lang w:val="en-GB"/>
              </w:rPr>
              <w:t>19</w:t>
            </w:r>
            <w:r w:rsidRPr="00763C41">
              <w:rPr>
                <w:sz w:val="22"/>
                <w:szCs w:val="22"/>
                <w:lang w:val="en-GB"/>
              </w:rPr>
              <w:t xml:space="preserve"> (0.35—0.44; </w:t>
            </w:r>
            <w:r w:rsidR="00803D15" w:rsidRPr="00763C41">
              <w:rPr>
                <w:sz w:val="22"/>
                <w:szCs w:val="22"/>
                <w:lang w:val="en-GB"/>
              </w:rPr>
              <w:t xml:space="preserve">N </w:t>
            </w:r>
            <w:r w:rsidRPr="00763C41">
              <w:rPr>
                <w:sz w:val="22"/>
                <w:szCs w:val="22"/>
                <w:lang w:val="en-GB"/>
              </w:rPr>
              <w:t>=</w:t>
            </w:r>
            <w:r w:rsidR="00803D15" w:rsidRPr="00763C41">
              <w:rPr>
                <w:sz w:val="22"/>
                <w:szCs w:val="22"/>
                <w:lang w:val="en-GB"/>
              </w:rPr>
              <w:t xml:space="preserve"> </w:t>
            </w:r>
            <w:r w:rsidRPr="00763C41">
              <w:rPr>
                <w:sz w:val="22"/>
                <w:szCs w:val="22"/>
                <w:lang w:val="en-GB"/>
              </w:rPr>
              <w:t>26)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74229" w:rsidRPr="00763C41" w:rsidRDefault="00574229" w:rsidP="00390731">
            <w:pPr>
              <w:jc w:val="center"/>
              <w:rPr>
                <w:sz w:val="22"/>
                <w:szCs w:val="22"/>
                <w:lang w:val="en-GB"/>
              </w:rPr>
            </w:pPr>
            <w:r w:rsidRPr="00763C41">
              <w:rPr>
                <w:sz w:val="22"/>
                <w:szCs w:val="22"/>
                <w:lang w:val="en-GB"/>
              </w:rPr>
              <w:t>0.5</w:t>
            </w:r>
            <w:r w:rsidR="00390731" w:rsidRPr="00763C41">
              <w:rPr>
                <w:sz w:val="22"/>
                <w:szCs w:val="22"/>
                <w:lang w:val="en-GB"/>
              </w:rPr>
              <w:t>2</w:t>
            </w:r>
            <w:r w:rsidRPr="00763C41">
              <w:rPr>
                <w:sz w:val="22"/>
                <w:szCs w:val="22"/>
                <w:lang w:val="en-GB"/>
              </w:rPr>
              <w:t>±0.0</w:t>
            </w:r>
            <w:r w:rsidR="00390731" w:rsidRPr="00763C41">
              <w:rPr>
                <w:sz w:val="22"/>
                <w:szCs w:val="22"/>
                <w:lang w:val="en-GB"/>
              </w:rPr>
              <w:t>3</w:t>
            </w:r>
            <w:r w:rsidR="00643DB2" w:rsidRPr="00763C41">
              <w:rPr>
                <w:sz w:val="22"/>
                <w:szCs w:val="22"/>
                <w:lang w:val="en-GB"/>
              </w:rPr>
              <w:t xml:space="preserve"> </w:t>
            </w:r>
            <w:r w:rsidRPr="00763C41">
              <w:rPr>
                <w:sz w:val="22"/>
                <w:szCs w:val="22"/>
                <w:lang w:val="en-GB"/>
              </w:rPr>
              <w:t>(0.4</w:t>
            </w:r>
            <w:r w:rsidR="00390731" w:rsidRPr="00763C41">
              <w:rPr>
                <w:sz w:val="22"/>
                <w:szCs w:val="22"/>
                <w:lang w:val="en-GB"/>
              </w:rPr>
              <w:t>5</w:t>
            </w:r>
            <w:r w:rsidRPr="00763C41">
              <w:rPr>
                <w:sz w:val="22"/>
                <w:szCs w:val="22"/>
                <w:lang w:val="en-GB"/>
              </w:rPr>
              <w:t>—0.5</w:t>
            </w:r>
            <w:r w:rsidR="00390731" w:rsidRPr="00763C41">
              <w:rPr>
                <w:sz w:val="22"/>
                <w:szCs w:val="22"/>
                <w:lang w:val="en-GB"/>
              </w:rPr>
              <w:t>6</w:t>
            </w:r>
            <w:r w:rsidRPr="00763C41">
              <w:rPr>
                <w:sz w:val="22"/>
                <w:szCs w:val="22"/>
                <w:lang w:val="en-GB"/>
              </w:rPr>
              <w:t>;</w:t>
            </w:r>
            <w:r w:rsidR="00643DB2" w:rsidRPr="00763C41">
              <w:rPr>
                <w:sz w:val="22"/>
                <w:szCs w:val="22"/>
                <w:lang w:val="en-GB"/>
              </w:rPr>
              <w:t xml:space="preserve"> </w:t>
            </w:r>
            <w:r w:rsidRPr="00763C41">
              <w:rPr>
                <w:sz w:val="22"/>
                <w:szCs w:val="22"/>
                <w:lang w:val="en-GB"/>
              </w:rPr>
              <w:t xml:space="preserve">N = </w:t>
            </w:r>
            <w:r w:rsidR="00390731" w:rsidRPr="00763C41">
              <w:rPr>
                <w:sz w:val="22"/>
                <w:szCs w:val="22"/>
                <w:lang w:val="en-GB"/>
              </w:rPr>
              <w:t>57</w:t>
            </w:r>
            <w:r w:rsidRPr="00763C41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74229" w:rsidRPr="00763C41" w:rsidRDefault="00574229" w:rsidP="00390731">
            <w:pPr>
              <w:jc w:val="center"/>
              <w:rPr>
                <w:sz w:val="22"/>
                <w:szCs w:val="22"/>
                <w:lang w:val="en-GB"/>
              </w:rPr>
            </w:pPr>
            <w:r w:rsidRPr="00763C41">
              <w:rPr>
                <w:sz w:val="22"/>
                <w:szCs w:val="22"/>
                <w:lang w:val="en-GB"/>
              </w:rPr>
              <w:t>0.61±0.0</w:t>
            </w:r>
            <w:r w:rsidR="00390731" w:rsidRPr="00763C41">
              <w:rPr>
                <w:sz w:val="22"/>
                <w:szCs w:val="22"/>
                <w:lang w:val="en-GB"/>
              </w:rPr>
              <w:t>2</w:t>
            </w:r>
            <w:r w:rsidR="00643DB2" w:rsidRPr="00763C41">
              <w:rPr>
                <w:sz w:val="22"/>
                <w:szCs w:val="22"/>
                <w:lang w:val="en-GB"/>
              </w:rPr>
              <w:t xml:space="preserve"> </w:t>
            </w:r>
            <w:r w:rsidRPr="00763C41">
              <w:rPr>
                <w:sz w:val="22"/>
                <w:szCs w:val="22"/>
                <w:lang w:val="en-GB"/>
              </w:rPr>
              <w:t>(0.5</w:t>
            </w:r>
            <w:r w:rsidR="00390731" w:rsidRPr="00763C41">
              <w:rPr>
                <w:sz w:val="22"/>
                <w:szCs w:val="22"/>
                <w:lang w:val="en-GB"/>
              </w:rPr>
              <w:t>7</w:t>
            </w:r>
            <w:r w:rsidRPr="00763C41">
              <w:rPr>
                <w:sz w:val="22"/>
                <w:szCs w:val="22"/>
                <w:lang w:val="en-GB"/>
              </w:rPr>
              <w:t>—0.67;</w:t>
            </w:r>
            <w:r w:rsidR="00643DB2" w:rsidRPr="00763C41">
              <w:rPr>
                <w:sz w:val="22"/>
                <w:szCs w:val="22"/>
                <w:lang w:val="en-GB"/>
              </w:rPr>
              <w:t xml:space="preserve"> </w:t>
            </w:r>
            <w:r w:rsidRPr="00763C41">
              <w:rPr>
                <w:sz w:val="22"/>
                <w:szCs w:val="22"/>
                <w:lang w:val="en-GB"/>
              </w:rPr>
              <w:t xml:space="preserve">N </w:t>
            </w:r>
            <w:r w:rsidR="00643DB2" w:rsidRPr="00763C41">
              <w:rPr>
                <w:sz w:val="22"/>
                <w:szCs w:val="22"/>
                <w:lang w:val="en-GB"/>
              </w:rPr>
              <w:t xml:space="preserve"> </w:t>
            </w:r>
            <w:r w:rsidRPr="00763C41">
              <w:rPr>
                <w:sz w:val="22"/>
                <w:szCs w:val="22"/>
                <w:lang w:val="en-GB"/>
              </w:rPr>
              <w:t>=</w:t>
            </w:r>
            <w:r w:rsidR="00643DB2" w:rsidRPr="00763C41">
              <w:rPr>
                <w:sz w:val="22"/>
                <w:szCs w:val="22"/>
                <w:lang w:val="en-GB"/>
              </w:rPr>
              <w:t xml:space="preserve"> </w:t>
            </w:r>
            <w:r w:rsidR="00390731" w:rsidRPr="00763C41">
              <w:rPr>
                <w:sz w:val="22"/>
                <w:szCs w:val="22"/>
                <w:lang w:val="en-GB"/>
              </w:rPr>
              <w:t>67</w:t>
            </w:r>
            <w:r w:rsidRPr="00763C41">
              <w:rPr>
                <w:sz w:val="22"/>
                <w:szCs w:val="22"/>
                <w:lang w:val="en-GB"/>
              </w:rPr>
              <w:t>)</w:t>
            </w:r>
          </w:p>
        </w:tc>
      </w:tr>
      <w:tr w:rsidR="00574229" w:rsidRPr="00763C41" w:rsidTr="00F71684">
        <w:tc>
          <w:tcPr>
            <w:tcW w:w="2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74229" w:rsidRPr="00763C41" w:rsidRDefault="00574229" w:rsidP="00574229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LHH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74229" w:rsidRPr="00763C41" w:rsidRDefault="00004895" w:rsidP="00004895">
            <w:pPr>
              <w:jc w:val="center"/>
              <w:rPr>
                <w:sz w:val="22"/>
                <w:szCs w:val="22"/>
                <w:lang w:val="en-GB"/>
              </w:rPr>
            </w:pPr>
            <w:r w:rsidRPr="00763C41">
              <w:rPr>
                <w:sz w:val="22"/>
                <w:szCs w:val="22"/>
                <w:lang w:val="en-GB"/>
              </w:rPr>
              <w:t>9.00</w:t>
            </w:r>
            <w:r w:rsidR="00803D15" w:rsidRPr="00763C41">
              <w:rPr>
                <w:sz w:val="22"/>
                <w:szCs w:val="22"/>
                <w:lang w:val="en-GB"/>
              </w:rPr>
              <w:t xml:space="preserve"> </w:t>
            </w:r>
            <w:r w:rsidR="00C13190" w:rsidRPr="00763C41">
              <w:rPr>
                <w:sz w:val="22"/>
                <w:szCs w:val="22"/>
                <w:lang w:val="en-GB"/>
              </w:rPr>
              <w:t>(7.00—10.00</w:t>
            </w:r>
            <w:r w:rsidR="00803D15" w:rsidRPr="00763C41">
              <w:rPr>
                <w:sz w:val="22"/>
                <w:szCs w:val="22"/>
                <w:lang w:val="en-GB"/>
              </w:rPr>
              <w:t>;</w:t>
            </w:r>
            <w:r w:rsidR="00C13190" w:rsidRPr="00763C41">
              <w:rPr>
                <w:sz w:val="22"/>
                <w:szCs w:val="22"/>
                <w:lang w:val="en-GB"/>
              </w:rPr>
              <w:t xml:space="preserve"> </w:t>
            </w:r>
            <w:r w:rsidR="00803D15" w:rsidRPr="00763C41">
              <w:rPr>
                <w:sz w:val="22"/>
                <w:szCs w:val="22"/>
                <w:lang w:val="en-GB"/>
              </w:rPr>
              <w:t xml:space="preserve">N </w:t>
            </w:r>
            <w:r w:rsidR="00C13190" w:rsidRPr="00763C41">
              <w:rPr>
                <w:sz w:val="22"/>
                <w:szCs w:val="22"/>
                <w:lang w:val="en-GB"/>
              </w:rPr>
              <w:t>=</w:t>
            </w:r>
            <w:r w:rsidR="00803D15" w:rsidRPr="00763C41">
              <w:rPr>
                <w:sz w:val="22"/>
                <w:szCs w:val="22"/>
                <w:lang w:val="en-GB"/>
              </w:rPr>
              <w:t xml:space="preserve"> </w:t>
            </w:r>
            <w:r w:rsidRPr="00763C41">
              <w:rPr>
                <w:sz w:val="22"/>
                <w:szCs w:val="22"/>
                <w:lang w:val="en-GB"/>
              </w:rPr>
              <w:t>6</w:t>
            </w:r>
            <w:r w:rsidR="00C13190" w:rsidRPr="00763C41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74229" w:rsidRPr="00763C41" w:rsidRDefault="00574229" w:rsidP="00574229">
            <w:pPr>
              <w:jc w:val="center"/>
              <w:rPr>
                <w:sz w:val="22"/>
                <w:szCs w:val="22"/>
                <w:lang w:val="en-GB"/>
              </w:rPr>
            </w:pPr>
            <w:r w:rsidRPr="00763C41">
              <w:rPr>
                <w:sz w:val="22"/>
                <w:szCs w:val="22"/>
                <w:lang w:val="en-GB"/>
              </w:rPr>
              <w:t>57.50</w:t>
            </w:r>
            <w:r w:rsidR="00643DB2" w:rsidRPr="00763C41">
              <w:rPr>
                <w:sz w:val="22"/>
                <w:szCs w:val="22"/>
                <w:lang w:val="en-GB"/>
              </w:rPr>
              <w:t xml:space="preserve"> </w:t>
            </w:r>
            <w:r w:rsidRPr="00763C41">
              <w:rPr>
                <w:sz w:val="22"/>
                <w:szCs w:val="22"/>
                <w:lang w:val="en-GB"/>
              </w:rPr>
              <w:t>(52.50—87.50</w:t>
            </w:r>
            <w:r w:rsidR="00643DB2" w:rsidRPr="00763C41">
              <w:rPr>
                <w:sz w:val="22"/>
                <w:szCs w:val="22"/>
                <w:lang w:val="en-GB"/>
              </w:rPr>
              <w:t>;</w:t>
            </w:r>
            <w:r w:rsidRPr="00763C41">
              <w:rPr>
                <w:sz w:val="22"/>
                <w:szCs w:val="22"/>
                <w:lang w:val="en-GB"/>
              </w:rPr>
              <w:t xml:space="preserve"> </w:t>
            </w:r>
            <w:r w:rsidR="00643DB2" w:rsidRPr="00763C41">
              <w:rPr>
                <w:sz w:val="22"/>
                <w:szCs w:val="22"/>
                <w:lang w:val="en-GB"/>
              </w:rPr>
              <w:t xml:space="preserve">N </w:t>
            </w:r>
            <w:r w:rsidRPr="00763C41">
              <w:rPr>
                <w:sz w:val="22"/>
                <w:szCs w:val="22"/>
                <w:lang w:val="en-GB"/>
              </w:rPr>
              <w:t>=</w:t>
            </w:r>
            <w:r w:rsidR="00643DB2" w:rsidRPr="00763C41">
              <w:rPr>
                <w:sz w:val="22"/>
                <w:szCs w:val="22"/>
                <w:lang w:val="en-GB"/>
              </w:rPr>
              <w:t xml:space="preserve"> </w:t>
            </w:r>
            <w:r w:rsidRPr="00763C41">
              <w:rPr>
                <w:sz w:val="22"/>
                <w:szCs w:val="22"/>
                <w:lang w:val="en-GB"/>
              </w:rPr>
              <w:t>7)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74229" w:rsidRPr="00763C41" w:rsidRDefault="00574229" w:rsidP="00574229">
            <w:pPr>
              <w:jc w:val="center"/>
              <w:rPr>
                <w:sz w:val="22"/>
                <w:szCs w:val="22"/>
                <w:lang w:val="en-GB"/>
              </w:rPr>
            </w:pPr>
            <w:r w:rsidRPr="00763C41">
              <w:rPr>
                <w:sz w:val="22"/>
                <w:szCs w:val="22"/>
                <w:lang w:val="en-GB"/>
              </w:rPr>
              <w:t>60.00±1.9.50</w:t>
            </w:r>
            <w:r w:rsidR="00643DB2" w:rsidRPr="00763C41">
              <w:rPr>
                <w:sz w:val="22"/>
                <w:szCs w:val="22"/>
                <w:lang w:val="en-GB"/>
              </w:rPr>
              <w:t xml:space="preserve"> </w:t>
            </w:r>
            <w:r w:rsidRPr="00763C41">
              <w:rPr>
                <w:sz w:val="22"/>
                <w:szCs w:val="22"/>
                <w:lang w:val="en-GB"/>
              </w:rPr>
              <w:t>(25.00—105.00;</w:t>
            </w:r>
            <w:r w:rsidR="00643DB2" w:rsidRPr="00763C41">
              <w:rPr>
                <w:sz w:val="22"/>
                <w:szCs w:val="22"/>
                <w:lang w:val="en-GB"/>
              </w:rPr>
              <w:t xml:space="preserve"> </w:t>
            </w:r>
            <w:r w:rsidRPr="00763C41">
              <w:rPr>
                <w:sz w:val="22"/>
                <w:szCs w:val="22"/>
                <w:lang w:val="en-GB"/>
              </w:rPr>
              <w:t>N = 23)</w:t>
            </w:r>
          </w:p>
        </w:tc>
      </w:tr>
      <w:tr w:rsidR="00574229" w:rsidRPr="00763C41" w:rsidTr="00F71684">
        <w:tc>
          <w:tcPr>
            <w:tcW w:w="2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74229" w:rsidRPr="00763C41" w:rsidRDefault="00574229" w:rsidP="00574229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AD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74229" w:rsidRPr="00763C41" w:rsidRDefault="00697C62" w:rsidP="00A8152A">
            <w:pPr>
              <w:jc w:val="center"/>
              <w:rPr>
                <w:sz w:val="22"/>
                <w:szCs w:val="22"/>
                <w:lang w:val="en-GB"/>
              </w:rPr>
            </w:pPr>
            <w:r w:rsidRPr="00763C41">
              <w:rPr>
                <w:sz w:val="22"/>
                <w:szCs w:val="22"/>
                <w:lang w:val="en-GB"/>
              </w:rPr>
              <w:t>18</w:t>
            </w:r>
            <w:r w:rsidR="00EB08A9" w:rsidRPr="00763C41">
              <w:rPr>
                <w:sz w:val="22"/>
                <w:szCs w:val="22"/>
                <w:lang w:val="en-GB"/>
              </w:rPr>
              <w:t>.00</w:t>
            </w:r>
            <w:r w:rsidRPr="00763C41">
              <w:rPr>
                <w:sz w:val="22"/>
                <w:szCs w:val="22"/>
                <w:lang w:val="en-GB"/>
              </w:rPr>
              <w:t xml:space="preserve"> (</w:t>
            </w:r>
            <w:r w:rsidR="00A8152A" w:rsidRPr="00763C41">
              <w:rPr>
                <w:sz w:val="22"/>
                <w:szCs w:val="22"/>
                <w:lang w:val="en-GB"/>
              </w:rPr>
              <w:t>N =</w:t>
            </w:r>
            <w:r w:rsidR="00EB08A9" w:rsidRPr="00763C41">
              <w:rPr>
                <w:sz w:val="22"/>
                <w:szCs w:val="22"/>
                <w:lang w:val="en-GB"/>
              </w:rPr>
              <w:t xml:space="preserve"> </w:t>
            </w:r>
            <w:r w:rsidR="00A8152A" w:rsidRPr="00763C41">
              <w:rPr>
                <w:sz w:val="22"/>
                <w:szCs w:val="22"/>
                <w:lang w:val="en-GB"/>
              </w:rPr>
              <w:t>1</w:t>
            </w:r>
            <w:r w:rsidRPr="00763C41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74229" w:rsidRPr="00763C41" w:rsidRDefault="00A8152A" w:rsidP="00A8152A">
            <w:pPr>
              <w:jc w:val="center"/>
              <w:rPr>
                <w:sz w:val="22"/>
                <w:szCs w:val="22"/>
                <w:lang w:val="en-GB"/>
              </w:rPr>
            </w:pPr>
            <w:r w:rsidRPr="00763C41">
              <w:rPr>
                <w:sz w:val="22"/>
                <w:szCs w:val="22"/>
                <w:lang w:val="en-GB"/>
              </w:rPr>
              <w:t>20</w:t>
            </w:r>
            <w:r w:rsidR="00EB08A9" w:rsidRPr="00763C41">
              <w:rPr>
                <w:sz w:val="22"/>
                <w:szCs w:val="22"/>
                <w:lang w:val="en-GB"/>
              </w:rPr>
              <w:t>.00</w:t>
            </w:r>
            <w:r w:rsidR="00643DB2" w:rsidRPr="00763C41">
              <w:rPr>
                <w:sz w:val="22"/>
                <w:szCs w:val="22"/>
                <w:lang w:val="en-GB"/>
              </w:rPr>
              <w:t xml:space="preserve"> </w:t>
            </w:r>
            <w:r w:rsidR="00EB08A9" w:rsidRPr="00763C41">
              <w:rPr>
                <w:sz w:val="22"/>
                <w:szCs w:val="22"/>
                <w:lang w:val="en-GB"/>
              </w:rPr>
              <w:t>(</w:t>
            </w:r>
            <w:r w:rsidR="00574229" w:rsidRPr="00763C41">
              <w:rPr>
                <w:sz w:val="22"/>
                <w:szCs w:val="22"/>
                <w:lang w:val="en-GB"/>
              </w:rPr>
              <w:t>N</w:t>
            </w:r>
            <w:r w:rsidR="00643DB2" w:rsidRPr="00763C41">
              <w:rPr>
                <w:sz w:val="22"/>
                <w:szCs w:val="22"/>
                <w:lang w:val="en-GB"/>
              </w:rPr>
              <w:t xml:space="preserve"> </w:t>
            </w:r>
            <w:r w:rsidRPr="00763C41">
              <w:rPr>
                <w:sz w:val="22"/>
                <w:szCs w:val="22"/>
                <w:lang w:val="en-GB"/>
              </w:rPr>
              <w:t>=</w:t>
            </w:r>
            <w:r w:rsidR="00643DB2" w:rsidRPr="00763C41">
              <w:rPr>
                <w:sz w:val="22"/>
                <w:szCs w:val="22"/>
                <w:lang w:val="en-GB"/>
              </w:rPr>
              <w:t xml:space="preserve"> </w:t>
            </w:r>
            <w:r w:rsidRPr="00763C41">
              <w:rPr>
                <w:sz w:val="22"/>
                <w:szCs w:val="22"/>
                <w:lang w:val="en-GB"/>
              </w:rPr>
              <w:t>1</w:t>
            </w:r>
            <w:r w:rsidR="00EB08A9" w:rsidRPr="00763C41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74229" w:rsidRPr="00763C41" w:rsidRDefault="00A8152A" w:rsidP="00A8152A">
            <w:pPr>
              <w:jc w:val="center"/>
              <w:rPr>
                <w:sz w:val="22"/>
                <w:szCs w:val="22"/>
                <w:lang w:val="en-GB"/>
              </w:rPr>
            </w:pPr>
            <w:r w:rsidRPr="00763C41">
              <w:rPr>
                <w:sz w:val="22"/>
                <w:szCs w:val="22"/>
                <w:lang w:val="en-GB"/>
              </w:rPr>
              <w:t>29</w:t>
            </w:r>
            <w:r w:rsidR="00B433F9" w:rsidRPr="00763C41">
              <w:rPr>
                <w:sz w:val="22"/>
                <w:szCs w:val="22"/>
                <w:lang w:val="en-GB"/>
              </w:rPr>
              <w:t>.00</w:t>
            </w:r>
            <w:r w:rsidRPr="00763C41">
              <w:rPr>
                <w:sz w:val="22"/>
                <w:szCs w:val="22"/>
                <w:lang w:val="en-GB"/>
              </w:rPr>
              <w:t>;</w:t>
            </w:r>
            <w:r w:rsidR="00643DB2" w:rsidRPr="00763C41">
              <w:rPr>
                <w:sz w:val="22"/>
                <w:szCs w:val="22"/>
                <w:lang w:val="en-GB"/>
              </w:rPr>
              <w:t xml:space="preserve"> </w:t>
            </w:r>
            <w:r w:rsidRPr="00763C41">
              <w:rPr>
                <w:sz w:val="22"/>
                <w:szCs w:val="22"/>
                <w:lang w:val="en-GB"/>
              </w:rPr>
              <w:t>40</w:t>
            </w:r>
            <w:r w:rsidR="00B433F9" w:rsidRPr="00763C41">
              <w:rPr>
                <w:sz w:val="22"/>
                <w:szCs w:val="22"/>
                <w:lang w:val="en-GB"/>
              </w:rPr>
              <w:t>.00</w:t>
            </w:r>
            <w:r w:rsidR="00643DB2" w:rsidRPr="00763C41">
              <w:rPr>
                <w:sz w:val="22"/>
                <w:szCs w:val="22"/>
                <w:lang w:val="en-GB"/>
              </w:rPr>
              <w:t xml:space="preserve"> </w:t>
            </w:r>
            <w:r w:rsidR="00B433F9" w:rsidRPr="00763C41">
              <w:rPr>
                <w:sz w:val="22"/>
                <w:szCs w:val="22"/>
                <w:lang w:val="en-GB"/>
              </w:rPr>
              <w:t>(</w:t>
            </w:r>
            <w:r w:rsidRPr="00763C41">
              <w:rPr>
                <w:sz w:val="22"/>
                <w:szCs w:val="22"/>
                <w:lang w:val="en-GB"/>
              </w:rPr>
              <w:t>N</w:t>
            </w:r>
            <w:r w:rsidR="00643DB2" w:rsidRPr="00763C41">
              <w:rPr>
                <w:sz w:val="22"/>
                <w:szCs w:val="22"/>
                <w:lang w:val="en-GB"/>
              </w:rPr>
              <w:t xml:space="preserve"> </w:t>
            </w:r>
            <w:r w:rsidR="00574229" w:rsidRPr="00763C41">
              <w:rPr>
                <w:sz w:val="22"/>
                <w:szCs w:val="22"/>
                <w:lang w:val="en-GB"/>
              </w:rPr>
              <w:t>=</w:t>
            </w:r>
            <w:r w:rsidR="00643DB2" w:rsidRPr="00763C41">
              <w:rPr>
                <w:sz w:val="22"/>
                <w:szCs w:val="22"/>
                <w:lang w:val="en-GB"/>
              </w:rPr>
              <w:t xml:space="preserve"> </w:t>
            </w:r>
            <w:r w:rsidRPr="00763C41">
              <w:rPr>
                <w:sz w:val="22"/>
                <w:szCs w:val="22"/>
                <w:lang w:val="en-GB"/>
              </w:rPr>
              <w:t>2</w:t>
            </w:r>
            <w:r w:rsidR="00B433F9" w:rsidRPr="00763C41">
              <w:rPr>
                <w:sz w:val="22"/>
                <w:szCs w:val="22"/>
                <w:lang w:val="en-GB"/>
              </w:rPr>
              <w:t>)</w:t>
            </w:r>
          </w:p>
        </w:tc>
      </w:tr>
      <w:tr w:rsidR="00574229" w:rsidRPr="00763C41" w:rsidTr="00F71684">
        <w:tc>
          <w:tcPr>
            <w:tcW w:w="2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74229" w:rsidRPr="00763C41" w:rsidRDefault="00574229" w:rsidP="00574229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LL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74229" w:rsidRPr="00763C41" w:rsidRDefault="00574229" w:rsidP="00574229">
            <w:pPr>
              <w:jc w:val="center"/>
              <w:rPr>
                <w:sz w:val="22"/>
                <w:szCs w:val="22"/>
                <w:lang w:val="en-GB"/>
              </w:rPr>
            </w:pPr>
            <w:r w:rsidRPr="00763C41">
              <w:rPr>
                <w:sz w:val="22"/>
                <w:szCs w:val="22"/>
                <w:lang w:val="en-GB"/>
              </w:rPr>
              <w:t>110.00</w:t>
            </w:r>
            <w:r w:rsidR="00803D15" w:rsidRPr="00763C41">
              <w:rPr>
                <w:sz w:val="22"/>
                <w:szCs w:val="22"/>
                <w:lang w:val="en-GB"/>
              </w:rPr>
              <w:t xml:space="preserve"> </w:t>
            </w:r>
            <w:r w:rsidRPr="00763C41">
              <w:rPr>
                <w:sz w:val="22"/>
                <w:szCs w:val="22"/>
                <w:lang w:val="en-GB"/>
              </w:rPr>
              <w:t>(112.50—195.00;</w:t>
            </w:r>
            <w:r w:rsidR="00803D15" w:rsidRPr="00763C41">
              <w:rPr>
                <w:sz w:val="22"/>
                <w:szCs w:val="22"/>
                <w:lang w:val="en-GB"/>
              </w:rPr>
              <w:t xml:space="preserve"> </w:t>
            </w:r>
            <w:r w:rsidRPr="00763C41">
              <w:rPr>
                <w:sz w:val="22"/>
                <w:szCs w:val="22"/>
                <w:lang w:val="en-GB"/>
              </w:rPr>
              <w:t>N = 4)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74229" w:rsidRPr="00763C41" w:rsidRDefault="00574229" w:rsidP="00574229">
            <w:pPr>
              <w:jc w:val="center"/>
              <w:rPr>
                <w:sz w:val="22"/>
                <w:szCs w:val="22"/>
                <w:lang w:val="en-GB"/>
              </w:rPr>
            </w:pPr>
            <w:r w:rsidRPr="00763C41">
              <w:rPr>
                <w:sz w:val="22"/>
                <w:szCs w:val="22"/>
                <w:lang w:val="en-GB"/>
              </w:rPr>
              <w:t>195.00 (160.00—260.00;</w:t>
            </w:r>
            <w:r w:rsidR="00643DB2" w:rsidRPr="00763C41">
              <w:rPr>
                <w:sz w:val="22"/>
                <w:szCs w:val="22"/>
                <w:lang w:val="en-GB"/>
              </w:rPr>
              <w:t xml:space="preserve"> </w:t>
            </w:r>
            <w:r w:rsidRPr="00763C41">
              <w:rPr>
                <w:sz w:val="22"/>
                <w:szCs w:val="22"/>
                <w:lang w:val="en-GB"/>
              </w:rPr>
              <w:t>N = 5)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74229" w:rsidRPr="00763C41" w:rsidRDefault="00574229" w:rsidP="00574229">
            <w:pPr>
              <w:jc w:val="center"/>
              <w:rPr>
                <w:sz w:val="22"/>
                <w:szCs w:val="22"/>
                <w:lang w:val="en-GB"/>
              </w:rPr>
            </w:pPr>
            <w:r w:rsidRPr="00763C41">
              <w:rPr>
                <w:sz w:val="22"/>
                <w:szCs w:val="22"/>
                <w:lang w:val="en-GB"/>
              </w:rPr>
              <w:t>270.00;</w:t>
            </w:r>
            <w:r w:rsidR="00643DB2" w:rsidRPr="00763C41">
              <w:rPr>
                <w:sz w:val="22"/>
                <w:szCs w:val="22"/>
                <w:lang w:val="en-GB"/>
              </w:rPr>
              <w:t xml:space="preserve"> </w:t>
            </w:r>
            <w:r w:rsidRPr="00763C41">
              <w:rPr>
                <w:sz w:val="22"/>
                <w:szCs w:val="22"/>
                <w:lang w:val="en-GB"/>
              </w:rPr>
              <w:t>300.00 (N = 2)</w:t>
            </w:r>
          </w:p>
        </w:tc>
      </w:tr>
      <w:tr w:rsidR="00574229" w:rsidRPr="00763C41" w:rsidTr="00F71684">
        <w:tc>
          <w:tcPr>
            <w:tcW w:w="2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74229" w:rsidRPr="00763C41" w:rsidRDefault="00574229" w:rsidP="00574229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LHL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74229" w:rsidRPr="00763C41" w:rsidRDefault="00E20D26" w:rsidP="00574229">
            <w:pPr>
              <w:jc w:val="center"/>
              <w:rPr>
                <w:sz w:val="22"/>
                <w:szCs w:val="22"/>
                <w:lang w:val="en-GB"/>
              </w:rPr>
            </w:pPr>
            <w:r w:rsidRPr="00763C41">
              <w:rPr>
                <w:sz w:val="22"/>
                <w:szCs w:val="22"/>
                <w:lang w:val="en-GB"/>
              </w:rPr>
              <w:t>2</w:t>
            </w:r>
            <w:r w:rsidR="00697C62" w:rsidRPr="00763C41">
              <w:rPr>
                <w:sz w:val="22"/>
                <w:szCs w:val="22"/>
                <w:lang w:val="en-GB"/>
              </w:rPr>
              <w:t>.00</w:t>
            </w:r>
            <w:r w:rsidRPr="00763C41">
              <w:rPr>
                <w:sz w:val="22"/>
                <w:szCs w:val="22"/>
                <w:lang w:val="en-GB"/>
              </w:rPr>
              <w:t>;</w:t>
            </w:r>
            <w:r w:rsidR="00643DB2" w:rsidRPr="00763C41">
              <w:rPr>
                <w:sz w:val="22"/>
                <w:szCs w:val="22"/>
                <w:lang w:val="en-GB"/>
              </w:rPr>
              <w:t xml:space="preserve"> </w:t>
            </w:r>
            <w:r w:rsidRPr="00763C41">
              <w:rPr>
                <w:sz w:val="22"/>
                <w:szCs w:val="22"/>
                <w:lang w:val="en-GB"/>
              </w:rPr>
              <w:t>3</w:t>
            </w:r>
            <w:r w:rsidR="00697C62" w:rsidRPr="00763C41">
              <w:rPr>
                <w:sz w:val="22"/>
                <w:szCs w:val="22"/>
                <w:lang w:val="en-GB"/>
              </w:rPr>
              <w:t>.00</w:t>
            </w:r>
            <w:r w:rsidRPr="00763C41">
              <w:rPr>
                <w:sz w:val="22"/>
                <w:szCs w:val="22"/>
                <w:lang w:val="en-GB"/>
              </w:rPr>
              <w:t>;</w:t>
            </w:r>
            <w:r w:rsidR="00643DB2" w:rsidRPr="00763C41">
              <w:rPr>
                <w:sz w:val="22"/>
                <w:szCs w:val="22"/>
                <w:lang w:val="en-GB"/>
              </w:rPr>
              <w:t xml:space="preserve"> </w:t>
            </w:r>
            <w:r w:rsidRPr="00763C41">
              <w:rPr>
                <w:sz w:val="22"/>
                <w:szCs w:val="22"/>
                <w:lang w:val="en-GB"/>
              </w:rPr>
              <w:t>3</w:t>
            </w:r>
            <w:r w:rsidR="00697C62" w:rsidRPr="00763C41">
              <w:rPr>
                <w:sz w:val="22"/>
                <w:szCs w:val="22"/>
                <w:lang w:val="en-GB"/>
              </w:rPr>
              <w:t>.00</w:t>
            </w:r>
            <w:r w:rsidR="00643DB2" w:rsidRPr="00763C41">
              <w:rPr>
                <w:sz w:val="22"/>
                <w:szCs w:val="22"/>
                <w:lang w:val="en-GB"/>
              </w:rPr>
              <w:t xml:space="preserve"> </w:t>
            </w:r>
            <w:r w:rsidR="00697C62" w:rsidRPr="00763C41">
              <w:rPr>
                <w:sz w:val="22"/>
                <w:szCs w:val="22"/>
                <w:lang w:val="en-GB"/>
              </w:rPr>
              <w:t>(</w:t>
            </w:r>
            <w:r w:rsidRPr="00763C41">
              <w:rPr>
                <w:sz w:val="22"/>
                <w:szCs w:val="22"/>
                <w:lang w:val="en-GB"/>
              </w:rPr>
              <w:t>N</w:t>
            </w:r>
            <w:r w:rsidR="00643DB2" w:rsidRPr="00763C41">
              <w:rPr>
                <w:sz w:val="22"/>
                <w:szCs w:val="22"/>
                <w:lang w:val="en-GB"/>
              </w:rPr>
              <w:t xml:space="preserve"> </w:t>
            </w:r>
            <w:r w:rsidRPr="00763C41">
              <w:rPr>
                <w:sz w:val="22"/>
                <w:szCs w:val="22"/>
                <w:lang w:val="en-GB"/>
              </w:rPr>
              <w:t>=</w:t>
            </w:r>
            <w:r w:rsidR="00643DB2" w:rsidRPr="00763C41">
              <w:rPr>
                <w:sz w:val="22"/>
                <w:szCs w:val="22"/>
                <w:lang w:val="en-GB"/>
              </w:rPr>
              <w:t xml:space="preserve"> </w:t>
            </w:r>
            <w:r w:rsidRPr="00763C41">
              <w:rPr>
                <w:sz w:val="22"/>
                <w:szCs w:val="22"/>
                <w:lang w:val="en-GB"/>
              </w:rPr>
              <w:t>3</w:t>
            </w:r>
            <w:r w:rsidR="00697C62" w:rsidRPr="00763C41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74229" w:rsidRPr="00763C41" w:rsidRDefault="00E20D26" w:rsidP="00574229">
            <w:pPr>
              <w:jc w:val="center"/>
              <w:rPr>
                <w:sz w:val="22"/>
                <w:szCs w:val="22"/>
                <w:lang w:val="en-GB"/>
              </w:rPr>
            </w:pPr>
            <w:r w:rsidRPr="00763C41">
              <w:rPr>
                <w:sz w:val="22"/>
                <w:szCs w:val="22"/>
                <w:lang w:val="en-GB"/>
              </w:rPr>
              <w:t>10</w:t>
            </w:r>
            <w:r w:rsidR="00B433F9" w:rsidRPr="00763C41">
              <w:rPr>
                <w:sz w:val="22"/>
                <w:szCs w:val="22"/>
                <w:lang w:val="en-GB"/>
              </w:rPr>
              <w:t>.00</w:t>
            </w:r>
            <w:r w:rsidR="00643DB2" w:rsidRPr="00763C41">
              <w:rPr>
                <w:sz w:val="22"/>
                <w:szCs w:val="22"/>
                <w:lang w:val="en-GB"/>
              </w:rPr>
              <w:t xml:space="preserve"> </w:t>
            </w:r>
            <w:r w:rsidRPr="00763C41">
              <w:rPr>
                <w:sz w:val="22"/>
                <w:szCs w:val="22"/>
                <w:lang w:val="en-GB"/>
              </w:rPr>
              <w:t>(8</w:t>
            </w:r>
            <w:r w:rsidR="00B433F9" w:rsidRPr="00763C41">
              <w:rPr>
                <w:sz w:val="22"/>
                <w:szCs w:val="22"/>
                <w:lang w:val="en-GB"/>
              </w:rPr>
              <w:t>.00</w:t>
            </w:r>
            <w:r w:rsidRPr="00763C41">
              <w:rPr>
                <w:sz w:val="22"/>
                <w:szCs w:val="22"/>
                <w:lang w:val="en-GB"/>
              </w:rPr>
              <w:t>—12</w:t>
            </w:r>
            <w:r w:rsidR="00B433F9" w:rsidRPr="00763C41">
              <w:rPr>
                <w:sz w:val="22"/>
                <w:szCs w:val="22"/>
                <w:lang w:val="en-GB"/>
              </w:rPr>
              <w:t>.00</w:t>
            </w:r>
            <w:r w:rsidRPr="00763C41">
              <w:rPr>
                <w:sz w:val="22"/>
                <w:szCs w:val="22"/>
                <w:lang w:val="en-GB"/>
              </w:rPr>
              <w:t>;</w:t>
            </w:r>
            <w:r w:rsidR="00643DB2" w:rsidRPr="00763C41">
              <w:rPr>
                <w:sz w:val="22"/>
                <w:szCs w:val="22"/>
                <w:lang w:val="en-GB"/>
              </w:rPr>
              <w:t xml:space="preserve"> </w:t>
            </w:r>
            <w:r w:rsidRPr="00763C41">
              <w:rPr>
                <w:sz w:val="22"/>
                <w:szCs w:val="22"/>
                <w:lang w:val="en-GB"/>
              </w:rPr>
              <w:t>N</w:t>
            </w:r>
            <w:r w:rsidR="00643DB2" w:rsidRPr="00763C41">
              <w:rPr>
                <w:sz w:val="22"/>
                <w:szCs w:val="22"/>
                <w:lang w:val="en-GB"/>
              </w:rPr>
              <w:t xml:space="preserve"> </w:t>
            </w:r>
            <w:r w:rsidRPr="00763C41">
              <w:rPr>
                <w:sz w:val="22"/>
                <w:szCs w:val="22"/>
                <w:lang w:val="en-GB"/>
              </w:rPr>
              <w:t>=</w:t>
            </w:r>
            <w:r w:rsidR="00643DB2" w:rsidRPr="00763C41">
              <w:rPr>
                <w:sz w:val="22"/>
                <w:szCs w:val="22"/>
                <w:lang w:val="en-GB"/>
              </w:rPr>
              <w:t xml:space="preserve"> </w:t>
            </w:r>
            <w:r w:rsidRPr="00763C41">
              <w:rPr>
                <w:sz w:val="22"/>
                <w:szCs w:val="22"/>
                <w:lang w:val="en-GB"/>
              </w:rPr>
              <w:t>4)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74229" w:rsidRPr="00763C41" w:rsidRDefault="00E20D26" w:rsidP="00574229">
            <w:pPr>
              <w:jc w:val="center"/>
              <w:rPr>
                <w:sz w:val="22"/>
                <w:szCs w:val="22"/>
                <w:lang w:val="en-GB"/>
              </w:rPr>
            </w:pPr>
            <w:r w:rsidRPr="00763C41">
              <w:rPr>
                <w:sz w:val="22"/>
                <w:szCs w:val="22"/>
                <w:lang w:val="en-GB"/>
              </w:rPr>
              <w:t>19.5±3.34</w:t>
            </w:r>
            <w:r w:rsidR="00643DB2" w:rsidRPr="00763C41">
              <w:rPr>
                <w:sz w:val="22"/>
                <w:szCs w:val="22"/>
                <w:lang w:val="en-GB"/>
              </w:rPr>
              <w:t xml:space="preserve"> </w:t>
            </w:r>
            <w:r w:rsidRPr="00763C41">
              <w:rPr>
                <w:sz w:val="22"/>
                <w:szCs w:val="22"/>
                <w:lang w:val="en-GB"/>
              </w:rPr>
              <w:t>(13—25;</w:t>
            </w:r>
            <w:r w:rsidR="00643DB2" w:rsidRPr="00763C41">
              <w:rPr>
                <w:sz w:val="22"/>
                <w:szCs w:val="22"/>
                <w:lang w:val="en-GB"/>
              </w:rPr>
              <w:t xml:space="preserve"> </w:t>
            </w:r>
            <w:r w:rsidRPr="00763C41">
              <w:rPr>
                <w:sz w:val="22"/>
                <w:szCs w:val="22"/>
                <w:lang w:val="en-GB"/>
              </w:rPr>
              <w:t>N</w:t>
            </w:r>
            <w:r w:rsidR="00643DB2" w:rsidRPr="00763C41">
              <w:rPr>
                <w:sz w:val="22"/>
                <w:szCs w:val="22"/>
                <w:lang w:val="en-GB"/>
              </w:rPr>
              <w:t xml:space="preserve"> </w:t>
            </w:r>
            <w:r w:rsidRPr="00763C41">
              <w:rPr>
                <w:sz w:val="22"/>
                <w:szCs w:val="22"/>
                <w:lang w:val="en-GB"/>
              </w:rPr>
              <w:t>=</w:t>
            </w:r>
            <w:r w:rsidR="00643DB2" w:rsidRPr="00763C41">
              <w:rPr>
                <w:sz w:val="22"/>
                <w:szCs w:val="22"/>
                <w:lang w:val="en-GB"/>
              </w:rPr>
              <w:t xml:space="preserve"> </w:t>
            </w:r>
            <w:r w:rsidRPr="00763C41">
              <w:rPr>
                <w:sz w:val="22"/>
                <w:szCs w:val="22"/>
                <w:lang w:val="en-GB"/>
              </w:rPr>
              <w:t>12)</w:t>
            </w:r>
          </w:p>
        </w:tc>
      </w:tr>
      <w:tr w:rsidR="00574229" w:rsidRPr="00763C41" w:rsidTr="00F71684">
        <w:tc>
          <w:tcPr>
            <w:tcW w:w="2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74229" w:rsidRPr="00763C41" w:rsidRDefault="00574229" w:rsidP="00574229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ML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74229" w:rsidRPr="00763C41" w:rsidRDefault="00574229" w:rsidP="00574229">
            <w:pPr>
              <w:jc w:val="center"/>
              <w:rPr>
                <w:sz w:val="22"/>
                <w:szCs w:val="22"/>
                <w:lang w:val="en-GB"/>
              </w:rPr>
            </w:pPr>
            <w:r w:rsidRPr="00763C41">
              <w:rPr>
                <w:sz w:val="22"/>
                <w:szCs w:val="22"/>
                <w:lang w:val="en-GB"/>
              </w:rPr>
              <w:t>90</w:t>
            </w:r>
            <w:r w:rsidR="00697C62" w:rsidRPr="00763C41">
              <w:rPr>
                <w:sz w:val="22"/>
                <w:szCs w:val="22"/>
                <w:lang w:val="en-GB"/>
              </w:rPr>
              <w:t>.00</w:t>
            </w:r>
            <w:r w:rsidR="00F71684" w:rsidRPr="00763C41">
              <w:rPr>
                <w:sz w:val="22"/>
                <w:szCs w:val="22"/>
                <w:lang w:val="en-GB"/>
              </w:rPr>
              <w:t xml:space="preserve"> </w:t>
            </w:r>
            <w:r w:rsidRPr="00763C41">
              <w:rPr>
                <w:sz w:val="22"/>
                <w:szCs w:val="22"/>
                <w:lang w:val="en-GB"/>
              </w:rPr>
              <w:t>(65</w:t>
            </w:r>
            <w:r w:rsidR="00697C62" w:rsidRPr="00763C41">
              <w:rPr>
                <w:sz w:val="22"/>
                <w:szCs w:val="22"/>
                <w:lang w:val="en-GB"/>
              </w:rPr>
              <w:t>.00</w:t>
            </w:r>
            <w:r w:rsidRPr="00763C41">
              <w:rPr>
                <w:sz w:val="22"/>
                <w:szCs w:val="22"/>
                <w:lang w:val="en-GB"/>
              </w:rPr>
              <w:t>—100</w:t>
            </w:r>
            <w:r w:rsidR="00697C62" w:rsidRPr="00763C41">
              <w:rPr>
                <w:sz w:val="22"/>
                <w:szCs w:val="22"/>
                <w:lang w:val="en-GB"/>
              </w:rPr>
              <w:t>.00</w:t>
            </w:r>
            <w:r w:rsidRPr="00763C41">
              <w:rPr>
                <w:sz w:val="22"/>
                <w:szCs w:val="22"/>
                <w:lang w:val="en-GB"/>
              </w:rPr>
              <w:t>;</w:t>
            </w:r>
            <w:r w:rsidR="00643DB2" w:rsidRPr="00763C41">
              <w:rPr>
                <w:sz w:val="22"/>
                <w:szCs w:val="22"/>
                <w:lang w:val="en-GB"/>
              </w:rPr>
              <w:t xml:space="preserve"> </w:t>
            </w:r>
            <w:r w:rsidRPr="00763C41">
              <w:rPr>
                <w:sz w:val="22"/>
                <w:szCs w:val="22"/>
                <w:lang w:val="en-GB"/>
              </w:rPr>
              <w:t>N = 5)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74229" w:rsidRPr="00763C41" w:rsidRDefault="00574229" w:rsidP="00574229">
            <w:pPr>
              <w:jc w:val="center"/>
              <w:rPr>
                <w:sz w:val="22"/>
                <w:szCs w:val="22"/>
                <w:lang w:val="en-GB"/>
              </w:rPr>
            </w:pPr>
            <w:r w:rsidRPr="00763C41">
              <w:rPr>
                <w:sz w:val="22"/>
                <w:szCs w:val="22"/>
                <w:lang w:val="en-GB"/>
              </w:rPr>
              <w:t>170</w:t>
            </w:r>
            <w:r w:rsidR="00B433F9" w:rsidRPr="00763C41">
              <w:rPr>
                <w:sz w:val="22"/>
                <w:szCs w:val="22"/>
                <w:lang w:val="en-GB"/>
              </w:rPr>
              <w:t>.00</w:t>
            </w:r>
            <w:r w:rsidR="00643DB2" w:rsidRPr="00763C41">
              <w:rPr>
                <w:sz w:val="22"/>
                <w:szCs w:val="22"/>
                <w:lang w:val="en-GB"/>
              </w:rPr>
              <w:t xml:space="preserve"> </w:t>
            </w:r>
            <w:r w:rsidRPr="00763C41">
              <w:rPr>
                <w:sz w:val="22"/>
                <w:szCs w:val="22"/>
                <w:lang w:val="en-GB"/>
              </w:rPr>
              <w:t>(150</w:t>
            </w:r>
            <w:r w:rsidR="00B433F9" w:rsidRPr="00763C41">
              <w:rPr>
                <w:sz w:val="22"/>
                <w:szCs w:val="22"/>
                <w:lang w:val="en-GB"/>
              </w:rPr>
              <w:t>.00</w:t>
            </w:r>
            <w:r w:rsidRPr="00763C41">
              <w:rPr>
                <w:sz w:val="22"/>
                <w:szCs w:val="22"/>
                <w:lang w:val="en-GB"/>
              </w:rPr>
              <w:t>—</w:t>
            </w:r>
            <w:r w:rsidR="00D34756" w:rsidRPr="00763C41">
              <w:rPr>
                <w:sz w:val="22"/>
                <w:szCs w:val="22"/>
                <w:lang w:val="en-GB"/>
              </w:rPr>
              <w:t>180</w:t>
            </w:r>
            <w:r w:rsidR="00B433F9" w:rsidRPr="00763C41">
              <w:rPr>
                <w:sz w:val="22"/>
                <w:szCs w:val="22"/>
                <w:lang w:val="en-GB"/>
              </w:rPr>
              <w:t>.00</w:t>
            </w:r>
            <w:r w:rsidR="00D34756" w:rsidRPr="00763C41">
              <w:rPr>
                <w:sz w:val="22"/>
                <w:szCs w:val="22"/>
                <w:lang w:val="en-GB"/>
              </w:rPr>
              <w:t>;</w:t>
            </w:r>
            <w:r w:rsidR="00643DB2" w:rsidRPr="00763C41">
              <w:rPr>
                <w:sz w:val="22"/>
                <w:szCs w:val="22"/>
                <w:lang w:val="en-GB"/>
              </w:rPr>
              <w:t xml:space="preserve"> </w:t>
            </w:r>
            <w:r w:rsidRPr="00763C41">
              <w:rPr>
                <w:sz w:val="22"/>
                <w:szCs w:val="22"/>
                <w:lang w:val="en-GB"/>
              </w:rPr>
              <w:t>N = 7)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74229" w:rsidRPr="00763C41" w:rsidRDefault="00574229" w:rsidP="00574229">
            <w:pPr>
              <w:jc w:val="center"/>
              <w:rPr>
                <w:sz w:val="22"/>
                <w:szCs w:val="22"/>
                <w:lang w:val="en-GB"/>
              </w:rPr>
            </w:pPr>
            <w:r w:rsidRPr="00763C41">
              <w:rPr>
                <w:sz w:val="22"/>
                <w:szCs w:val="22"/>
                <w:lang w:val="en-GB"/>
              </w:rPr>
              <w:t>261.30±8.34</w:t>
            </w:r>
            <w:r w:rsidR="00643DB2" w:rsidRPr="00763C41">
              <w:rPr>
                <w:sz w:val="22"/>
                <w:szCs w:val="22"/>
                <w:lang w:val="en-GB"/>
              </w:rPr>
              <w:t xml:space="preserve"> </w:t>
            </w:r>
            <w:r w:rsidRPr="00763C41">
              <w:rPr>
                <w:sz w:val="22"/>
                <w:szCs w:val="22"/>
                <w:lang w:val="en-GB"/>
              </w:rPr>
              <w:t>(250.00—270.00;</w:t>
            </w:r>
            <w:r w:rsidR="00643DB2" w:rsidRPr="00763C41">
              <w:rPr>
                <w:sz w:val="22"/>
                <w:szCs w:val="22"/>
                <w:lang w:val="en-GB"/>
              </w:rPr>
              <w:t xml:space="preserve"> </w:t>
            </w:r>
            <w:r w:rsidRPr="00763C41">
              <w:rPr>
                <w:sz w:val="22"/>
                <w:szCs w:val="22"/>
                <w:lang w:val="en-GB"/>
              </w:rPr>
              <w:t>N = 5)</w:t>
            </w:r>
          </w:p>
        </w:tc>
      </w:tr>
      <w:tr w:rsidR="00574229" w:rsidRPr="00763C41" w:rsidTr="00F71684">
        <w:tc>
          <w:tcPr>
            <w:tcW w:w="2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74229" w:rsidRPr="00763C41" w:rsidRDefault="00574229" w:rsidP="00574229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MW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74229" w:rsidRPr="00763C41" w:rsidRDefault="00574229" w:rsidP="00574229">
            <w:pPr>
              <w:jc w:val="center"/>
              <w:rPr>
                <w:sz w:val="22"/>
                <w:szCs w:val="22"/>
                <w:lang w:val="en-GB"/>
              </w:rPr>
            </w:pPr>
            <w:r w:rsidRPr="00763C41">
              <w:rPr>
                <w:sz w:val="22"/>
                <w:szCs w:val="22"/>
                <w:lang w:val="en-GB"/>
              </w:rPr>
              <w:t>90.00 (65.00—100.00;</w:t>
            </w:r>
            <w:r w:rsidR="007C0049" w:rsidRPr="00763C41">
              <w:rPr>
                <w:sz w:val="22"/>
                <w:szCs w:val="22"/>
                <w:lang w:val="en-GB"/>
              </w:rPr>
              <w:t xml:space="preserve"> </w:t>
            </w:r>
            <w:r w:rsidRPr="00763C41">
              <w:rPr>
                <w:sz w:val="22"/>
                <w:szCs w:val="22"/>
                <w:lang w:val="en-GB"/>
              </w:rPr>
              <w:t>N = 5)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74229" w:rsidRPr="00763C41" w:rsidRDefault="00574229" w:rsidP="00574229">
            <w:pPr>
              <w:jc w:val="center"/>
              <w:rPr>
                <w:sz w:val="22"/>
                <w:szCs w:val="22"/>
                <w:lang w:val="en-GB"/>
              </w:rPr>
            </w:pPr>
            <w:r w:rsidRPr="00763C41">
              <w:rPr>
                <w:sz w:val="22"/>
                <w:szCs w:val="22"/>
                <w:lang w:val="en-GB"/>
              </w:rPr>
              <w:t>52.50</w:t>
            </w:r>
            <w:r w:rsidR="00643DB2" w:rsidRPr="00763C41">
              <w:rPr>
                <w:sz w:val="22"/>
                <w:szCs w:val="22"/>
                <w:lang w:val="en-GB"/>
              </w:rPr>
              <w:t xml:space="preserve"> </w:t>
            </w:r>
            <w:r w:rsidRPr="00763C41">
              <w:rPr>
                <w:sz w:val="22"/>
                <w:szCs w:val="22"/>
                <w:lang w:val="en-GB"/>
              </w:rPr>
              <w:t>(47.20—60.00;</w:t>
            </w:r>
            <w:r w:rsidR="00643DB2" w:rsidRPr="00763C41">
              <w:rPr>
                <w:sz w:val="22"/>
                <w:szCs w:val="22"/>
                <w:lang w:val="en-GB"/>
              </w:rPr>
              <w:t xml:space="preserve"> </w:t>
            </w:r>
            <w:r w:rsidRPr="00763C41">
              <w:rPr>
                <w:sz w:val="22"/>
                <w:szCs w:val="22"/>
                <w:lang w:val="en-GB"/>
              </w:rPr>
              <w:t>N = 5)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74229" w:rsidRPr="00763C41" w:rsidRDefault="00574229" w:rsidP="00574229">
            <w:pPr>
              <w:jc w:val="center"/>
              <w:rPr>
                <w:sz w:val="22"/>
                <w:szCs w:val="22"/>
                <w:lang w:val="en-GB"/>
              </w:rPr>
            </w:pPr>
            <w:r w:rsidRPr="00763C41">
              <w:rPr>
                <w:sz w:val="22"/>
                <w:szCs w:val="22"/>
                <w:lang w:val="en-GB"/>
              </w:rPr>
              <w:t>55.00 (50—62.70;</w:t>
            </w:r>
            <w:r w:rsidR="00643DB2" w:rsidRPr="00763C41">
              <w:rPr>
                <w:sz w:val="22"/>
                <w:szCs w:val="22"/>
                <w:lang w:val="en-GB"/>
              </w:rPr>
              <w:t xml:space="preserve"> </w:t>
            </w:r>
            <w:r w:rsidRPr="00763C41">
              <w:rPr>
                <w:sz w:val="22"/>
                <w:szCs w:val="22"/>
                <w:lang w:val="en-GB"/>
              </w:rPr>
              <w:t>N = 7)</w:t>
            </w:r>
          </w:p>
        </w:tc>
      </w:tr>
      <w:tr w:rsidR="00574229" w:rsidRPr="00763C41" w:rsidTr="00F71684">
        <w:tc>
          <w:tcPr>
            <w:tcW w:w="2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74229" w:rsidRPr="00763C41" w:rsidRDefault="00574229" w:rsidP="00574229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LM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74229" w:rsidRPr="00763C41" w:rsidRDefault="00574229" w:rsidP="00574229">
            <w:pPr>
              <w:jc w:val="center"/>
              <w:rPr>
                <w:sz w:val="22"/>
                <w:szCs w:val="22"/>
                <w:lang w:val="en-GB"/>
              </w:rPr>
            </w:pPr>
            <w:r w:rsidRPr="00763C41">
              <w:rPr>
                <w:sz w:val="22"/>
                <w:szCs w:val="22"/>
                <w:lang w:val="en-GB"/>
              </w:rPr>
              <w:t>65.00</w:t>
            </w:r>
            <w:r w:rsidR="00F71684" w:rsidRPr="00763C41">
              <w:rPr>
                <w:sz w:val="22"/>
                <w:szCs w:val="22"/>
                <w:lang w:val="en-GB"/>
              </w:rPr>
              <w:t xml:space="preserve"> </w:t>
            </w:r>
            <w:r w:rsidRPr="00763C41">
              <w:rPr>
                <w:sz w:val="22"/>
                <w:szCs w:val="22"/>
                <w:lang w:val="en-GB"/>
              </w:rPr>
              <w:t>(62</w:t>
            </w:r>
            <w:r w:rsidR="00EB08A9" w:rsidRPr="00763C41">
              <w:rPr>
                <w:sz w:val="22"/>
                <w:szCs w:val="22"/>
                <w:lang w:val="en-GB"/>
              </w:rPr>
              <w:t>.00</w:t>
            </w:r>
            <w:r w:rsidRPr="00763C41">
              <w:rPr>
                <w:sz w:val="22"/>
                <w:szCs w:val="22"/>
                <w:lang w:val="en-GB"/>
              </w:rPr>
              <w:t>—76.67;</w:t>
            </w:r>
            <w:r w:rsidR="007C0049" w:rsidRPr="00763C41">
              <w:rPr>
                <w:sz w:val="22"/>
                <w:szCs w:val="22"/>
                <w:lang w:val="en-GB"/>
              </w:rPr>
              <w:t xml:space="preserve"> </w:t>
            </w:r>
            <w:r w:rsidRPr="00763C41">
              <w:rPr>
                <w:sz w:val="22"/>
                <w:szCs w:val="22"/>
                <w:lang w:val="en-GB"/>
              </w:rPr>
              <w:t>N = 5)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74229" w:rsidRPr="00763C41" w:rsidRDefault="00574229" w:rsidP="00574229">
            <w:pPr>
              <w:jc w:val="center"/>
              <w:rPr>
                <w:sz w:val="22"/>
                <w:szCs w:val="22"/>
                <w:lang w:val="en-GB"/>
              </w:rPr>
            </w:pPr>
            <w:r w:rsidRPr="00763C41">
              <w:rPr>
                <w:sz w:val="22"/>
                <w:szCs w:val="22"/>
                <w:lang w:val="en-GB"/>
              </w:rPr>
              <w:t>95.20 (N = 1)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74229" w:rsidRPr="00763C41" w:rsidRDefault="00574229" w:rsidP="00574229">
            <w:pPr>
              <w:jc w:val="center"/>
              <w:rPr>
                <w:sz w:val="22"/>
                <w:szCs w:val="22"/>
                <w:lang w:val="en-GB"/>
              </w:rPr>
            </w:pPr>
            <w:r w:rsidRPr="00763C41">
              <w:rPr>
                <w:sz w:val="22"/>
                <w:szCs w:val="22"/>
                <w:lang w:val="en-GB"/>
              </w:rPr>
              <w:t>200.00</w:t>
            </w:r>
            <w:r w:rsidR="00643DB2" w:rsidRPr="00763C41">
              <w:rPr>
                <w:sz w:val="22"/>
                <w:szCs w:val="22"/>
                <w:lang w:val="en-GB"/>
              </w:rPr>
              <w:t xml:space="preserve"> </w:t>
            </w:r>
            <w:r w:rsidRPr="00763C41">
              <w:rPr>
                <w:sz w:val="22"/>
                <w:szCs w:val="22"/>
                <w:lang w:val="en-GB"/>
              </w:rPr>
              <w:t>(175.00—220.00;N = 5)</w:t>
            </w:r>
          </w:p>
        </w:tc>
      </w:tr>
      <w:tr w:rsidR="00574229" w:rsidRPr="00763C41" w:rsidTr="00F71684">
        <w:tc>
          <w:tcPr>
            <w:tcW w:w="2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74229" w:rsidRPr="00763C41" w:rsidRDefault="00574229" w:rsidP="00574229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HMP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74229" w:rsidRPr="00763C41" w:rsidRDefault="00574229" w:rsidP="00574229">
            <w:pPr>
              <w:jc w:val="center"/>
              <w:rPr>
                <w:sz w:val="22"/>
                <w:szCs w:val="22"/>
                <w:lang w:val="en-GB"/>
              </w:rPr>
            </w:pPr>
            <w:r w:rsidRPr="00763C41">
              <w:rPr>
                <w:sz w:val="22"/>
                <w:szCs w:val="22"/>
                <w:lang w:val="en-GB"/>
              </w:rPr>
              <w:t>20.00</w:t>
            </w:r>
            <w:r w:rsidR="00F71684" w:rsidRPr="00763C41">
              <w:rPr>
                <w:sz w:val="22"/>
                <w:szCs w:val="22"/>
                <w:lang w:val="en-GB"/>
              </w:rPr>
              <w:t xml:space="preserve"> </w:t>
            </w:r>
            <w:r w:rsidRPr="00763C41">
              <w:rPr>
                <w:sz w:val="22"/>
                <w:szCs w:val="22"/>
                <w:lang w:val="en-GB"/>
              </w:rPr>
              <w:t>(15.00—25.00;</w:t>
            </w:r>
            <w:r w:rsidR="007C0049" w:rsidRPr="00763C41">
              <w:rPr>
                <w:sz w:val="22"/>
                <w:szCs w:val="22"/>
                <w:lang w:val="en-GB"/>
              </w:rPr>
              <w:t xml:space="preserve"> </w:t>
            </w:r>
            <w:r w:rsidRPr="00763C41">
              <w:rPr>
                <w:sz w:val="22"/>
                <w:szCs w:val="22"/>
                <w:lang w:val="en-GB"/>
              </w:rPr>
              <w:t>N = 5)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74229" w:rsidRPr="00763C41" w:rsidRDefault="00574229" w:rsidP="00574229">
            <w:pPr>
              <w:jc w:val="center"/>
              <w:rPr>
                <w:sz w:val="22"/>
                <w:szCs w:val="22"/>
                <w:lang w:val="en-GB"/>
              </w:rPr>
            </w:pPr>
            <w:r w:rsidRPr="00763C41">
              <w:rPr>
                <w:sz w:val="22"/>
                <w:szCs w:val="22"/>
                <w:lang w:val="en-GB"/>
              </w:rPr>
              <w:t>35.00</w:t>
            </w:r>
            <w:r w:rsidR="00643DB2" w:rsidRPr="00763C41">
              <w:rPr>
                <w:sz w:val="22"/>
                <w:szCs w:val="22"/>
                <w:lang w:val="en-GB"/>
              </w:rPr>
              <w:t xml:space="preserve"> </w:t>
            </w:r>
            <w:r w:rsidRPr="00763C41">
              <w:rPr>
                <w:sz w:val="22"/>
                <w:szCs w:val="22"/>
                <w:lang w:val="en-GB"/>
              </w:rPr>
              <w:t>(N = 1)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74229" w:rsidRPr="00763C41" w:rsidRDefault="00574229" w:rsidP="00574229">
            <w:pPr>
              <w:jc w:val="center"/>
              <w:rPr>
                <w:sz w:val="22"/>
                <w:szCs w:val="22"/>
                <w:lang w:val="en-GB"/>
              </w:rPr>
            </w:pPr>
            <w:r w:rsidRPr="00763C41">
              <w:rPr>
                <w:sz w:val="22"/>
                <w:szCs w:val="22"/>
                <w:lang w:val="en-GB"/>
              </w:rPr>
              <w:t>25.00;</w:t>
            </w:r>
            <w:r w:rsidR="00643DB2" w:rsidRPr="00763C41">
              <w:rPr>
                <w:sz w:val="22"/>
                <w:szCs w:val="22"/>
                <w:lang w:val="en-GB"/>
              </w:rPr>
              <w:t xml:space="preserve"> </w:t>
            </w:r>
            <w:r w:rsidRPr="00763C41">
              <w:rPr>
                <w:sz w:val="22"/>
                <w:szCs w:val="22"/>
                <w:lang w:val="en-GB"/>
              </w:rPr>
              <w:t>30.00;</w:t>
            </w:r>
            <w:r w:rsidR="00643DB2" w:rsidRPr="00763C41">
              <w:rPr>
                <w:sz w:val="22"/>
                <w:szCs w:val="22"/>
                <w:lang w:val="en-GB"/>
              </w:rPr>
              <w:t xml:space="preserve"> </w:t>
            </w:r>
            <w:r w:rsidRPr="00763C41">
              <w:rPr>
                <w:sz w:val="22"/>
                <w:szCs w:val="22"/>
                <w:lang w:val="en-GB"/>
              </w:rPr>
              <w:t>30.00</w:t>
            </w:r>
            <w:r w:rsidR="00643DB2" w:rsidRPr="00763C41">
              <w:rPr>
                <w:sz w:val="22"/>
                <w:szCs w:val="22"/>
                <w:lang w:val="en-GB"/>
              </w:rPr>
              <w:t xml:space="preserve"> </w:t>
            </w:r>
            <w:r w:rsidRPr="00763C41">
              <w:rPr>
                <w:sz w:val="22"/>
                <w:szCs w:val="22"/>
                <w:lang w:val="en-GB"/>
              </w:rPr>
              <w:t>(N = 3)</w:t>
            </w:r>
          </w:p>
        </w:tc>
      </w:tr>
      <w:tr w:rsidR="00574229" w:rsidRPr="00763C41" w:rsidTr="00F71684">
        <w:tc>
          <w:tcPr>
            <w:tcW w:w="2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74229" w:rsidRPr="00763C41" w:rsidRDefault="00702D33" w:rsidP="00574229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LHM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74229" w:rsidRPr="00763C41" w:rsidRDefault="00834D57" w:rsidP="00834D57">
            <w:pPr>
              <w:jc w:val="center"/>
              <w:rPr>
                <w:sz w:val="22"/>
                <w:szCs w:val="22"/>
                <w:lang w:val="en-GB"/>
              </w:rPr>
            </w:pPr>
            <w:r w:rsidRPr="00763C41">
              <w:rPr>
                <w:sz w:val="22"/>
                <w:szCs w:val="22"/>
                <w:lang w:val="en-GB"/>
              </w:rPr>
              <w:t>6</w:t>
            </w:r>
            <w:r w:rsidR="00697C62" w:rsidRPr="00763C41">
              <w:rPr>
                <w:sz w:val="22"/>
                <w:szCs w:val="22"/>
                <w:lang w:val="en-GB"/>
              </w:rPr>
              <w:t>.00</w:t>
            </w:r>
            <w:r w:rsidR="00F71684" w:rsidRPr="00763C41">
              <w:rPr>
                <w:sz w:val="22"/>
                <w:szCs w:val="22"/>
                <w:lang w:val="en-GB"/>
              </w:rPr>
              <w:t xml:space="preserve"> </w:t>
            </w:r>
            <w:r w:rsidRPr="00763C41">
              <w:rPr>
                <w:sz w:val="22"/>
                <w:szCs w:val="22"/>
                <w:lang w:val="en-GB"/>
              </w:rPr>
              <w:t>(4.00—7.00;</w:t>
            </w:r>
            <w:r w:rsidR="00803D15" w:rsidRPr="00763C41">
              <w:rPr>
                <w:sz w:val="22"/>
                <w:szCs w:val="22"/>
                <w:lang w:val="en-GB"/>
              </w:rPr>
              <w:t xml:space="preserve"> </w:t>
            </w:r>
            <w:r w:rsidRPr="00763C41">
              <w:rPr>
                <w:sz w:val="22"/>
                <w:szCs w:val="22"/>
                <w:lang w:val="en-GB"/>
              </w:rPr>
              <w:t>N = 5)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74229" w:rsidRPr="00763C41" w:rsidRDefault="00834D57" w:rsidP="00834D57">
            <w:pPr>
              <w:jc w:val="center"/>
              <w:rPr>
                <w:sz w:val="22"/>
                <w:szCs w:val="22"/>
                <w:lang w:val="en-GB"/>
              </w:rPr>
            </w:pPr>
            <w:r w:rsidRPr="00763C41">
              <w:rPr>
                <w:sz w:val="22"/>
                <w:szCs w:val="22"/>
                <w:lang w:val="en-GB"/>
              </w:rPr>
              <w:t>12.00</w:t>
            </w:r>
            <w:r w:rsidR="00643DB2" w:rsidRPr="00763C41">
              <w:rPr>
                <w:sz w:val="22"/>
                <w:szCs w:val="22"/>
                <w:lang w:val="en-GB"/>
              </w:rPr>
              <w:t xml:space="preserve"> </w:t>
            </w:r>
            <w:r w:rsidRPr="00763C41">
              <w:rPr>
                <w:sz w:val="22"/>
                <w:szCs w:val="22"/>
                <w:lang w:val="en-GB"/>
              </w:rPr>
              <w:t>(9.00—23.00;</w:t>
            </w:r>
            <w:r w:rsidR="00643DB2" w:rsidRPr="00763C41">
              <w:rPr>
                <w:sz w:val="22"/>
                <w:szCs w:val="22"/>
                <w:lang w:val="en-GB"/>
              </w:rPr>
              <w:t xml:space="preserve"> </w:t>
            </w:r>
            <w:r w:rsidRPr="00763C41">
              <w:rPr>
                <w:sz w:val="22"/>
                <w:szCs w:val="22"/>
                <w:lang w:val="en-GB"/>
              </w:rPr>
              <w:t>N = 8)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574229" w:rsidRPr="00763C41" w:rsidRDefault="00834D57" w:rsidP="00834D57">
            <w:pPr>
              <w:jc w:val="center"/>
              <w:rPr>
                <w:sz w:val="22"/>
                <w:szCs w:val="22"/>
                <w:lang w:val="en-GB"/>
              </w:rPr>
            </w:pPr>
            <w:r w:rsidRPr="00763C41">
              <w:rPr>
                <w:sz w:val="22"/>
                <w:szCs w:val="22"/>
                <w:lang w:val="en-GB"/>
              </w:rPr>
              <w:t>29.00</w:t>
            </w:r>
            <w:r w:rsidR="00F71684" w:rsidRPr="00763C41">
              <w:rPr>
                <w:sz w:val="22"/>
                <w:szCs w:val="22"/>
                <w:lang w:val="en-GB"/>
              </w:rPr>
              <w:t xml:space="preserve"> </w:t>
            </w:r>
            <w:r w:rsidRPr="00763C41">
              <w:rPr>
                <w:sz w:val="22"/>
                <w:szCs w:val="22"/>
                <w:lang w:val="en-GB"/>
              </w:rPr>
              <w:t>(12.00—33.00;</w:t>
            </w:r>
            <w:r w:rsidR="00643DB2" w:rsidRPr="00763C41">
              <w:rPr>
                <w:sz w:val="22"/>
                <w:szCs w:val="22"/>
                <w:lang w:val="en-GB"/>
              </w:rPr>
              <w:t xml:space="preserve"> </w:t>
            </w:r>
            <w:r w:rsidRPr="00763C41">
              <w:rPr>
                <w:sz w:val="22"/>
                <w:szCs w:val="22"/>
                <w:lang w:val="en-GB"/>
              </w:rPr>
              <w:t>N = 6)</w:t>
            </w:r>
          </w:p>
        </w:tc>
      </w:tr>
      <w:tr w:rsidR="00702D33" w:rsidRPr="00763C41" w:rsidTr="00F71684">
        <w:tc>
          <w:tcPr>
            <w:tcW w:w="2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02D33" w:rsidRPr="00763C41" w:rsidRDefault="00702D33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LLA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02D33" w:rsidRPr="00763C41" w:rsidRDefault="00834D57" w:rsidP="00C230A4">
            <w:pPr>
              <w:jc w:val="center"/>
              <w:rPr>
                <w:sz w:val="22"/>
                <w:szCs w:val="22"/>
                <w:lang w:val="en-GB"/>
              </w:rPr>
            </w:pPr>
            <w:r w:rsidRPr="00763C41">
              <w:rPr>
                <w:sz w:val="22"/>
                <w:szCs w:val="22"/>
                <w:lang w:val="en-GB"/>
              </w:rPr>
              <w:t>97</w:t>
            </w:r>
            <w:r w:rsidR="00697C62" w:rsidRPr="00763C41">
              <w:rPr>
                <w:sz w:val="22"/>
                <w:szCs w:val="22"/>
                <w:lang w:val="en-GB"/>
              </w:rPr>
              <w:t>.00</w:t>
            </w:r>
            <w:r w:rsidRPr="00763C41">
              <w:rPr>
                <w:sz w:val="22"/>
                <w:szCs w:val="22"/>
                <w:lang w:val="en-GB"/>
              </w:rPr>
              <w:t>;</w:t>
            </w:r>
            <w:r w:rsidR="00803D15" w:rsidRPr="00763C41">
              <w:rPr>
                <w:sz w:val="22"/>
                <w:szCs w:val="22"/>
                <w:lang w:val="en-GB"/>
              </w:rPr>
              <w:t xml:space="preserve"> </w:t>
            </w:r>
            <w:r w:rsidRPr="00763C41">
              <w:rPr>
                <w:sz w:val="22"/>
                <w:szCs w:val="22"/>
                <w:lang w:val="en-GB"/>
              </w:rPr>
              <w:t>105</w:t>
            </w:r>
            <w:r w:rsidR="00697C62" w:rsidRPr="00763C41">
              <w:rPr>
                <w:sz w:val="22"/>
                <w:szCs w:val="22"/>
                <w:lang w:val="en-GB"/>
              </w:rPr>
              <w:t>.00</w:t>
            </w:r>
            <w:r w:rsidR="00803D15" w:rsidRPr="00763C41">
              <w:rPr>
                <w:sz w:val="22"/>
                <w:szCs w:val="22"/>
                <w:lang w:val="en-GB"/>
              </w:rPr>
              <w:t xml:space="preserve"> </w:t>
            </w:r>
            <w:r w:rsidR="00697C62" w:rsidRPr="00763C41">
              <w:rPr>
                <w:sz w:val="22"/>
                <w:szCs w:val="22"/>
                <w:lang w:val="en-GB"/>
              </w:rPr>
              <w:t>(</w:t>
            </w:r>
            <w:r w:rsidRPr="00763C41">
              <w:rPr>
                <w:sz w:val="22"/>
                <w:szCs w:val="22"/>
                <w:lang w:val="en-GB"/>
              </w:rPr>
              <w:t>N</w:t>
            </w:r>
            <w:r w:rsidR="00803D15" w:rsidRPr="00763C41">
              <w:rPr>
                <w:sz w:val="22"/>
                <w:szCs w:val="22"/>
                <w:lang w:val="en-GB"/>
              </w:rPr>
              <w:t xml:space="preserve"> </w:t>
            </w:r>
            <w:r w:rsidRPr="00763C41">
              <w:rPr>
                <w:sz w:val="22"/>
                <w:szCs w:val="22"/>
                <w:lang w:val="en-GB"/>
              </w:rPr>
              <w:t>=</w:t>
            </w:r>
            <w:r w:rsidR="00803D15" w:rsidRPr="00763C41">
              <w:rPr>
                <w:sz w:val="22"/>
                <w:szCs w:val="22"/>
                <w:lang w:val="en-GB"/>
              </w:rPr>
              <w:t xml:space="preserve"> </w:t>
            </w:r>
            <w:r w:rsidRPr="00763C41">
              <w:rPr>
                <w:sz w:val="22"/>
                <w:szCs w:val="22"/>
                <w:lang w:val="en-GB"/>
              </w:rPr>
              <w:t>2</w:t>
            </w:r>
            <w:r w:rsidR="00697C62" w:rsidRPr="00763C41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02D33" w:rsidRPr="00763C41" w:rsidRDefault="00834D57" w:rsidP="00C230A4">
            <w:pPr>
              <w:jc w:val="center"/>
              <w:rPr>
                <w:sz w:val="22"/>
                <w:szCs w:val="22"/>
                <w:lang w:val="en-GB"/>
              </w:rPr>
            </w:pPr>
            <w:r w:rsidRPr="00763C41">
              <w:rPr>
                <w:sz w:val="22"/>
                <w:szCs w:val="22"/>
                <w:lang w:val="en-GB"/>
              </w:rPr>
              <w:t>115</w:t>
            </w:r>
            <w:r w:rsidR="00B433F9" w:rsidRPr="00763C41">
              <w:rPr>
                <w:sz w:val="22"/>
                <w:szCs w:val="22"/>
                <w:lang w:val="en-GB"/>
              </w:rPr>
              <w:t>.00</w:t>
            </w:r>
            <w:r w:rsidRPr="00763C41">
              <w:rPr>
                <w:sz w:val="22"/>
                <w:szCs w:val="22"/>
                <w:lang w:val="en-GB"/>
              </w:rPr>
              <w:t>;</w:t>
            </w:r>
            <w:r w:rsidR="00643DB2" w:rsidRPr="00763C41">
              <w:rPr>
                <w:sz w:val="22"/>
                <w:szCs w:val="22"/>
                <w:lang w:val="en-GB"/>
              </w:rPr>
              <w:t xml:space="preserve"> </w:t>
            </w:r>
            <w:r w:rsidRPr="00763C41">
              <w:rPr>
                <w:sz w:val="22"/>
                <w:szCs w:val="22"/>
                <w:lang w:val="en-GB"/>
              </w:rPr>
              <w:t>150</w:t>
            </w:r>
            <w:r w:rsidR="00B433F9" w:rsidRPr="00763C41">
              <w:rPr>
                <w:sz w:val="22"/>
                <w:szCs w:val="22"/>
                <w:lang w:val="en-GB"/>
              </w:rPr>
              <w:t>.00</w:t>
            </w:r>
            <w:r w:rsidRPr="00763C41">
              <w:rPr>
                <w:sz w:val="22"/>
                <w:szCs w:val="22"/>
                <w:lang w:val="en-GB"/>
              </w:rPr>
              <w:t>;</w:t>
            </w:r>
            <w:r w:rsidR="00643DB2" w:rsidRPr="00763C41">
              <w:rPr>
                <w:sz w:val="22"/>
                <w:szCs w:val="22"/>
                <w:lang w:val="en-GB"/>
              </w:rPr>
              <w:t xml:space="preserve"> </w:t>
            </w:r>
            <w:r w:rsidRPr="00763C41">
              <w:rPr>
                <w:sz w:val="22"/>
                <w:szCs w:val="22"/>
                <w:lang w:val="en-GB"/>
              </w:rPr>
              <w:t>190</w:t>
            </w:r>
            <w:r w:rsidR="00B433F9" w:rsidRPr="00763C41">
              <w:rPr>
                <w:sz w:val="22"/>
                <w:szCs w:val="22"/>
                <w:lang w:val="en-GB"/>
              </w:rPr>
              <w:t>.00</w:t>
            </w:r>
            <w:r w:rsidR="00643DB2" w:rsidRPr="00763C41">
              <w:rPr>
                <w:sz w:val="22"/>
                <w:szCs w:val="22"/>
                <w:lang w:val="en-GB"/>
              </w:rPr>
              <w:t xml:space="preserve"> </w:t>
            </w:r>
            <w:r w:rsidR="00B433F9" w:rsidRPr="00763C41">
              <w:rPr>
                <w:sz w:val="22"/>
                <w:szCs w:val="22"/>
                <w:lang w:val="en-GB"/>
              </w:rPr>
              <w:t>(</w:t>
            </w:r>
            <w:r w:rsidRPr="00763C41">
              <w:rPr>
                <w:sz w:val="22"/>
                <w:szCs w:val="22"/>
                <w:lang w:val="en-GB"/>
              </w:rPr>
              <w:t>N</w:t>
            </w:r>
            <w:r w:rsidR="00643DB2" w:rsidRPr="00763C41">
              <w:rPr>
                <w:sz w:val="22"/>
                <w:szCs w:val="22"/>
                <w:lang w:val="en-GB"/>
              </w:rPr>
              <w:t xml:space="preserve"> </w:t>
            </w:r>
            <w:r w:rsidRPr="00763C41">
              <w:rPr>
                <w:sz w:val="22"/>
                <w:szCs w:val="22"/>
                <w:lang w:val="en-GB"/>
              </w:rPr>
              <w:t>=</w:t>
            </w:r>
            <w:r w:rsidR="00643DB2" w:rsidRPr="00763C41">
              <w:rPr>
                <w:sz w:val="22"/>
                <w:szCs w:val="22"/>
                <w:lang w:val="en-GB"/>
              </w:rPr>
              <w:t xml:space="preserve"> </w:t>
            </w:r>
            <w:r w:rsidRPr="00763C41">
              <w:rPr>
                <w:sz w:val="22"/>
                <w:szCs w:val="22"/>
                <w:lang w:val="en-GB"/>
              </w:rPr>
              <w:t>3</w:t>
            </w:r>
            <w:r w:rsidR="00B433F9" w:rsidRPr="00763C41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02D33" w:rsidRPr="00763C41" w:rsidRDefault="00834D57" w:rsidP="00C230A4">
            <w:pPr>
              <w:jc w:val="center"/>
              <w:rPr>
                <w:sz w:val="22"/>
                <w:szCs w:val="22"/>
                <w:lang w:val="en-GB"/>
              </w:rPr>
            </w:pPr>
            <w:r w:rsidRPr="00763C41">
              <w:rPr>
                <w:sz w:val="22"/>
                <w:szCs w:val="22"/>
                <w:lang w:val="en-GB"/>
              </w:rPr>
              <w:t>80</w:t>
            </w:r>
            <w:r w:rsidR="00B433F9" w:rsidRPr="00763C41">
              <w:rPr>
                <w:sz w:val="22"/>
                <w:szCs w:val="22"/>
                <w:lang w:val="en-GB"/>
              </w:rPr>
              <w:t>.00</w:t>
            </w:r>
            <w:r w:rsidRPr="00763C41">
              <w:rPr>
                <w:sz w:val="22"/>
                <w:szCs w:val="22"/>
                <w:lang w:val="en-GB"/>
              </w:rPr>
              <w:t>;</w:t>
            </w:r>
            <w:r w:rsidR="00643DB2" w:rsidRPr="00763C41">
              <w:rPr>
                <w:sz w:val="22"/>
                <w:szCs w:val="22"/>
                <w:lang w:val="en-GB"/>
              </w:rPr>
              <w:t xml:space="preserve"> </w:t>
            </w:r>
            <w:r w:rsidRPr="00763C41">
              <w:rPr>
                <w:sz w:val="22"/>
                <w:szCs w:val="22"/>
                <w:lang w:val="en-GB"/>
              </w:rPr>
              <w:t>85</w:t>
            </w:r>
            <w:r w:rsidR="00B433F9" w:rsidRPr="00763C41">
              <w:rPr>
                <w:sz w:val="22"/>
                <w:szCs w:val="22"/>
                <w:lang w:val="en-GB"/>
              </w:rPr>
              <w:t>.00</w:t>
            </w:r>
            <w:r w:rsidR="00643DB2" w:rsidRPr="00763C41">
              <w:rPr>
                <w:sz w:val="22"/>
                <w:szCs w:val="22"/>
                <w:lang w:val="en-GB"/>
              </w:rPr>
              <w:t xml:space="preserve"> </w:t>
            </w:r>
            <w:r w:rsidR="00B433F9" w:rsidRPr="00763C41">
              <w:rPr>
                <w:sz w:val="22"/>
                <w:szCs w:val="22"/>
                <w:lang w:val="en-GB"/>
              </w:rPr>
              <w:t>(</w:t>
            </w:r>
            <w:r w:rsidRPr="00763C41">
              <w:rPr>
                <w:sz w:val="22"/>
                <w:szCs w:val="22"/>
                <w:lang w:val="en-GB"/>
              </w:rPr>
              <w:t>N</w:t>
            </w:r>
            <w:r w:rsidR="00643DB2" w:rsidRPr="00763C41">
              <w:rPr>
                <w:sz w:val="22"/>
                <w:szCs w:val="22"/>
                <w:lang w:val="en-GB"/>
              </w:rPr>
              <w:t xml:space="preserve"> </w:t>
            </w:r>
            <w:r w:rsidRPr="00763C41">
              <w:rPr>
                <w:sz w:val="22"/>
                <w:szCs w:val="22"/>
                <w:lang w:val="en-GB"/>
              </w:rPr>
              <w:t>=</w:t>
            </w:r>
            <w:r w:rsidR="00643DB2" w:rsidRPr="00763C41">
              <w:rPr>
                <w:sz w:val="22"/>
                <w:szCs w:val="22"/>
                <w:lang w:val="en-GB"/>
              </w:rPr>
              <w:t xml:space="preserve"> </w:t>
            </w:r>
            <w:r w:rsidRPr="00763C41">
              <w:rPr>
                <w:sz w:val="22"/>
                <w:szCs w:val="22"/>
                <w:lang w:val="en-GB"/>
              </w:rPr>
              <w:t>2</w:t>
            </w:r>
            <w:r w:rsidR="00B433F9" w:rsidRPr="00763C41">
              <w:rPr>
                <w:sz w:val="22"/>
                <w:szCs w:val="22"/>
                <w:lang w:val="en-GB"/>
              </w:rPr>
              <w:t>)</w:t>
            </w:r>
          </w:p>
        </w:tc>
      </w:tr>
      <w:tr w:rsidR="00702D33" w:rsidRPr="00763C41" w:rsidTr="00F71684">
        <w:tc>
          <w:tcPr>
            <w:tcW w:w="2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02D33" w:rsidRPr="00763C41" w:rsidRDefault="00702D33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LHLA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02D33" w:rsidRPr="00763C41" w:rsidRDefault="00697C62" w:rsidP="00C230A4">
            <w:pPr>
              <w:jc w:val="center"/>
              <w:rPr>
                <w:sz w:val="22"/>
                <w:szCs w:val="22"/>
                <w:lang w:val="en-GB"/>
              </w:rPr>
            </w:pPr>
            <w:r w:rsidRPr="00763C41">
              <w:rPr>
                <w:sz w:val="22"/>
                <w:szCs w:val="22"/>
                <w:lang w:val="en-GB"/>
              </w:rPr>
              <w:t>2</w:t>
            </w:r>
            <w:r w:rsidR="00EB08A9" w:rsidRPr="00763C41">
              <w:rPr>
                <w:sz w:val="22"/>
                <w:szCs w:val="22"/>
                <w:lang w:val="en-GB"/>
              </w:rPr>
              <w:t>.00</w:t>
            </w:r>
            <w:r w:rsidRPr="00763C41">
              <w:rPr>
                <w:sz w:val="22"/>
                <w:szCs w:val="22"/>
                <w:lang w:val="en-GB"/>
              </w:rPr>
              <w:t xml:space="preserve"> (</w:t>
            </w:r>
            <w:r w:rsidR="006677BD" w:rsidRPr="00763C41">
              <w:rPr>
                <w:sz w:val="22"/>
                <w:szCs w:val="22"/>
                <w:lang w:val="en-GB"/>
              </w:rPr>
              <w:t>N</w:t>
            </w:r>
            <w:r w:rsidR="00803D15" w:rsidRPr="00763C41">
              <w:rPr>
                <w:sz w:val="22"/>
                <w:szCs w:val="22"/>
                <w:lang w:val="en-GB"/>
              </w:rPr>
              <w:t xml:space="preserve"> </w:t>
            </w:r>
            <w:r w:rsidR="006677BD" w:rsidRPr="00763C41">
              <w:rPr>
                <w:sz w:val="22"/>
                <w:szCs w:val="22"/>
                <w:lang w:val="en-GB"/>
              </w:rPr>
              <w:t>=</w:t>
            </w:r>
            <w:r w:rsidR="00803D15" w:rsidRPr="00763C41">
              <w:rPr>
                <w:sz w:val="22"/>
                <w:szCs w:val="22"/>
                <w:lang w:val="en-GB"/>
              </w:rPr>
              <w:t xml:space="preserve"> </w:t>
            </w:r>
            <w:r w:rsidR="006677BD" w:rsidRPr="00763C41">
              <w:rPr>
                <w:sz w:val="22"/>
                <w:szCs w:val="22"/>
                <w:lang w:val="en-GB"/>
              </w:rPr>
              <w:t>1</w:t>
            </w:r>
            <w:r w:rsidRPr="00763C41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02D33" w:rsidRPr="00763C41" w:rsidRDefault="006677BD" w:rsidP="006677BD">
            <w:pPr>
              <w:jc w:val="center"/>
              <w:rPr>
                <w:sz w:val="22"/>
                <w:szCs w:val="22"/>
                <w:lang w:val="en-GB"/>
              </w:rPr>
            </w:pPr>
            <w:r w:rsidRPr="00763C41">
              <w:rPr>
                <w:sz w:val="22"/>
                <w:szCs w:val="22"/>
                <w:lang w:val="en-GB"/>
              </w:rPr>
              <w:t>4.91±1.56</w:t>
            </w:r>
            <w:r w:rsidR="00643DB2" w:rsidRPr="00763C41">
              <w:rPr>
                <w:sz w:val="22"/>
                <w:szCs w:val="22"/>
                <w:lang w:val="en-GB"/>
              </w:rPr>
              <w:t xml:space="preserve"> </w:t>
            </w:r>
            <w:r w:rsidRPr="00763C41">
              <w:rPr>
                <w:sz w:val="22"/>
                <w:szCs w:val="22"/>
                <w:lang w:val="en-GB"/>
              </w:rPr>
              <w:t>(3.00—8.00;</w:t>
            </w:r>
            <w:r w:rsidR="00643DB2" w:rsidRPr="00763C41">
              <w:rPr>
                <w:sz w:val="22"/>
                <w:szCs w:val="22"/>
                <w:lang w:val="en-GB"/>
              </w:rPr>
              <w:t xml:space="preserve"> </w:t>
            </w:r>
            <w:r w:rsidRPr="00763C41">
              <w:rPr>
                <w:sz w:val="22"/>
                <w:szCs w:val="22"/>
                <w:lang w:val="en-GB"/>
              </w:rPr>
              <w:t>N =12)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02D33" w:rsidRPr="00763C41" w:rsidRDefault="006677BD" w:rsidP="00C230A4">
            <w:pPr>
              <w:jc w:val="center"/>
              <w:rPr>
                <w:sz w:val="22"/>
                <w:szCs w:val="22"/>
                <w:lang w:val="en-GB"/>
              </w:rPr>
            </w:pPr>
            <w:r w:rsidRPr="00763C41">
              <w:rPr>
                <w:sz w:val="22"/>
                <w:szCs w:val="22"/>
                <w:lang w:val="en-GB"/>
              </w:rPr>
              <w:t>22</w:t>
            </w:r>
            <w:r w:rsidR="00B433F9" w:rsidRPr="00763C41">
              <w:rPr>
                <w:sz w:val="22"/>
                <w:szCs w:val="22"/>
                <w:lang w:val="en-GB"/>
              </w:rPr>
              <w:t>.00</w:t>
            </w:r>
            <w:r w:rsidR="00643DB2" w:rsidRPr="00763C41">
              <w:rPr>
                <w:sz w:val="22"/>
                <w:szCs w:val="22"/>
                <w:lang w:val="en-GB"/>
              </w:rPr>
              <w:t xml:space="preserve"> </w:t>
            </w:r>
            <w:r w:rsidRPr="00763C41">
              <w:rPr>
                <w:sz w:val="22"/>
                <w:szCs w:val="22"/>
                <w:lang w:val="en-GB"/>
              </w:rPr>
              <w:t>(16</w:t>
            </w:r>
            <w:r w:rsidR="00B433F9" w:rsidRPr="00763C41">
              <w:rPr>
                <w:sz w:val="22"/>
                <w:szCs w:val="22"/>
                <w:lang w:val="en-GB"/>
              </w:rPr>
              <w:t>.00</w:t>
            </w:r>
            <w:r w:rsidRPr="00763C41">
              <w:rPr>
                <w:sz w:val="22"/>
                <w:szCs w:val="22"/>
                <w:lang w:val="en-GB"/>
              </w:rPr>
              <w:t>—25</w:t>
            </w:r>
            <w:r w:rsidR="00B433F9" w:rsidRPr="00763C41">
              <w:rPr>
                <w:sz w:val="22"/>
                <w:szCs w:val="22"/>
                <w:lang w:val="en-GB"/>
              </w:rPr>
              <w:t>.00</w:t>
            </w:r>
            <w:r w:rsidRPr="00763C41">
              <w:rPr>
                <w:sz w:val="22"/>
                <w:szCs w:val="22"/>
                <w:lang w:val="en-GB"/>
              </w:rPr>
              <w:t>;</w:t>
            </w:r>
            <w:r w:rsidR="00B433F9" w:rsidRPr="00763C41">
              <w:rPr>
                <w:sz w:val="22"/>
                <w:szCs w:val="22"/>
                <w:lang w:val="en-GB"/>
              </w:rPr>
              <w:t xml:space="preserve"> </w:t>
            </w:r>
            <w:r w:rsidRPr="00763C41">
              <w:rPr>
                <w:sz w:val="22"/>
                <w:szCs w:val="22"/>
                <w:lang w:val="en-GB"/>
              </w:rPr>
              <w:t>N</w:t>
            </w:r>
            <w:r w:rsidR="005D13EE" w:rsidRPr="00763C41">
              <w:rPr>
                <w:sz w:val="22"/>
                <w:szCs w:val="22"/>
                <w:lang w:val="en-GB"/>
              </w:rPr>
              <w:t xml:space="preserve"> </w:t>
            </w:r>
            <w:r w:rsidRPr="00763C41">
              <w:rPr>
                <w:sz w:val="22"/>
                <w:szCs w:val="22"/>
                <w:lang w:val="en-GB"/>
              </w:rPr>
              <w:t>=</w:t>
            </w:r>
            <w:r w:rsidR="005D13EE" w:rsidRPr="00763C41">
              <w:rPr>
                <w:sz w:val="22"/>
                <w:szCs w:val="22"/>
                <w:lang w:val="en-GB"/>
              </w:rPr>
              <w:t xml:space="preserve"> </w:t>
            </w:r>
            <w:r w:rsidRPr="00763C41">
              <w:rPr>
                <w:sz w:val="22"/>
                <w:szCs w:val="22"/>
                <w:lang w:val="en-GB"/>
              </w:rPr>
              <w:t>6)</w:t>
            </w:r>
          </w:p>
        </w:tc>
      </w:tr>
      <w:tr w:rsidR="00702D33" w:rsidRPr="00763C41" w:rsidTr="00F71684">
        <w:tc>
          <w:tcPr>
            <w:tcW w:w="2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02D33" w:rsidRPr="00763C41" w:rsidRDefault="00702D33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HG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02D33" w:rsidRPr="00763C41" w:rsidRDefault="00702D33" w:rsidP="00C230A4">
            <w:pPr>
              <w:jc w:val="center"/>
              <w:rPr>
                <w:sz w:val="22"/>
                <w:szCs w:val="22"/>
                <w:lang w:val="en-GB"/>
              </w:rPr>
            </w:pPr>
            <w:r w:rsidRPr="00763C41">
              <w:rPr>
                <w:sz w:val="22"/>
                <w:szCs w:val="22"/>
                <w:lang w:val="en-GB"/>
              </w:rPr>
              <w:t>36.67</w:t>
            </w:r>
            <w:r w:rsidR="00803D15" w:rsidRPr="00763C41">
              <w:rPr>
                <w:sz w:val="22"/>
                <w:szCs w:val="22"/>
                <w:lang w:val="en-GB"/>
              </w:rPr>
              <w:t xml:space="preserve"> </w:t>
            </w:r>
            <w:r w:rsidRPr="00763C41">
              <w:rPr>
                <w:sz w:val="22"/>
                <w:szCs w:val="22"/>
                <w:lang w:val="en-GB"/>
              </w:rPr>
              <w:t>(30.00</w:t>
            </w:r>
            <w:r w:rsidR="005D13EE" w:rsidRPr="00763C41">
              <w:rPr>
                <w:sz w:val="22"/>
                <w:szCs w:val="22"/>
                <w:lang w:val="en-GB"/>
              </w:rPr>
              <w:t>—</w:t>
            </w:r>
            <w:r w:rsidRPr="00763C41">
              <w:rPr>
                <w:sz w:val="22"/>
                <w:szCs w:val="22"/>
                <w:lang w:val="en-GB"/>
              </w:rPr>
              <w:t>45.00;</w:t>
            </w:r>
            <w:r w:rsidR="00803D15" w:rsidRPr="00763C41">
              <w:rPr>
                <w:sz w:val="22"/>
                <w:szCs w:val="22"/>
                <w:lang w:val="en-GB"/>
              </w:rPr>
              <w:t xml:space="preserve"> </w:t>
            </w:r>
            <w:r w:rsidRPr="00763C41">
              <w:rPr>
                <w:sz w:val="22"/>
                <w:szCs w:val="22"/>
                <w:lang w:val="en-GB"/>
              </w:rPr>
              <w:t>N = 5)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02D33" w:rsidRPr="00763C41" w:rsidRDefault="00702D33" w:rsidP="00C230A4">
            <w:pPr>
              <w:jc w:val="center"/>
              <w:rPr>
                <w:sz w:val="22"/>
                <w:szCs w:val="22"/>
                <w:lang w:val="en-GB"/>
              </w:rPr>
            </w:pPr>
            <w:r w:rsidRPr="00763C41">
              <w:rPr>
                <w:sz w:val="22"/>
                <w:szCs w:val="22"/>
                <w:lang w:val="en-GB"/>
              </w:rPr>
              <w:t>62.50;</w:t>
            </w:r>
            <w:r w:rsidR="00643DB2" w:rsidRPr="00763C41">
              <w:rPr>
                <w:sz w:val="22"/>
                <w:szCs w:val="22"/>
                <w:lang w:val="en-GB"/>
              </w:rPr>
              <w:t xml:space="preserve"> </w:t>
            </w:r>
            <w:r w:rsidRPr="00763C41">
              <w:rPr>
                <w:sz w:val="22"/>
                <w:szCs w:val="22"/>
                <w:lang w:val="en-GB"/>
              </w:rPr>
              <w:t>65.00</w:t>
            </w:r>
            <w:r w:rsidR="00643DB2" w:rsidRPr="00763C41">
              <w:rPr>
                <w:sz w:val="22"/>
                <w:szCs w:val="22"/>
                <w:lang w:val="en-GB"/>
              </w:rPr>
              <w:t xml:space="preserve"> </w:t>
            </w:r>
            <w:r w:rsidRPr="00763C41">
              <w:rPr>
                <w:sz w:val="22"/>
                <w:szCs w:val="22"/>
                <w:lang w:val="en-GB"/>
              </w:rPr>
              <w:t>(N = 2)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02D33" w:rsidRPr="00763C41" w:rsidRDefault="00702D33" w:rsidP="00C230A4">
            <w:pPr>
              <w:jc w:val="center"/>
              <w:rPr>
                <w:sz w:val="22"/>
                <w:szCs w:val="22"/>
                <w:lang w:val="en-GB"/>
              </w:rPr>
            </w:pPr>
            <w:r w:rsidRPr="00763C41">
              <w:rPr>
                <w:sz w:val="22"/>
                <w:szCs w:val="22"/>
                <w:lang w:val="en-GB"/>
              </w:rPr>
              <w:t>70.00</w:t>
            </w:r>
            <w:r w:rsidR="00643DB2" w:rsidRPr="00763C41">
              <w:rPr>
                <w:sz w:val="22"/>
                <w:szCs w:val="22"/>
                <w:lang w:val="en-GB"/>
              </w:rPr>
              <w:t xml:space="preserve"> </w:t>
            </w:r>
            <w:r w:rsidRPr="00763C41">
              <w:rPr>
                <w:sz w:val="22"/>
                <w:szCs w:val="22"/>
                <w:lang w:val="en-GB"/>
              </w:rPr>
              <w:t>(60.00—80.00;</w:t>
            </w:r>
            <w:r w:rsidR="00643DB2" w:rsidRPr="00763C41">
              <w:rPr>
                <w:sz w:val="22"/>
                <w:szCs w:val="22"/>
                <w:lang w:val="en-GB"/>
              </w:rPr>
              <w:t xml:space="preserve"> </w:t>
            </w:r>
            <w:r w:rsidRPr="00763C41">
              <w:rPr>
                <w:sz w:val="22"/>
                <w:szCs w:val="22"/>
                <w:lang w:val="en-GB"/>
              </w:rPr>
              <w:t>N = 4)</w:t>
            </w:r>
          </w:p>
        </w:tc>
      </w:tr>
      <w:tr w:rsidR="00702D33" w:rsidRPr="00763C41" w:rsidTr="00F71684">
        <w:tc>
          <w:tcPr>
            <w:tcW w:w="2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02D33" w:rsidRPr="00763C41" w:rsidRDefault="00702D33" w:rsidP="00C230A4">
            <w:pPr>
              <w:jc w:val="center"/>
              <w:rPr>
                <w:sz w:val="22"/>
                <w:szCs w:val="22"/>
              </w:rPr>
            </w:pPr>
            <w:r w:rsidRPr="00763C41">
              <w:rPr>
                <w:sz w:val="22"/>
                <w:szCs w:val="22"/>
              </w:rPr>
              <w:t>HLP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02D33" w:rsidRPr="00763C41" w:rsidRDefault="0082154A" w:rsidP="00C230A4">
            <w:pPr>
              <w:jc w:val="center"/>
              <w:rPr>
                <w:sz w:val="22"/>
                <w:szCs w:val="22"/>
                <w:lang w:val="en-GB"/>
              </w:rPr>
            </w:pPr>
            <w:r w:rsidRPr="00763C41">
              <w:rPr>
                <w:sz w:val="22"/>
                <w:szCs w:val="22"/>
                <w:lang w:val="en-GB"/>
              </w:rPr>
              <w:t>Slight elevation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02D33" w:rsidRPr="00763C41" w:rsidRDefault="0082154A" w:rsidP="00C230A4">
            <w:pPr>
              <w:jc w:val="center"/>
              <w:rPr>
                <w:sz w:val="22"/>
                <w:szCs w:val="22"/>
                <w:lang w:val="en-GB"/>
              </w:rPr>
            </w:pPr>
            <w:r w:rsidRPr="00763C41">
              <w:rPr>
                <w:sz w:val="22"/>
                <w:szCs w:val="22"/>
                <w:lang w:val="en-GB"/>
              </w:rPr>
              <w:t>10</w:t>
            </w:r>
            <w:r w:rsidR="00B433F9" w:rsidRPr="00763C41">
              <w:rPr>
                <w:sz w:val="22"/>
                <w:szCs w:val="22"/>
                <w:lang w:val="en-GB"/>
              </w:rPr>
              <w:t>.00</w:t>
            </w:r>
            <w:r w:rsidRPr="00763C41">
              <w:rPr>
                <w:sz w:val="22"/>
                <w:szCs w:val="22"/>
                <w:lang w:val="en-GB"/>
              </w:rPr>
              <w:t>;</w:t>
            </w:r>
            <w:r w:rsidR="00643DB2" w:rsidRPr="00763C41">
              <w:rPr>
                <w:sz w:val="22"/>
                <w:szCs w:val="22"/>
                <w:lang w:val="en-GB"/>
              </w:rPr>
              <w:t xml:space="preserve"> </w:t>
            </w:r>
            <w:r w:rsidRPr="00763C41">
              <w:rPr>
                <w:sz w:val="22"/>
                <w:szCs w:val="22"/>
                <w:lang w:val="en-GB"/>
              </w:rPr>
              <w:t>16</w:t>
            </w:r>
            <w:r w:rsidR="00B433F9" w:rsidRPr="00763C41">
              <w:rPr>
                <w:sz w:val="22"/>
                <w:szCs w:val="22"/>
                <w:lang w:val="en-GB"/>
              </w:rPr>
              <w:t>.00</w:t>
            </w:r>
            <w:r w:rsidR="00643DB2" w:rsidRPr="00763C41">
              <w:rPr>
                <w:sz w:val="22"/>
                <w:szCs w:val="22"/>
                <w:lang w:val="en-GB"/>
              </w:rPr>
              <w:t xml:space="preserve"> </w:t>
            </w:r>
            <w:r w:rsidR="00B433F9" w:rsidRPr="00763C41">
              <w:rPr>
                <w:sz w:val="22"/>
                <w:szCs w:val="22"/>
                <w:lang w:val="en-GB"/>
              </w:rPr>
              <w:t>(</w:t>
            </w:r>
            <w:r w:rsidRPr="00763C41">
              <w:rPr>
                <w:sz w:val="22"/>
                <w:szCs w:val="22"/>
                <w:lang w:val="en-GB"/>
              </w:rPr>
              <w:t>N</w:t>
            </w:r>
            <w:r w:rsidR="00643DB2" w:rsidRPr="00763C41">
              <w:rPr>
                <w:sz w:val="22"/>
                <w:szCs w:val="22"/>
                <w:lang w:val="en-GB"/>
              </w:rPr>
              <w:t xml:space="preserve"> </w:t>
            </w:r>
            <w:r w:rsidRPr="00763C41">
              <w:rPr>
                <w:sz w:val="22"/>
                <w:szCs w:val="22"/>
                <w:lang w:val="en-GB"/>
              </w:rPr>
              <w:t>=</w:t>
            </w:r>
            <w:r w:rsidR="00643DB2" w:rsidRPr="00763C41">
              <w:rPr>
                <w:sz w:val="22"/>
                <w:szCs w:val="22"/>
                <w:lang w:val="en-GB"/>
              </w:rPr>
              <w:t xml:space="preserve"> </w:t>
            </w:r>
            <w:r w:rsidRPr="00763C41">
              <w:rPr>
                <w:sz w:val="22"/>
                <w:szCs w:val="22"/>
                <w:lang w:val="en-GB"/>
              </w:rPr>
              <w:t>2</w:t>
            </w:r>
            <w:r w:rsidR="00B433F9" w:rsidRPr="00763C41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02D33" w:rsidRPr="00763C41" w:rsidRDefault="0082154A" w:rsidP="00C230A4">
            <w:pPr>
              <w:jc w:val="center"/>
              <w:rPr>
                <w:sz w:val="22"/>
                <w:szCs w:val="22"/>
                <w:lang w:val="en-GB"/>
              </w:rPr>
            </w:pPr>
            <w:r w:rsidRPr="00763C41">
              <w:rPr>
                <w:sz w:val="22"/>
                <w:szCs w:val="22"/>
                <w:lang w:val="en-GB"/>
              </w:rPr>
              <w:t>30</w:t>
            </w:r>
            <w:r w:rsidR="00B433F9" w:rsidRPr="00763C41">
              <w:rPr>
                <w:sz w:val="22"/>
                <w:szCs w:val="22"/>
                <w:lang w:val="en-GB"/>
              </w:rPr>
              <w:t>.00</w:t>
            </w:r>
            <w:r w:rsidRPr="00763C41">
              <w:rPr>
                <w:sz w:val="22"/>
                <w:szCs w:val="22"/>
                <w:lang w:val="en-GB"/>
              </w:rPr>
              <w:t>;</w:t>
            </w:r>
            <w:r w:rsidR="00643DB2" w:rsidRPr="00763C41">
              <w:rPr>
                <w:sz w:val="22"/>
                <w:szCs w:val="22"/>
                <w:lang w:val="en-GB"/>
              </w:rPr>
              <w:t xml:space="preserve"> </w:t>
            </w:r>
            <w:r w:rsidRPr="00763C41">
              <w:rPr>
                <w:sz w:val="22"/>
                <w:szCs w:val="22"/>
                <w:lang w:val="en-GB"/>
              </w:rPr>
              <w:t>32</w:t>
            </w:r>
            <w:r w:rsidR="00B433F9" w:rsidRPr="00763C41">
              <w:rPr>
                <w:sz w:val="22"/>
                <w:szCs w:val="22"/>
                <w:lang w:val="en-GB"/>
              </w:rPr>
              <w:t>.00</w:t>
            </w:r>
            <w:r w:rsidRPr="00763C41">
              <w:rPr>
                <w:sz w:val="22"/>
                <w:szCs w:val="22"/>
                <w:lang w:val="en-GB"/>
              </w:rPr>
              <w:t>;</w:t>
            </w:r>
            <w:r w:rsidR="00643DB2" w:rsidRPr="00763C41">
              <w:rPr>
                <w:sz w:val="22"/>
                <w:szCs w:val="22"/>
                <w:lang w:val="en-GB"/>
              </w:rPr>
              <w:t xml:space="preserve"> </w:t>
            </w:r>
            <w:r w:rsidRPr="00763C41">
              <w:rPr>
                <w:sz w:val="22"/>
                <w:szCs w:val="22"/>
                <w:lang w:val="en-GB"/>
              </w:rPr>
              <w:t>33</w:t>
            </w:r>
            <w:r w:rsidR="00B433F9" w:rsidRPr="00763C41">
              <w:rPr>
                <w:sz w:val="22"/>
                <w:szCs w:val="22"/>
                <w:lang w:val="en-GB"/>
              </w:rPr>
              <w:t>.00</w:t>
            </w:r>
            <w:r w:rsidR="00643DB2" w:rsidRPr="00763C41">
              <w:rPr>
                <w:sz w:val="22"/>
                <w:szCs w:val="22"/>
                <w:lang w:val="en-GB"/>
              </w:rPr>
              <w:t xml:space="preserve"> </w:t>
            </w:r>
            <w:r w:rsidR="00B433F9" w:rsidRPr="00763C41">
              <w:rPr>
                <w:sz w:val="22"/>
                <w:szCs w:val="22"/>
                <w:lang w:val="en-GB"/>
              </w:rPr>
              <w:t>(</w:t>
            </w:r>
            <w:r w:rsidRPr="00763C41">
              <w:rPr>
                <w:sz w:val="22"/>
                <w:szCs w:val="22"/>
                <w:lang w:val="en-GB"/>
              </w:rPr>
              <w:t>N</w:t>
            </w:r>
            <w:r w:rsidR="00643DB2" w:rsidRPr="00763C41">
              <w:rPr>
                <w:sz w:val="22"/>
                <w:szCs w:val="22"/>
                <w:lang w:val="en-GB"/>
              </w:rPr>
              <w:t xml:space="preserve"> </w:t>
            </w:r>
            <w:r w:rsidRPr="00763C41">
              <w:rPr>
                <w:sz w:val="22"/>
                <w:szCs w:val="22"/>
                <w:lang w:val="en-GB"/>
              </w:rPr>
              <w:t>=</w:t>
            </w:r>
            <w:r w:rsidR="00643DB2" w:rsidRPr="00763C41">
              <w:rPr>
                <w:sz w:val="22"/>
                <w:szCs w:val="22"/>
                <w:lang w:val="en-GB"/>
              </w:rPr>
              <w:t xml:space="preserve"> </w:t>
            </w:r>
            <w:r w:rsidRPr="00763C41">
              <w:rPr>
                <w:sz w:val="22"/>
                <w:szCs w:val="22"/>
                <w:lang w:val="en-GB"/>
              </w:rPr>
              <w:t>3</w:t>
            </w:r>
            <w:r w:rsidR="00B433F9" w:rsidRPr="00763C41">
              <w:rPr>
                <w:sz w:val="22"/>
                <w:szCs w:val="22"/>
                <w:lang w:val="en-GB"/>
              </w:rPr>
              <w:t>)</w:t>
            </w:r>
          </w:p>
        </w:tc>
      </w:tr>
      <w:tr w:rsidR="00702D33" w:rsidRPr="00763C41" w:rsidTr="00F71684">
        <w:tc>
          <w:tcPr>
            <w:tcW w:w="209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702D33" w:rsidRPr="00763C41" w:rsidRDefault="00702D33" w:rsidP="00C230A4">
            <w:pPr>
              <w:jc w:val="center"/>
              <w:rPr>
                <w:szCs w:val="22"/>
              </w:rPr>
            </w:pPr>
            <w:r w:rsidRPr="00763C41">
              <w:rPr>
                <w:sz w:val="22"/>
                <w:szCs w:val="22"/>
              </w:rPr>
              <w:t>HPP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702D33" w:rsidRPr="00763C41" w:rsidRDefault="00412211" w:rsidP="00C230A4">
            <w:pPr>
              <w:jc w:val="center"/>
              <w:rPr>
                <w:sz w:val="22"/>
                <w:szCs w:val="22"/>
                <w:lang w:val="en-GB"/>
              </w:rPr>
            </w:pPr>
            <w:r w:rsidRPr="00763C41">
              <w:rPr>
                <w:sz w:val="22"/>
                <w:szCs w:val="22"/>
                <w:lang w:val="en-GB"/>
              </w:rPr>
              <w:t>—</w:t>
            </w:r>
          </w:p>
        </w:tc>
        <w:tc>
          <w:tcPr>
            <w:tcW w:w="425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702D33" w:rsidRPr="00763C41" w:rsidRDefault="00412211" w:rsidP="00C230A4">
            <w:pPr>
              <w:jc w:val="center"/>
              <w:rPr>
                <w:sz w:val="22"/>
                <w:szCs w:val="22"/>
                <w:lang w:val="en-GB"/>
              </w:rPr>
            </w:pPr>
            <w:r w:rsidRPr="00763C41">
              <w:rPr>
                <w:sz w:val="22"/>
                <w:szCs w:val="22"/>
                <w:lang w:val="en-GB"/>
              </w:rPr>
              <w:t>—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702D33" w:rsidRPr="00763C41" w:rsidRDefault="0046397D" w:rsidP="00C230A4">
            <w:pPr>
              <w:jc w:val="center"/>
              <w:rPr>
                <w:sz w:val="22"/>
                <w:szCs w:val="22"/>
                <w:lang w:val="en-GB"/>
              </w:rPr>
            </w:pPr>
            <w:r w:rsidRPr="00763C41">
              <w:rPr>
                <w:sz w:val="22"/>
                <w:szCs w:val="22"/>
                <w:lang w:val="en-GB"/>
              </w:rPr>
              <w:t>33</w:t>
            </w:r>
            <w:r w:rsidR="00B433F9" w:rsidRPr="00763C41">
              <w:rPr>
                <w:sz w:val="22"/>
                <w:szCs w:val="22"/>
                <w:lang w:val="en-GB"/>
              </w:rPr>
              <w:t>.00</w:t>
            </w:r>
            <w:r w:rsidRPr="00763C41">
              <w:rPr>
                <w:sz w:val="22"/>
                <w:szCs w:val="22"/>
                <w:lang w:val="en-GB"/>
              </w:rPr>
              <w:t>;</w:t>
            </w:r>
            <w:r w:rsidR="00643DB2" w:rsidRPr="00763C41">
              <w:rPr>
                <w:sz w:val="22"/>
                <w:szCs w:val="22"/>
                <w:lang w:val="en-GB"/>
              </w:rPr>
              <w:t xml:space="preserve"> </w:t>
            </w:r>
            <w:r w:rsidRPr="00763C41">
              <w:rPr>
                <w:sz w:val="22"/>
                <w:szCs w:val="22"/>
                <w:lang w:val="en-GB"/>
              </w:rPr>
              <w:t>33</w:t>
            </w:r>
            <w:r w:rsidR="00B433F9" w:rsidRPr="00763C41">
              <w:rPr>
                <w:sz w:val="22"/>
                <w:szCs w:val="22"/>
                <w:lang w:val="en-GB"/>
              </w:rPr>
              <w:t>.00</w:t>
            </w:r>
            <w:r w:rsidRPr="00763C41">
              <w:rPr>
                <w:sz w:val="22"/>
                <w:szCs w:val="22"/>
                <w:lang w:val="en-GB"/>
              </w:rPr>
              <w:t>;</w:t>
            </w:r>
            <w:r w:rsidR="00643DB2" w:rsidRPr="00763C41">
              <w:rPr>
                <w:sz w:val="22"/>
                <w:szCs w:val="22"/>
                <w:lang w:val="en-GB"/>
              </w:rPr>
              <w:t xml:space="preserve"> </w:t>
            </w:r>
            <w:r w:rsidR="00B433F9" w:rsidRPr="00763C41">
              <w:rPr>
                <w:sz w:val="22"/>
                <w:szCs w:val="22"/>
                <w:lang w:val="en-GB"/>
              </w:rPr>
              <w:t>34.00</w:t>
            </w:r>
            <w:r w:rsidR="00643DB2" w:rsidRPr="00763C41">
              <w:rPr>
                <w:sz w:val="22"/>
                <w:szCs w:val="22"/>
                <w:lang w:val="en-GB"/>
              </w:rPr>
              <w:t xml:space="preserve"> </w:t>
            </w:r>
            <w:r w:rsidR="00B433F9" w:rsidRPr="00763C41">
              <w:rPr>
                <w:sz w:val="22"/>
                <w:szCs w:val="22"/>
                <w:lang w:val="en-GB"/>
              </w:rPr>
              <w:t>(</w:t>
            </w:r>
            <w:r w:rsidRPr="00763C41">
              <w:rPr>
                <w:sz w:val="22"/>
                <w:szCs w:val="22"/>
                <w:lang w:val="en-GB"/>
              </w:rPr>
              <w:t>N</w:t>
            </w:r>
            <w:r w:rsidR="00643DB2" w:rsidRPr="00763C41">
              <w:rPr>
                <w:sz w:val="22"/>
                <w:szCs w:val="22"/>
                <w:lang w:val="en-GB"/>
              </w:rPr>
              <w:t xml:space="preserve"> </w:t>
            </w:r>
            <w:r w:rsidRPr="00763C41">
              <w:rPr>
                <w:sz w:val="22"/>
                <w:szCs w:val="22"/>
                <w:lang w:val="en-GB"/>
              </w:rPr>
              <w:t>=</w:t>
            </w:r>
            <w:r w:rsidR="00643DB2" w:rsidRPr="00763C41">
              <w:rPr>
                <w:sz w:val="22"/>
                <w:szCs w:val="22"/>
                <w:lang w:val="en-GB"/>
              </w:rPr>
              <w:t xml:space="preserve"> </w:t>
            </w:r>
            <w:r w:rsidRPr="00763C41">
              <w:rPr>
                <w:sz w:val="22"/>
                <w:szCs w:val="22"/>
                <w:lang w:val="en-GB"/>
              </w:rPr>
              <w:t>3</w:t>
            </w:r>
            <w:r w:rsidR="00B433F9" w:rsidRPr="00763C41">
              <w:rPr>
                <w:sz w:val="22"/>
                <w:szCs w:val="22"/>
                <w:lang w:val="en-GB"/>
              </w:rPr>
              <w:t>)</w:t>
            </w:r>
          </w:p>
        </w:tc>
      </w:tr>
    </w:tbl>
    <w:p w:rsidR="00282FE2" w:rsidRPr="00E5349C" w:rsidRDefault="00763C41" w:rsidP="009E1A7F">
      <w:pPr>
        <w:spacing w:line="360" w:lineRule="auto"/>
        <w:jc w:val="both"/>
        <w:rPr>
          <w:sz w:val="22"/>
          <w:szCs w:val="22"/>
          <w:lang w:val="en-US"/>
        </w:rPr>
      </w:pPr>
      <w:r w:rsidRPr="00763C41">
        <w:rPr>
          <w:color w:val="000000"/>
          <w:sz w:val="20"/>
          <w:szCs w:val="20"/>
        </w:rPr>
        <w:t>Tables legends: wherever N&gt;10, all measurements are given as means ± SD; values in parentheses are minimum—maximum interval and Number of repetions; ‘nm’ stands for ‘not measured’, wh</w:t>
      </w:r>
      <w:r>
        <w:rPr>
          <w:color w:val="000000"/>
          <w:sz w:val="20"/>
          <w:szCs w:val="20"/>
        </w:rPr>
        <w:t>ere</w:t>
      </w:r>
      <w:r w:rsidRPr="00763C41">
        <w:rPr>
          <w:color w:val="000000"/>
          <w:sz w:val="20"/>
          <w:szCs w:val="20"/>
        </w:rPr>
        <w:t xml:space="preserve"> missing values ‘– ‘</w:t>
      </w:r>
      <w:r>
        <w:rPr>
          <w:color w:val="000000"/>
          <w:sz w:val="20"/>
          <w:szCs w:val="20"/>
        </w:rPr>
        <w:t xml:space="preserve"> resulted from impossibility</w:t>
      </w:r>
      <w:r w:rsidRPr="00763C41">
        <w:rPr>
          <w:color w:val="000000"/>
          <w:sz w:val="20"/>
          <w:szCs w:val="20"/>
        </w:rPr>
        <w:t xml:space="preserve"> to </w:t>
      </w:r>
      <w:r>
        <w:rPr>
          <w:color w:val="000000"/>
          <w:sz w:val="20"/>
          <w:szCs w:val="20"/>
        </w:rPr>
        <w:t>measured</w:t>
      </w:r>
      <w:r w:rsidRPr="00763C41">
        <w:rPr>
          <w:color w:val="000000"/>
          <w:sz w:val="20"/>
          <w:szCs w:val="20"/>
        </w:rPr>
        <w:t xml:space="preserve"> that sample. .Meaning of abbreviatures given in methods narrative.</w:t>
      </w:r>
    </w:p>
    <w:sectPr w:rsidR="00282FE2" w:rsidRPr="00E5349C" w:rsidSect="00797975">
      <w:pgSz w:w="16838" w:h="11906" w:orient="landscape"/>
      <w:pgMar w:top="1701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90031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>
    <w:useFELayout/>
  </w:compat>
  <w:rsids>
    <w:rsidRoot w:val="008910C9"/>
    <w:rsid w:val="00001488"/>
    <w:rsid w:val="00004895"/>
    <w:rsid w:val="00006A85"/>
    <w:rsid w:val="0001036F"/>
    <w:rsid w:val="00011293"/>
    <w:rsid w:val="000117A5"/>
    <w:rsid w:val="000133C0"/>
    <w:rsid w:val="000147A2"/>
    <w:rsid w:val="00021361"/>
    <w:rsid w:val="00022997"/>
    <w:rsid w:val="00025A16"/>
    <w:rsid w:val="00037115"/>
    <w:rsid w:val="00041EF0"/>
    <w:rsid w:val="00041F3C"/>
    <w:rsid w:val="000420BA"/>
    <w:rsid w:val="00044EB9"/>
    <w:rsid w:val="00046F55"/>
    <w:rsid w:val="00047821"/>
    <w:rsid w:val="000508BF"/>
    <w:rsid w:val="000552BE"/>
    <w:rsid w:val="0006064E"/>
    <w:rsid w:val="000662A1"/>
    <w:rsid w:val="00071FBE"/>
    <w:rsid w:val="00084878"/>
    <w:rsid w:val="00085D9C"/>
    <w:rsid w:val="000A04C2"/>
    <w:rsid w:val="000A1374"/>
    <w:rsid w:val="000A1A55"/>
    <w:rsid w:val="000A2F58"/>
    <w:rsid w:val="000C24F9"/>
    <w:rsid w:val="000D33AE"/>
    <w:rsid w:val="000D377B"/>
    <w:rsid w:val="000D3E14"/>
    <w:rsid w:val="000D4472"/>
    <w:rsid w:val="000D7D16"/>
    <w:rsid w:val="000E45D0"/>
    <w:rsid w:val="00105680"/>
    <w:rsid w:val="00121A3E"/>
    <w:rsid w:val="00121B04"/>
    <w:rsid w:val="00125814"/>
    <w:rsid w:val="001264F8"/>
    <w:rsid w:val="00127A74"/>
    <w:rsid w:val="001312D6"/>
    <w:rsid w:val="00142792"/>
    <w:rsid w:val="001435E7"/>
    <w:rsid w:val="00153137"/>
    <w:rsid w:val="00153C86"/>
    <w:rsid w:val="001541AB"/>
    <w:rsid w:val="00157AAA"/>
    <w:rsid w:val="00160B9B"/>
    <w:rsid w:val="0016301F"/>
    <w:rsid w:val="00163470"/>
    <w:rsid w:val="001737B3"/>
    <w:rsid w:val="001747DF"/>
    <w:rsid w:val="00184167"/>
    <w:rsid w:val="001851B4"/>
    <w:rsid w:val="001854B6"/>
    <w:rsid w:val="001860E1"/>
    <w:rsid w:val="00186EC8"/>
    <w:rsid w:val="0019767D"/>
    <w:rsid w:val="00197E9F"/>
    <w:rsid w:val="001A244B"/>
    <w:rsid w:val="001B2103"/>
    <w:rsid w:val="001B30BA"/>
    <w:rsid w:val="001C0608"/>
    <w:rsid w:val="001C3264"/>
    <w:rsid w:val="001C58D7"/>
    <w:rsid w:val="001C76B2"/>
    <w:rsid w:val="001D2062"/>
    <w:rsid w:val="001D4964"/>
    <w:rsid w:val="001D52A8"/>
    <w:rsid w:val="001D55DC"/>
    <w:rsid w:val="001D61D4"/>
    <w:rsid w:val="001E17A9"/>
    <w:rsid w:val="001E2735"/>
    <w:rsid w:val="001E2A5D"/>
    <w:rsid w:val="001F5D00"/>
    <w:rsid w:val="001F7BC9"/>
    <w:rsid w:val="002021BF"/>
    <w:rsid w:val="00203105"/>
    <w:rsid w:val="00215093"/>
    <w:rsid w:val="00217DEB"/>
    <w:rsid w:val="00230189"/>
    <w:rsid w:val="00236B60"/>
    <w:rsid w:val="00236CF5"/>
    <w:rsid w:val="00247301"/>
    <w:rsid w:val="00247C76"/>
    <w:rsid w:val="00253B6A"/>
    <w:rsid w:val="002565DC"/>
    <w:rsid w:val="00271786"/>
    <w:rsid w:val="00277A2D"/>
    <w:rsid w:val="00282FE2"/>
    <w:rsid w:val="00283148"/>
    <w:rsid w:val="002848AF"/>
    <w:rsid w:val="00291C62"/>
    <w:rsid w:val="00292E13"/>
    <w:rsid w:val="002A2D83"/>
    <w:rsid w:val="002A4EF8"/>
    <w:rsid w:val="002A6F23"/>
    <w:rsid w:val="002B3826"/>
    <w:rsid w:val="002B6AE5"/>
    <w:rsid w:val="002B6C42"/>
    <w:rsid w:val="002C352E"/>
    <w:rsid w:val="002C3BB4"/>
    <w:rsid w:val="002D1419"/>
    <w:rsid w:val="002D54B0"/>
    <w:rsid w:val="002E579A"/>
    <w:rsid w:val="002E7303"/>
    <w:rsid w:val="002F1796"/>
    <w:rsid w:val="003002E8"/>
    <w:rsid w:val="003006BB"/>
    <w:rsid w:val="003023D2"/>
    <w:rsid w:val="00305D59"/>
    <w:rsid w:val="00313097"/>
    <w:rsid w:val="0031537C"/>
    <w:rsid w:val="00324257"/>
    <w:rsid w:val="003306D7"/>
    <w:rsid w:val="003327B3"/>
    <w:rsid w:val="00335877"/>
    <w:rsid w:val="003373FE"/>
    <w:rsid w:val="003402ED"/>
    <w:rsid w:val="00340D92"/>
    <w:rsid w:val="0034248F"/>
    <w:rsid w:val="00347E46"/>
    <w:rsid w:val="00350996"/>
    <w:rsid w:val="003531B1"/>
    <w:rsid w:val="003543D5"/>
    <w:rsid w:val="0035604B"/>
    <w:rsid w:val="00360BBF"/>
    <w:rsid w:val="003636B4"/>
    <w:rsid w:val="00365987"/>
    <w:rsid w:val="00376B44"/>
    <w:rsid w:val="00385E8B"/>
    <w:rsid w:val="00390731"/>
    <w:rsid w:val="00393C25"/>
    <w:rsid w:val="003B4168"/>
    <w:rsid w:val="003B6A91"/>
    <w:rsid w:val="003B6E93"/>
    <w:rsid w:val="003C03E4"/>
    <w:rsid w:val="003C0827"/>
    <w:rsid w:val="003C24CC"/>
    <w:rsid w:val="003C2C5A"/>
    <w:rsid w:val="003C5AFD"/>
    <w:rsid w:val="003C5FBB"/>
    <w:rsid w:val="003C788A"/>
    <w:rsid w:val="003D2522"/>
    <w:rsid w:val="003E0851"/>
    <w:rsid w:val="003E5D91"/>
    <w:rsid w:val="003F2805"/>
    <w:rsid w:val="00401018"/>
    <w:rsid w:val="0040482F"/>
    <w:rsid w:val="00404D1E"/>
    <w:rsid w:val="00412211"/>
    <w:rsid w:val="00412EFA"/>
    <w:rsid w:val="00413ADD"/>
    <w:rsid w:val="00421266"/>
    <w:rsid w:val="0042282A"/>
    <w:rsid w:val="004269F9"/>
    <w:rsid w:val="004375BD"/>
    <w:rsid w:val="0044083B"/>
    <w:rsid w:val="00440CC2"/>
    <w:rsid w:val="0044448A"/>
    <w:rsid w:val="0045098B"/>
    <w:rsid w:val="0045376D"/>
    <w:rsid w:val="00454E52"/>
    <w:rsid w:val="0045662C"/>
    <w:rsid w:val="004616C4"/>
    <w:rsid w:val="00463809"/>
    <w:rsid w:val="0046397D"/>
    <w:rsid w:val="00480130"/>
    <w:rsid w:val="00490250"/>
    <w:rsid w:val="00493AC6"/>
    <w:rsid w:val="00493ED0"/>
    <w:rsid w:val="00494FB3"/>
    <w:rsid w:val="004A1AAD"/>
    <w:rsid w:val="004A6281"/>
    <w:rsid w:val="004A7A20"/>
    <w:rsid w:val="004C37A4"/>
    <w:rsid w:val="004C7A6C"/>
    <w:rsid w:val="004D615D"/>
    <w:rsid w:val="004E0FD6"/>
    <w:rsid w:val="00500173"/>
    <w:rsid w:val="00502782"/>
    <w:rsid w:val="00504FD6"/>
    <w:rsid w:val="00505344"/>
    <w:rsid w:val="0050611C"/>
    <w:rsid w:val="00506C87"/>
    <w:rsid w:val="0051064B"/>
    <w:rsid w:val="00513969"/>
    <w:rsid w:val="00513FA2"/>
    <w:rsid w:val="005243EA"/>
    <w:rsid w:val="0052502A"/>
    <w:rsid w:val="00527E2E"/>
    <w:rsid w:val="00530E2F"/>
    <w:rsid w:val="00531D83"/>
    <w:rsid w:val="005410FB"/>
    <w:rsid w:val="005500D4"/>
    <w:rsid w:val="00552E4F"/>
    <w:rsid w:val="005555A4"/>
    <w:rsid w:val="005561E6"/>
    <w:rsid w:val="005660F2"/>
    <w:rsid w:val="005661D6"/>
    <w:rsid w:val="00574229"/>
    <w:rsid w:val="00575E74"/>
    <w:rsid w:val="00581AAA"/>
    <w:rsid w:val="005837C8"/>
    <w:rsid w:val="00593BB1"/>
    <w:rsid w:val="00596E29"/>
    <w:rsid w:val="00597B3D"/>
    <w:rsid w:val="005B045A"/>
    <w:rsid w:val="005B5BA1"/>
    <w:rsid w:val="005C345C"/>
    <w:rsid w:val="005C5AD9"/>
    <w:rsid w:val="005D13EE"/>
    <w:rsid w:val="005D404A"/>
    <w:rsid w:val="005E07D5"/>
    <w:rsid w:val="005E6946"/>
    <w:rsid w:val="005F0303"/>
    <w:rsid w:val="005F1C72"/>
    <w:rsid w:val="005F42F1"/>
    <w:rsid w:val="005F7D7A"/>
    <w:rsid w:val="0061603E"/>
    <w:rsid w:val="00616641"/>
    <w:rsid w:val="0061783F"/>
    <w:rsid w:val="00621300"/>
    <w:rsid w:val="00626D8B"/>
    <w:rsid w:val="00634300"/>
    <w:rsid w:val="006372EC"/>
    <w:rsid w:val="00643DB2"/>
    <w:rsid w:val="00646388"/>
    <w:rsid w:val="00655764"/>
    <w:rsid w:val="00657680"/>
    <w:rsid w:val="00663F64"/>
    <w:rsid w:val="00665D31"/>
    <w:rsid w:val="006677BD"/>
    <w:rsid w:val="006737D2"/>
    <w:rsid w:val="00676C3E"/>
    <w:rsid w:val="00681271"/>
    <w:rsid w:val="00690146"/>
    <w:rsid w:val="00694970"/>
    <w:rsid w:val="00694A17"/>
    <w:rsid w:val="006975EC"/>
    <w:rsid w:val="00697C62"/>
    <w:rsid w:val="006A32F5"/>
    <w:rsid w:val="006A51B3"/>
    <w:rsid w:val="006A63DE"/>
    <w:rsid w:val="006B2AB7"/>
    <w:rsid w:val="006C1A6E"/>
    <w:rsid w:val="006C3467"/>
    <w:rsid w:val="006D32DF"/>
    <w:rsid w:val="006D3D24"/>
    <w:rsid w:val="006D7D02"/>
    <w:rsid w:val="006F1C35"/>
    <w:rsid w:val="00702D33"/>
    <w:rsid w:val="00726475"/>
    <w:rsid w:val="00745481"/>
    <w:rsid w:val="0075200C"/>
    <w:rsid w:val="00753EBA"/>
    <w:rsid w:val="00753FAB"/>
    <w:rsid w:val="00755AC7"/>
    <w:rsid w:val="00762E70"/>
    <w:rsid w:val="00763C41"/>
    <w:rsid w:val="00764B7B"/>
    <w:rsid w:val="00765738"/>
    <w:rsid w:val="00766515"/>
    <w:rsid w:val="00772E5B"/>
    <w:rsid w:val="00786DD4"/>
    <w:rsid w:val="00787482"/>
    <w:rsid w:val="00796853"/>
    <w:rsid w:val="00797347"/>
    <w:rsid w:val="00797975"/>
    <w:rsid w:val="007A0EE7"/>
    <w:rsid w:val="007B05ED"/>
    <w:rsid w:val="007B4E99"/>
    <w:rsid w:val="007B6F67"/>
    <w:rsid w:val="007C0049"/>
    <w:rsid w:val="007C4DC2"/>
    <w:rsid w:val="007C590B"/>
    <w:rsid w:val="007D4E73"/>
    <w:rsid w:val="007D6A74"/>
    <w:rsid w:val="007E41F8"/>
    <w:rsid w:val="007E46F1"/>
    <w:rsid w:val="007E4819"/>
    <w:rsid w:val="007E503F"/>
    <w:rsid w:val="007E6673"/>
    <w:rsid w:val="007F1338"/>
    <w:rsid w:val="007F2CBA"/>
    <w:rsid w:val="007F48EF"/>
    <w:rsid w:val="007F78D6"/>
    <w:rsid w:val="00802530"/>
    <w:rsid w:val="00803798"/>
    <w:rsid w:val="00803D15"/>
    <w:rsid w:val="00804670"/>
    <w:rsid w:val="00810EE4"/>
    <w:rsid w:val="0082154A"/>
    <w:rsid w:val="008229E7"/>
    <w:rsid w:val="00823A01"/>
    <w:rsid w:val="008240BC"/>
    <w:rsid w:val="0082427A"/>
    <w:rsid w:val="00825BC4"/>
    <w:rsid w:val="00834D57"/>
    <w:rsid w:val="008408B6"/>
    <w:rsid w:val="0084553F"/>
    <w:rsid w:val="00845A08"/>
    <w:rsid w:val="00857F27"/>
    <w:rsid w:val="00857FFD"/>
    <w:rsid w:val="0086436E"/>
    <w:rsid w:val="00867061"/>
    <w:rsid w:val="00867F24"/>
    <w:rsid w:val="00870DFF"/>
    <w:rsid w:val="008742B0"/>
    <w:rsid w:val="0088191B"/>
    <w:rsid w:val="00887899"/>
    <w:rsid w:val="00887BC5"/>
    <w:rsid w:val="00887C6C"/>
    <w:rsid w:val="008910C9"/>
    <w:rsid w:val="00893908"/>
    <w:rsid w:val="0089426E"/>
    <w:rsid w:val="008A7CB5"/>
    <w:rsid w:val="008B1BBF"/>
    <w:rsid w:val="008B7365"/>
    <w:rsid w:val="008C1B72"/>
    <w:rsid w:val="008D1D29"/>
    <w:rsid w:val="008D5EE8"/>
    <w:rsid w:val="008E1F5A"/>
    <w:rsid w:val="008E21FC"/>
    <w:rsid w:val="008F60C3"/>
    <w:rsid w:val="008F6C6C"/>
    <w:rsid w:val="00902A2C"/>
    <w:rsid w:val="00904433"/>
    <w:rsid w:val="0091064D"/>
    <w:rsid w:val="00911CC4"/>
    <w:rsid w:val="00922F35"/>
    <w:rsid w:val="0092425F"/>
    <w:rsid w:val="00926F10"/>
    <w:rsid w:val="00934238"/>
    <w:rsid w:val="0093606D"/>
    <w:rsid w:val="009408F7"/>
    <w:rsid w:val="0095321A"/>
    <w:rsid w:val="009553C9"/>
    <w:rsid w:val="00957902"/>
    <w:rsid w:val="009627A3"/>
    <w:rsid w:val="00963D94"/>
    <w:rsid w:val="00966E06"/>
    <w:rsid w:val="0096793B"/>
    <w:rsid w:val="00970C07"/>
    <w:rsid w:val="00972A20"/>
    <w:rsid w:val="00984F6F"/>
    <w:rsid w:val="00992909"/>
    <w:rsid w:val="009937A7"/>
    <w:rsid w:val="00994B96"/>
    <w:rsid w:val="00997C2B"/>
    <w:rsid w:val="009A3307"/>
    <w:rsid w:val="009A3BE4"/>
    <w:rsid w:val="009A4DC9"/>
    <w:rsid w:val="009A56CB"/>
    <w:rsid w:val="009A735F"/>
    <w:rsid w:val="009B1BD7"/>
    <w:rsid w:val="009B4763"/>
    <w:rsid w:val="009B55A0"/>
    <w:rsid w:val="009B5AFE"/>
    <w:rsid w:val="009B5D45"/>
    <w:rsid w:val="009B66C1"/>
    <w:rsid w:val="009C3605"/>
    <w:rsid w:val="009C6163"/>
    <w:rsid w:val="009D2F79"/>
    <w:rsid w:val="009D4974"/>
    <w:rsid w:val="009D591E"/>
    <w:rsid w:val="009E1A7F"/>
    <w:rsid w:val="009E2C5D"/>
    <w:rsid w:val="009F2F05"/>
    <w:rsid w:val="009F40FA"/>
    <w:rsid w:val="009F4B25"/>
    <w:rsid w:val="00A02E90"/>
    <w:rsid w:val="00A266F3"/>
    <w:rsid w:val="00A34760"/>
    <w:rsid w:val="00A347E9"/>
    <w:rsid w:val="00A42242"/>
    <w:rsid w:val="00A4245B"/>
    <w:rsid w:val="00A446A3"/>
    <w:rsid w:val="00A53907"/>
    <w:rsid w:val="00A53FA4"/>
    <w:rsid w:val="00A55A35"/>
    <w:rsid w:val="00A64CC3"/>
    <w:rsid w:val="00A67D6C"/>
    <w:rsid w:val="00A74D81"/>
    <w:rsid w:val="00A76EC7"/>
    <w:rsid w:val="00A810FA"/>
    <w:rsid w:val="00A8152A"/>
    <w:rsid w:val="00A81697"/>
    <w:rsid w:val="00A86C6B"/>
    <w:rsid w:val="00A875B3"/>
    <w:rsid w:val="00A96F08"/>
    <w:rsid w:val="00A96FD1"/>
    <w:rsid w:val="00AA142C"/>
    <w:rsid w:val="00AA3522"/>
    <w:rsid w:val="00AA3A98"/>
    <w:rsid w:val="00AB2308"/>
    <w:rsid w:val="00AB777E"/>
    <w:rsid w:val="00AC2851"/>
    <w:rsid w:val="00AC3163"/>
    <w:rsid w:val="00AD118A"/>
    <w:rsid w:val="00AD195E"/>
    <w:rsid w:val="00AD2370"/>
    <w:rsid w:val="00AD5DD3"/>
    <w:rsid w:val="00AE165C"/>
    <w:rsid w:val="00AE7DEF"/>
    <w:rsid w:val="00AF42CF"/>
    <w:rsid w:val="00AF5614"/>
    <w:rsid w:val="00B0250B"/>
    <w:rsid w:val="00B02596"/>
    <w:rsid w:val="00B03A54"/>
    <w:rsid w:val="00B13B59"/>
    <w:rsid w:val="00B14A3A"/>
    <w:rsid w:val="00B2012C"/>
    <w:rsid w:val="00B218C5"/>
    <w:rsid w:val="00B21E54"/>
    <w:rsid w:val="00B26138"/>
    <w:rsid w:val="00B31960"/>
    <w:rsid w:val="00B33CC3"/>
    <w:rsid w:val="00B405E1"/>
    <w:rsid w:val="00B433F9"/>
    <w:rsid w:val="00B43AFC"/>
    <w:rsid w:val="00B4669D"/>
    <w:rsid w:val="00B52E66"/>
    <w:rsid w:val="00B54393"/>
    <w:rsid w:val="00B5711D"/>
    <w:rsid w:val="00B658C1"/>
    <w:rsid w:val="00B663C2"/>
    <w:rsid w:val="00B71683"/>
    <w:rsid w:val="00B72DC7"/>
    <w:rsid w:val="00B76DBE"/>
    <w:rsid w:val="00B8484C"/>
    <w:rsid w:val="00B92742"/>
    <w:rsid w:val="00BA7A9A"/>
    <w:rsid w:val="00BB572D"/>
    <w:rsid w:val="00BC038D"/>
    <w:rsid w:val="00BD314E"/>
    <w:rsid w:val="00BE584F"/>
    <w:rsid w:val="00C02653"/>
    <w:rsid w:val="00C04F48"/>
    <w:rsid w:val="00C12701"/>
    <w:rsid w:val="00C1295B"/>
    <w:rsid w:val="00C12D68"/>
    <w:rsid w:val="00C13190"/>
    <w:rsid w:val="00C1523A"/>
    <w:rsid w:val="00C21604"/>
    <w:rsid w:val="00C22BCD"/>
    <w:rsid w:val="00C230A4"/>
    <w:rsid w:val="00C2759D"/>
    <w:rsid w:val="00C33BC1"/>
    <w:rsid w:val="00C36562"/>
    <w:rsid w:val="00C42B02"/>
    <w:rsid w:val="00C43673"/>
    <w:rsid w:val="00C518E2"/>
    <w:rsid w:val="00C52A8C"/>
    <w:rsid w:val="00C6206B"/>
    <w:rsid w:val="00C70FF2"/>
    <w:rsid w:val="00C81D49"/>
    <w:rsid w:val="00C82299"/>
    <w:rsid w:val="00C85ADB"/>
    <w:rsid w:val="00C85F19"/>
    <w:rsid w:val="00C91FBF"/>
    <w:rsid w:val="00C978B4"/>
    <w:rsid w:val="00CC2B67"/>
    <w:rsid w:val="00CD4816"/>
    <w:rsid w:val="00CD4A61"/>
    <w:rsid w:val="00CD4E25"/>
    <w:rsid w:val="00CD53BC"/>
    <w:rsid w:val="00CE0338"/>
    <w:rsid w:val="00CE50A8"/>
    <w:rsid w:val="00CF1F79"/>
    <w:rsid w:val="00CF291E"/>
    <w:rsid w:val="00CF5AFF"/>
    <w:rsid w:val="00CF71BD"/>
    <w:rsid w:val="00D03FDE"/>
    <w:rsid w:val="00D10EEC"/>
    <w:rsid w:val="00D13DB7"/>
    <w:rsid w:val="00D14027"/>
    <w:rsid w:val="00D22FAD"/>
    <w:rsid w:val="00D23874"/>
    <w:rsid w:val="00D23A4E"/>
    <w:rsid w:val="00D2515E"/>
    <w:rsid w:val="00D31FA1"/>
    <w:rsid w:val="00D3383B"/>
    <w:rsid w:val="00D34756"/>
    <w:rsid w:val="00D41195"/>
    <w:rsid w:val="00D536B6"/>
    <w:rsid w:val="00D6031F"/>
    <w:rsid w:val="00D64807"/>
    <w:rsid w:val="00D65BFF"/>
    <w:rsid w:val="00D66959"/>
    <w:rsid w:val="00D7075C"/>
    <w:rsid w:val="00D75FDE"/>
    <w:rsid w:val="00D836B5"/>
    <w:rsid w:val="00D85051"/>
    <w:rsid w:val="00D91061"/>
    <w:rsid w:val="00D96CB4"/>
    <w:rsid w:val="00D972DA"/>
    <w:rsid w:val="00DA71B1"/>
    <w:rsid w:val="00DB0505"/>
    <w:rsid w:val="00DD0F00"/>
    <w:rsid w:val="00DD3BC2"/>
    <w:rsid w:val="00DD3E35"/>
    <w:rsid w:val="00DD54FD"/>
    <w:rsid w:val="00DE0092"/>
    <w:rsid w:val="00DE183E"/>
    <w:rsid w:val="00DE279B"/>
    <w:rsid w:val="00DE3BE1"/>
    <w:rsid w:val="00DE5A6D"/>
    <w:rsid w:val="00DF2E5F"/>
    <w:rsid w:val="00DF4636"/>
    <w:rsid w:val="00E04FA5"/>
    <w:rsid w:val="00E1054E"/>
    <w:rsid w:val="00E12788"/>
    <w:rsid w:val="00E202C9"/>
    <w:rsid w:val="00E20D26"/>
    <w:rsid w:val="00E216DA"/>
    <w:rsid w:val="00E21D5B"/>
    <w:rsid w:val="00E27A47"/>
    <w:rsid w:val="00E30125"/>
    <w:rsid w:val="00E34D01"/>
    <w:rsid w:val="00E4446D"/>
    <w:rsid w:val="00E500DE"/>
    <w:rsid w:val="00E5250E"/>
    <w:rsid w:val="00E5349C"/>
    <w:rsid w:val="00E53929"/>
    <w:rsid w:val="00E541F0"/>
    <w:rsid w:val="00E5569B"/>
    <w:rsid w:val="00E557E2"/>
    <w:rsid w:val="00E6634E"/>
    <w:rsid w:val="00E73E9C"/>
    <w:rsid w:val="00E763BC"/>
    <w:rsid w:val="00E85BD9"/>
    <w:rsid w:val="00E93FCC"/>
    <w:rsid w:val="00E96783"/>
    <w:rsid w:val="00E96C7C"/>
    <w:rsid w:val="00EA2D97"/>
    <w:rsid w:val="00EB08A9"/>
    <w:rsid w:val="00EB0EE8"/>
    <w:rsid w:val="00EB124F"/>
    <w:rsid w:val="00EB1D61"/>
    <w:rsid w:val="00EB2D88"/>
    <w:rsid w:val="00EC0054"/>
    <w:rsid w:val="00EC71E7"/>
    <w:rsid w:val="00EC7278"/>
    <w:rsid w:val="00EE5E5C"/>
    <w:rsid w:val="00EF2CAD"/>
    <w:rsid w:val="00EF48B4"/>
    <w:rsid w:val="00F03064"/>
    <w:rsid w:val="00F16FA9"/>
    <w:rsid w:val="00F17208"/>
    <w:rsid w:val="00F21291"/>
    <w:rsid w:val="00F27038"/>
    <w:rsid w:val="00F36F2D"/>
    <w:rsid w:val="00F4755A"/>
    <w:rsid w:val="00F50DD1"/>
    <w:rsid w:val="00F55581"/>
    <w:rsid w:val="00F574F0"/>
    <w:rsid w:val="00F57848"/>
    <w:rsid w:val="00F70F69"/>
    <w:rsid w:val="00F71684"/>
    <w:rsid w:val="00F8013F"/>
    <w:rsid w:val="00F81124"/>
    <w:rsid w:val="00F83D5E"/>
    <w:rsid w:val="00F871E3"/>
    <w:rsid w:val="00F94285"/>
    <w:rsid w:val="00F96D8E"/>
    <w:rsid w:val="00FA4F94"/>
    <w:rsid w:val="00FB00B3"/>
    <w:rsid w:val="00FB049F"/>
    <w:rsid w:val="00FB2510"/>
    <w:rsid w:val="00FB67E0"/>
    <w:rsid w:val="00FC0E4F"/>
    <w:rsid w:val="00FC3F81"/>
    <w:rsid w:val="00FC42B5"/>
    <w:rsid w:val="00FE1C69"/>
    <w:rsid w:val="00FF03AD"/>
    <w:rsid w:val="00FF1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910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C6206B"/>
    <w:rPr>
      <w:sz w:val="18"/>
      <w:szCs w:val="18"/>
    </w:rPr>
  </w:style>
  <w:style w:type="paragraph" w:styleId="CommentText">
    <w:name w:val="annotation text"/>
    <w:basedOn w:val="Normal"/>
    <w:link w:val="CommentTextChar"/>
    <w:rsid w:val="00C6206B"/>
    <w:rPr>
      <w:lang/>
    </w:rPr>
  </w:style>
  <w:style w:type="character" w:customStyle="1" w:styleId="CommentTextChar">
    <w:name w:val="Comment Text Char"/>
    <w:link w:val="CommentText"/>
    <w:rsid w:val="00C6206B"/>
    <w:rPr>
      <w:sz w:val="24"/>
      <w:szCs w:val="24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rsid w:val="00C6206B"/>
    <w:rPr>
      <w:b/>
      <w:bCs/>
    </w:rPr>
  </w:style>
  <w:style w:type="character" w:customStyle="1" w:styleId="CommentSubjectChar">
    <w:name w:val="Comment Subject Char"/>
    <w:link w:val="CommentSubject"/>
    <w:rsid w:val="00C6206B"/>
    <w:rPr>
      <w:b/>
      <w:bCs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rsid w:val="00C6206B"/>
    <w:rPr>
      <w:rFonts w:ascii="Lucida Grande" w:hAnsi="Lucida Grande"/>
      <w:sz w:val="18"/>
      <w:szCs w:val="18"/>
      <w:lang/>
    </w:rPr>
  </w:style>
  <w:style w:type="character" w:customStyle="1" w:styleId="BalloonTextChar">
    <w:name w:val="Balloon Text Char"/>
    <w:link w:val="BalloonText"/>
    <w:rsid w:val="00C6206B"/>
    <w:rPr>
      <w:rFonts w:ascii="Lucida Grande" w:hAnsi="Lucida Grande" w:cs="Lucida Grande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2567</Words>
  <Characters>10861</Characters>
  <Application>Microsoft Office Word</Application>
  <DocSecurity>0</DocSecurity>
  <Lines>90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 GIOVANNI</dc:creator>
  <cp:lastModifiedBy>lenovo</cp:lastModifiedBy>
  <cp:revision>4</cp:revision>
  <cp:lastPrinted>2015-09-01T18:06:00Z</cp:lastPrinted>
  <dcterms:created xsi:type="dcterms:W3CDTF">2017-02-20T23:53:00Z</dcterms:created>
  <dcterms:modified xsi:type="dcterms:W3CDTF">2017-02-20T23:54:00Z</dcterms:modified>
</cp:coreProperties>
</file>